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CBA04" w14:textId="6FFBEC63" w:rsidR="006A5A64" w:rsidRDefault="00D747C7" w:rsidP="006644F4">
      <w:pPr>
        <w:pStyle w:val="Heading1"/>
        <w:jc w:val="center"/>
      </w:pPr>
      <w:r w:rsidRPr="00794BB7">
        <w:t xml:space="preserve">Application for </w:t>
      </w:r>
      <w:r>
        <w:t>two-year-old</w:t>
      </w:r>
      <w:r w:rsidRPr="00794BB7">
        <w:t xml:space="preserve"> </w:t>
      </w:r>
      <w:r>
        <w:t>funded</w:t>
      </w:r>
      <w:r w:rsidRPr="00794BB7">
        <w:t xml:space="preserve"> child</w:t>
      </w:r>
      <w:r>
        <w:t xml:space="preserve">care for </w:t>
      </w:r>
      <w:r w:rsidRPr="006C5BA0">
        <w:t>families with no recourse to public funds (NRPF)</w:t>
      </w:r>
    </w:p>
    <w:p w14:paraId="2EA891DE" w14:textId="77777777" w:rsidR="006644F4" w:rsidRPr="006644F4" w:rsidRDefault="006644F4" w:rsidP="006644F4"/>
    <w:p w14:paraId="60C66108" w14:textId="4CE60BD6" w:rsidR="00D747C7" w:rsidRPr="006644F4" w:rsidRDefault="00D747C7" w:rsidP="000A12F8">
      <w:pPr>
        <w:pStyle w:val="NoSpacing"/>
        <w:jc w:val="both"/>
        <w:rPr>
          <w:sz w:val="22"/>
        </w:rPr>
      </w:pPr>
      <w:r w:rsidRPr="006644F4">
        <w:rPr>
          <w:sz w:val="22"/>
        </w:rPr>
        <w:t xml:space="preserve">Please complete this application form if you are a family with NRPF and would like to apply for </w:t>
      </w:r>
      <w:r w:rsidR="00BE519F" w:rsidRPr="006644F4">
        <w:rPr>
          <w:sz w:val="22"/>
        </w:rPr>
        <w:t>a funded place for your two year old</w:t>
      </w:r>
      <w:r w:rsidRPr="006644F4">
        <w:rPr>
          <w:sz w:val="22"/>
        </w:rPr>
        <w:t xml:space="preserve">. </w:t>
      </w:r>
      <w:r w:rsidR="003C068A" w:rsidRPr="006644F4">
        <w:rPr>
          <w:sz w:val="22"/>
        </w:rPr>
        <w:t>P</w:t>
      </w:r>
      <w:r w:rsidR="00FF565F" w:rsidRPr="006644F4">
        <w:rPr>
          <w:sz w:val="22"/>
        </w:rPr>
        <w:t xml:space="preserve">lease </w:t>
      </w:r>
      <w:r w:rsidR="003C068A" w:rsidRPr="006644F4">
        <w:rPr>
          <w:sz w:val="22"/>
        </w:rPr>
        <w:t>refer to</w:t>
      </w:r>
      <w:r w:rsidR="00FF565F" w:rsidRPr="006644F4">
        <w:rPr>
          <w:sz w:val="22"/>
        </w:rPr>
        <w:t xml:space="preserve"> </w:t>
      </w:r>
      <w:r w:rsidR="00E732E6" w:rsidRPr="006644F4">
        <w:rPr>
          <w:sz w:val="22"/>
        </w:rPr>
        <w:t>the</w:t>
      </w:r>
      <w:r w:rsidR="00E4111E" w:rsidRPr="006644F4">
        <w:rPr>
          <w:sz w:val="22"/>
        </w:rPr>
        <w:t xml:space="preserve"> eligibility criteria </w:t>
      </w:r>
      <w:r w:rsidR="003A0C64" w:rsidRPr="006644F4">
        <w:rPr>
          <w:sz w:val="22"/>
        </w:rPr>
        <w:t>at the end of this form</w:t>
      </w:r>
      <w:r w:rsidR="003C068A" w:rsidRPr="006644F4">
        <w:rPr>
          <w:sz w:val="22"/>
        </w:rPr>
        <w:t xml:space="preserve"> before completing your application</w:t>
      </w:r>
    </w:p>
    <w:p w14:paraId="181747F2" w14:textId="77777777" w:rsidR="006644F4" w:rsidRDefault="006644F4" w:rsidP="000A12F8">
      <w:pPr>
        <w:pStyle w:val="NoSpacing"/>
        <w:jc w:val="both"/>
        <w:rPr>
          <w:sz w:val="22"/>
        </w:rPr>
      </w:pPr>
    </w:p>
    <w:p w14:paraId="546BC948" w14:textId="13F0CDE3" w:rsidR="006A5A64" w:rsidRPr="006644F4" w:rsidRDefault="00997EE1" w:rsidP="000A12F8">
      <w:pPr>
        <w:pStyle w:val="NoSpacing"/>
        <w:jc w:val="both"/>
        <w:rPr>
          <w:sz w:val="22"/>
        </w:rPr>
      </w:pPr>
      <w:r w:rsidRPr="006644F4">
        <w:rPr>
          <w:sz w:val="22"/>
        </w:rPr>
        <w:t xml:space="preserve">You will need to complete all sections of the application and ensure that the declaration at the end of the application form is also signed. </w:t>
      </w:r>
    </w:p>
    <w:p w14:paraId="566BE387" w14:textId="77777777" w:rsidR="006644F4" w:rsidRDefault="006644F4" w:rsidP="00FE72C3">
      <w:pPr>
        <w:pStyle w:val="NoSpacing"/>
        <w:jc w:val="both"/>
        <w:rPr>
          <w:sz w:val="22"/>
        </w:rPr>
      </w:pPr>
    </w:p>
    <w:p w14:paraId="2402D0C7" w14:textId="502FD785" w:rsidR="00FE72C3" w:rsidRPr="006644F4" w:rsidRDefault="00FE72C3" w:rsidP="00FE72C3">
      <w:pPr>
        <w:pStyle w:val="NoSpacing"/>
        <w:jc w:val="both"/>
        <w:rPr>
          <w:sz w:val="22"/>
        </w:rPr>
      </w:pPr>
      <w:r w:rsidRPr="006644F4">
        <w:rPr>
          <w:sz w:val="22"/>
        </w:rPr>
        <w:t xml:space="preserve">Once completed, please return this form along with your evidence via email to </w:t>
      </w:r>
      <w:hyperlink r:id="rId7" w:history="1">
        <w:r w:rsidRPr="006644F4">
          <w:rPr>
            <w:rStyle w:val="Hyperlink"/>
            <w:sz w:val="22"/>
          </w:rPr>
          <w:t>2yoapplications@lancashire.gov.uk</w:t>
        </w:r>
      </w:hyperlink>
      <w:r w:rsidRPr="006644F4">
        <w:rPr>
          <w:sz w:val="22"/>
        </w:rPr>
        <w:t xml:space="preserve"> and a member of the team will process your application.</w:t>
      </w:r>
    </w:p>
    <w:p w14:paraId="652ADA4B" w14:textId="77777777" w:rsidR="006A5A64" w:rsidRPr="006644F4" w:rsidRDefault="006A5A64" w:rsidP="000A12F8">
      <w:pPr>
        <w:pStyle w:val="NoSpacing"/>
        <w:jc w:val="both"/>
        <w:rPr>
          <w:sz w:val="22"/>
        </w:rPr>
      </w:pPr>
    </w:p>
    <w:p w14:paraId="0F4FCA64" w14:textId="77777777" w:rsidR="006A5A64" w:rsidRPr="006644F4" w:rsidRDefault="00997EE1" w:rsidP="000A12F8">
      <w:pPr>
        <w:pStyle w:val="NoSpacing"/>
        <w:jc w:val="both"/>
        <w:rPr>
          <w:sz w:val="22"/>
        </w:rPr>
      </w:pPr>
      <w:r w:rsidRPr="006644F4">
        <w:rPr>
          <w:sz w:val="22"/>
        </w:rPr>
        <w:t>Once we have process</w:t>
      </w:r>
      <w:r w:rsidR="006A5A64" w:rsidRPr="006644F4">
        <w:rPr>
          <w:sz w:val="22"/>
        </w:rPr>
        <w:t>ed</w:t>
      </w:r>
      <w:r w:rsidRPr="006644F4">
        <w:rPr>
          <w:sz w:val="22"/>
        </w:rPr>
        <w:t xml:space="preserve"> your application you will receive an email from </w:t>
      </w:r>
      <w:hyperlink r:id="rId8" w:history="1">
        <w:r w:rsidR="006A5A64" w:rsidRPr="006644F4">
          <w:rPr>
            <w:rStyle w:val="Hyperlink"/>
            <w:sz w:val="22"/>
          </w:rPr>
          <w:t>fee234@lancashire.gov.uk</w:t>
        </w:r>
      </w:hyperlink>
      <w:r w:rsidR="006A5A64" w:rsidRPr="006644F4">
        <w:rPr>
          <w:sz w:val="22"/>
        </w:rPr>
        <w:t xml:space="preserve"> containing a letter which will confirm the result of your application. </w:t>
      </w:r>
    </w:p>
    <w:p w14:paraId="353DCF06" w14:textId="77777777" w:rsidR="006A5A64" w:rsidRPr="006644F4" w:rsidRDefault="006A5A64" w:rsidP="000A12F8">
      <w:pPr>
        <w:pStyle w:val="NoSpacing"/>
        <w:jc w:val="both"/>
        <w:rPr>
          <w:sz w:val="22"/>
        </w:rPr>
      </w:pPr>
    </w:p>
    <w:p w14:paraId="22CA4593" w14:textId="430C81CF" w:rsidR="006A5A64" w:rsidRPr="006644F4" w:rsidRDefault="006A5A64" w:rsidP="000A12F8">
      <w:pPr>
        <w:pStyle w:val="NoSpacing"/>
        <w:jc w:val="both"/>
        <w:rPr>
          <w:sz w:val="22"/>
        </w:rPr>
      </w:pPr>
      <w:r w:rsidRPr="006644F4">
        <w:rPr>
          <w:sz w:val="22"/>
        </w:rPr>
        <w:t xml:space="preserve">If eligible you will be issued with a letter containing your 'EY Voucher' code, which you must give to your chosen early year's provider, who will then claim the funding on your behalf. </w:t>
      </w:r>
    </w:p>
    <w:p w14:paraId="43FD50CD" w14:textId="77777777" w:rsidR="006A5A64" w:rsidRDefault="006A5A64" w:rsidP="00997EE1">
      <w:pPr>
        <w:pStyle w:val="Default"/>
        <w:jc w:val="both"/>
      </w:pPr>
    </w:p>
    <w:p w14:paraId="35D1BD81" w14:textId="4A5FDD66" w:rsidR="006A5A64" w:rsidRDefault="006A5A64"/>
    <w:p w14:paraId="5ABD5C3B" w14:textId="2D883CE5" w:rsidR="006A5A64" w:rsidRDefault="006A5A64"/>
    <w:p w14:paraId="5E94E186" w14:textId="109CC4B3" w:rsidR="006A5A64" w:rsidRDefault="006A5A64"/>
    <w:p w14:paraId="6932B388" w14:textId="591E6490" w:rsidR="006A5A64" w:rsidRDefault="006A5A64"/>
    <w:p w14:paraId="7E04C153" w14:textId="17798544" w:rsidR="006A5A64" w:rsidRDefault="006A5A64"/>
    <w:p w14:paraId="2BFA3BC6" w14:textId="39D3EC01" w:rsidR="006A5A64" w:rsidRDefault="006A5A64"/>
    <w:p w14:paraId="1211AA5F" w14:textId="4AC1C757" w:rsidR="006A5A64" w:rsidRDefault="006A5A64"/>
    <w:p w14:paraId="070943BA" w14:textId="0977F85C" w:rsidR="006A5A64" w:rsidRDefault="006A5A64"/>
    <w:p w14:paraId="5A7FA754" w14:textId="6E432D69" w:rsidR="006A5A64" w:rsidRDefault="006A5A64"/>
    <w:p w14:paraId="22320491" w14:textId="73E5E60C" w:rsidR="006A5A64" w:rsidRDefault="006A5A64"/>
    <w:p w14:paraId="3DBBF295" w14:textId="6E5600BD" w:rsidR="006A5A64" w:rsidRDefault="006A5A64"/>
    <w:p w14:paraId="675C590A" w14:textId="77777777" w:rsidR="00C85D35" w:rsidRDefault="00C85D35" w:rsidP="006A5A64">
      <w:pPr>
        <w:pStyle w:val="Heading1"/>
        <w:rPr>
          <w:sz w:val="32"/>
          <w:szCs w:val="32"/>
        </w:rPr>
      </w:pPr>
    </w:p>
    <w:p w14:paraId="5DDC7F17" w14:textId="77777777" w:rsidR="00856840" w:rsidRDefault="00856840" w:rsidP="006A5A64">
      <w:pPr>
        <w:pStyle w:val="Heading1"/>
        <w:rPr>
          <w:sz w:val="32"/>
          <w:szCs w:val="32"/>
        </w:rPr>
      </w:pPr>
    </w:p>
    <w:p w14:paraId="7D6227B7" w14:textId="77777777" w:rsidR="006644F4" w:rsidRDefault="006644F4" w:rsidP="00371332">
      <w:pPr>
        <w:pStyle w:val="Heading1"/>
        <w:rPr>
          <w:sz w:val="32"/>
          <w:szCs w:val="32"/>
        </w:rPr>
      </w:pPr>
    </w:p>
    <w:p w14:paraId="61260D8C" w14:textId="399AA0AD" w:rsidR="002F5645" w:rsidRPr="00371332" w:rsidRDefault="006A5A64" w:rsidP="00371332">
      <w:pPr>
        <w:pStyle w:val="Heading1"/>
        <w:rPr>
          <w:sz w:val="32"/>
          <w:szCs w:val="32"/>
        </w:rPr>
      </w:pPr>
      <w:r w:rsidRPr="007E0D4F">
        <w:rPr>
          <w:sz w:val="32"/>
          <w:szCs w:val="32"/>
        </w:rPr>
        <w:lastRenderedPageBreak/>
        <w:t xml:space="preserve">Section 1 – Parent / Carer </w:t>
      </w:r>
      <w:r w:rsidR="006C4F8C">
        <w:rPr>
          <w:sz w:val="32"/>
          <w:szCs w:val="32"/>
        </w:rPr>
        <w:t>D</w:t>
      </w:r>
      <w:r w:rsidRPr="007E0D4F">
        <w:rPr>
          <w:sz w:val="32"/>
          <w:szCs w:val="32"/>
        </w:rPr>
        <w:t xml:space="preserve">etails </w:t>
      </w:r>
    </w:p>
    <w:p w14:paraId="0402FA79" w14:textId="40CFCC40" w:rsidR="00BB4D41" w:rsidRPr="006644F4" w:rsidRDefault="00E0169B" w:rsidP="00E0169B">
      <w:pPr>
        <w:pStyle w:val="NoSpacing"/>
        <w:jc w:val="both"/>
        <w:rPr>
          <w:b/>
          <w:bCs/>
          <w:sz w:val="22"/>
        </w:rPr>
      </w:pPr>
      <w:r w:rsidRPr="006644F4">
        <w:rPr>
          <w:b/>
          <w:bCs/>
          <w:sz w:val="22"/>
        </w:rPr>
        <w:t>1.1</w:t>
      </w:r>
      <w:r w:rsidRPr="006644F4">
        <w:rPr>
          <w:b/>
          <w:bCs/>
          <w:sz w:val="22"/>
        </w:rPr>
        <w:tab/>
      </w:r>
      <w:r w:rsidR="006F2DDC" w:rsidRPr="006644F4">
        <w:rPr>
          <w:b/>
          <w:bCs/>
          <w:sz w:val="22"/>
        </w:rPr>
        <w:t xml:space="preserve">Please provide details of the parent/carer who is applying for the 2 year </w:t>
      </w:r>
    </w:p>
    <w:p w14:paraId="72DB53D5" w14:textId="76B7D54B" w:rsidR="002F5645" w:rsidRPr="006644F4" w:rsidRDefault="00A954DE" w:rsidP="00E0169B">
      <w:pPr>
        <w:pStyle w:val="NoSpacing"/>
        <w:ind w:firstLine="720"/>
        <w:jc w:val="both"/>
        <w:rPr>
          <w:b/>
          <w:bCs/>
          <w:sz w:val="22"/>
        </w:rPr>
      </w:pPr>
      <w:r w:rsidRPr="006644F4">
        <w:rPr>
          <w:b/>
          <w:bCs/>
          <w:sz w:val="22"/>
        </w:rPr>
        <w:t>old funded</w:t>
      </w:r>
      <w:r w:rsidR="006F2DDC" w:rsidRPr="006644F4">
        <w:rPr>
          <w:b/>
          <w:bCs/>
          <w:sz w:val="22"/>
        </w:rPr>
        <w:t xml:space="preserve"> place. </w:t>
      </w:r>
    </w:p>
    <w:p w14:paraId="471CA466" w14:textId="77777777" w:rsidR="00E0169B" w:rsidRPr="00E44BF8" w:rsidRDefault="00E0169B" w:rsidP="00E0169B">
      <w:pPr>
        <w:pStyle w:val="NoSpacing"/>
        <w:ind w:firstLine="720"/>
      </w:pPr>
    </w:p>
    <w:tbl>
      <w:tblPr>
        <w:tblStyle w:val="TableGrid2"/>
        <w:tblW w:w="0" w:type="auto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813"/>
        <w:gridCol w:w="5183"/>
      </w:tblGrid>
      <w:tr w:rsidR="006A5A64" w:rsidRPr="00E9475A" w14:paraId="26C69A28" w14:textId="77777777" w:rsidTr="002C76D0">
        <w:tc>
          <w:tcPr>
            <w:tcW w:w="3813" w:type="dxa"/>
            <w:shd w:val="clear" w:color="auto" w:fill="D9E2F3" w:themeFill="accent1" w:themeFillTint="33"/>
            <w:vAlign w:val="center"/>
          </w:tcPr>
          <w:p w14:paraId="2985B7DD" w14:textId="152BCCAC" w:rsidR="006A5A64" w:rsidRPr="00C85D35" w:rsidRDefault="006A5A64" w:rsidP="002865C5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</w:pPr>
            <w:bookmarkStart w:id="0" w:name="_Hlk132800921"/>
            <w:r w:rsidRPr="00C85D35"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  <w:t>Title</w:t>
            </w:r>
            <w:r w:rsidR="006A1346"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  <w:t xml:space="preserve"> (</w:t>
            </w:r>
            <w:r w:rsidR="004840FD"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  <w:t xml:space="preserve">Miss, Mrs, Ms, Mr, other) </w:t>
            </w:r>
          </w:p>
        </w:tc>
        <w:tc>
          <w:tcPr>
            <w:tcW w:w="5183" w:type="dxa"/>
            <w:vAlign w:val="center"/>
          </w:tcPr>
          <w:p w14:paraId="09EB6677" w14:textId="77777777" w:rsidR="006A5A64" w:rsidRPr="00C85D35" w:rsidRDefault="006A5A64" w:rsidP="002865C5">
            <w:pPr>
              <w:spacing w:after="0" w:line="240" w:lineRule="auto"/>
              <w:rPr>
                <w:rFonts w:eastAsia="Times New Roman"/>
                <w:color w:val="auto"/>
                <w:sz w:val="22"/>
                <w:szCs w:val="22"/>
              </w:rPr>
            </w:pPr>
          </w:p>
        </w:tc>
      </w:tr>
      <w:tr w:rsidR="006A5A64" w:rsidRPr="00E9475A" w14:paraId="08B0FE77" w14:textId="77777777" w:rsidTr="002C76D0">
        <w:tc>
          <w:tcPr>
            <w:tcW w:w="3813" w:type="dxa"/>
            <w:shd w:val="clear" w:color="auto" w:fill="D9E2F3" w:themeFill="accent1" w:themeFillTint="33"/>
            <w:vAlign w:val="center"/>
          </w:tcPr>
          <w:p w14:paraId="2C14A97A" w14:textId="77777777" w:rsidR="006A5A64" w:rsidRPr="00C85D35" w:rsidRDefault="006A5A64" w:rsidP="002865C5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  <w:t>First name</w:t>
            </w:r>
          </w:p>
        </w:tc>
        <w:tc>
          <w:tcPr>
            <w:tcW w:w="5183" w:type="dxa"/>
            <w:vAlign w:val="center"/>
          </w:tcPr>
          <w:p w14:paraId="2FB688F5" w14:textId="77777777" w:rsidR="006A5A64" w:rsidRPr="00C85D35" w:rsidRDefault="006A5A64" w:rsidP="002865C5">
            <w:pPr>
              <w:spacing w:after="0" w:line="240" w:lineRule="auto"/>
              <w:rPr>
                <w:rFonts w:eastAsia="Times New Roman"/>
                <w:color w:val="auto"/>
                <w:sz w:val="22"/>
                <w:szCs w:val="22"/>
              </w:rPr>
            </w:pPr>
          </w:p>
        </w:tc>
      </w:tr>
      <w:tr w:rsidR="006A5A64" w:rsidRPr="00E9475A" w14:paraId="756E5706" w14:textId="77777777" w:rsidTr="002C76D0">
        <w:tc>
          <w:tcPr>
            <w:tcW w:w="3813" w:type="dxa"/>
            <w:shd w:val="clear" w:color="auto" w:fill="D9E2F3" w:themeFill="accent1" w:themeFillTint="33"/>
            <w:vAlign w:val="center"/>
          </w:tcPr>
          <w:p w14:paraId="091EDE72" w14:textId="77777777" w:rsidR="006A5A64" w:rsidRPr="00C85D35" w:rsidRDefault="006A5A64" w:rsidP="002865C5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  <w:t>Last name</w:t>
            </w:r>
          </w:p>
        </w:tc>
        <w:tc>
          <w:tcPr>
            <w:tcW w:w="5183" w:type="dxa"/>
            <w:vAlign w:val="center"/>
          </w:tcPr>
          <w:p w14:paraId="00486C46" w14:textId="77777777" w:rsidR="006A5A64" w:rsidRPr="00C85D35" w:rsidRDefault="006A5A64" w:rsidP="002865C5">
            <w:pPr>
              <w:spacing w:after="0" w:line="240" w:lineRule="auto"/>
              <w:rPr>
                <w:rFonts w:eastAsia="Times New Roman"/>
                <w:color w:val="auto"/>
                <w:sz w:val="22"/>
                <w:szCs w:val="22"/>
              </w:rPr>
            </w:pPr>
          </w:p>
        </w:tc>
      </w:tr>
      <w:tr w:rsidR="006A5A64" w:rsidRPr="00E9475A" w14:paraId="48BF0818" w14:textId="77777777" w:rsidTr="002C76D0">
        <w:tc>
          <w:tcPr>
            <w:tcW w:w="3813" w:type="dxa"/>
            <w:shd w:val="clear" w:color="auto" w:fill="D9E2F3" w:themeFill="accent1" w:themeFillTint="33"/>
            <w:vAlign w:val="center"/>
          </w:tcPr>
          <w:p w14:paraId="250D77B8" w14:textId="77777777" w:rsidR="006A5A64" w:rsidRPr="00C85D35" w:rsidRDefault="006A5A64" w:rsidP="002865C5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  <w:t>Date of birth (DD/MM/YYYY)</w:t>
            </w:r>
          </w:p>
        </w:tc>
        <w:tc>
          <w:tcPr>
            <w:tcW w:w="5183" w:type="dxa"/>
            <w:vAlign w:val="center"/>
          </w:tcPr>
          <w:p w14:paraId="10B69D59" w14:textId="77777777" w:rsidR="006A5A64" w:rsidRPr="00C85D35" w:rsidRDefault="006A5A64" w:rsidP="002865C5">
            <w:pPr>
              <w:spacing w:after="0" w:line="240" w:lineRule="auto"/>
              <w:rPr>
                <w:rFonts w:eastAsia="Times New Roman"/>
                <w:color w:val="auto"/>
                <w:sz w:val="22"/>
                <w:szCs w:val="22"/>
              </w:rPr>
            </w:pPr>
          </w:p>
        </w:tc>
      </w:tr>
      <w:tr w:rsidR="00DB3877" w:rsidRPr="00E9475A" w14:paraId="610B9D6D" w14:textId="77777777" w:rsidTr="002C76D0">
        <w:tc>
          <w:tcPr>
            <w:tcW w:w="3813" w:type="dxa"/>
            <w:shd w:val="clear" w:color="auto" w:fill="D9E2F3" w:themeFill="accent1" w:themeFillTint="33"/>
            <w:vAlign w:val="center"/>
          </w:tcPr>
          <w:p w14:paraId="06D2BD5E" w14:textId="489298EA" w:rsidR="00DB3877" w:rsidRPr="00C85D35" w:rsidRDefault="008756F7" w:rsidP="002865C5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</w:rPr>
            </w:pPr>
            <w:r w:rsidRPr="008756F7"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  <w:t>National Asylum Support Service</w:t>
            </w:r>
            <w:r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  <w:t xml:space="preserve"> (NASS) Number </w:t>
            </w:r>
            <w:r w:rsidR="00CE23F7"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  <w:t>(if applicable)</w:t>
            </w:r>
          </w:p>
        </w:tc>
        <w:tc>
          <w:tcPr>
            <w:tcW w:w="5183" w:type="dxa"/>
            <w:vAlign w:val="center"/>
          </w:tcPr>
          <w:p w14:paraId="5DB76E34" w14:textId="77777777" w:rsidR="00DB3877" w:rsidRPr="00C85D35" w:rsidRDefault="00DB3877" w:rsidP="002865C5">
            <w:pPr>
              <w:spacing w:after="0" w:line="240" w:lineRule="auto"/>
              <w:rPr>
                <w:rFonts w:eastAsia="Times New Roman"/>
                <w:color w:val="auto"/>
                <w:sz w:val="22"/>
              </w:rPr>
            </w:pPr>
          </w:p>
        </w:tc>
      </w:tr>
      <w:tr w:rsidR="00DB3877" w:rsidRPr="00E9475A" w14:paraId="0F36F0C3" w14:textId="77777777" w:rsidTr="002C76D0">
        <w:tc>
          <w:tcPr>
            <w:tcW w:w="3813" w:type="dxa"/>
            <w:shd w:val="clear" w:color="auto" w:fill="D9E2F3" w:themeFill="accent1" w:themeFillTint="33"/>
            <w:vAlign w:val="center"/>
          </w:tcPr>
          <w:p w14:paraId="0F25A08E" w14:textId="0BB2BEBD" w:rsidR="00DB3877" w:rsidRPr="00C85D35" w:rsidRDefault="00CE23F7" w:rsidP="002865C5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</w:rPr>
            </w:pPr>
            <w:r>
              <w:rPr>
                <w:rFonts w:eastAsia="Times New Roman"/>
                <w:b/>
                <w:color w:val="1F3864" w:themeColor="accent1" w:themeShade="80"/>
                <w:sz w:val="22"/>
              </w:rPr>
              <w:t xml:space="preserve">National Insurance (NI) Number (if applicable) </w:t>
            </w:r>
          </w:p>
        </w:tc>
        <w:tc>
          <w:tcPr>
            <w:tcW w:w="5183" w:type="dxa"/>
            <w:vAlign w:val="center"/>
          </w:tcPr>
          <w:p w14:paraId="318D27A7" w14:textId="77777777" w:rsidR="00DB3877" w:rsidRPr="00C85D35" w:rsidRDefault="00DB3877" w:rsidP="002865C5">
            <w:pPr>
              <w:spacing w:after="0" w:line="240" w:lineRule="auto"/>
              <w:rPr>
                <w:rFonts w:eastAsia="Times New Roman"/>
                <w:color w:val="auto"/>
                <w:sz w:val="22"/>
              </w:rPr>
            </w:pPr>
          </w:p>
        </w:tc>
      </w:tr>
      <w:bookmarkEnd w:id="0"/>
      <w:tr w:rsidR="006A5A64" w:rsidRPr="00E9475A" w14:paraId="56A2C082" w14:textId="77777777" w:rsidTr="002C76D0">
        <w:trPr>
          <w:trHeight w:val="851"/>
        </w:trPr>
        <w:tc>
          <w:tcPr>
            <w:tcW w:w="3813" w:type="dxa"/>
            <w:shd w:val="clear" w:color="auto" w:fill="D9E2F3" w:themeFill="accent1" w:themeFillTint="33"/>
            <w:vAlign w:val="center"/>
          </w:tcPr>
          <w:p w14:paraId="5A6BA500" w14:textId="77777777" w:rsidR="006A5A64" w:rsidRPr="00C85D35" w:rsidRDefault="006A5A64" w:rsidP="002865C5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  <w:t>Address</w:t>
            </w:r>
          </w:p>
        </w:tc>
        <w:tc>
          <w:tcPr>
            <w:tcW w:w="5183" w:type="dxa"/>
            <w:vAlign w:val="center"/>
          </w:tcPr>
          <w:p w14:paraId="6BCA9AD5" w14:textId="279F2700" w:rsidR="006A5A64" w:rsidRPr="00C85D35" w:rsidRDefault="006A5A64" w:rsidP="002865C5">
            <w:pPr>
              <w:spacing w:after="0" w:line="240" w:lineRule="auto"/>
              <w:rPr>
                <w:rFonts w:eastAsia="Times New Roman"/>
                <w:color w:val="auto"/>
                <w:sz w:val="22"/>
                <w:szCs w:val="22"/>
              </w:rPr>
            </w:pPr>
          </w:p>
        </w:tc>
      </w:tr>
      <w:tr w:rsidR="006A5A64" w:rsidRPr="00E9475A" w14:paraId="50E3D2BA" w14:textId="77777777" w:rsidTr="002C76D0">
        <w:tc>
          <w:tcPr>
            <w:tcW w:w="3813" w:type="dxa"/>
            <w:shd w:val="clear" w:color="auto" w:fill="D9E2F3" w:themeFill="accent1" w:themeFillTint="33"/>
            <w:vAlign w:val="center"/>
          </w:tcPr>
          <w:p w14:paraId="3CC0210E" w14:textId="77777777" w:rsidR="006A5A64" w:rsidRPr="00C85D35" w:rsidRDefault="006A5A64" w:rsidP="002865C5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  <w:t>Postcode</w:t>
            </w:r>
          </w:p>
        </w:tc>
        <w:tc>
          <w:tcPr>
            <w:tcW w:w="5183" w:type="dxa"/>
            <w:vAlign w:val="center"/>
          </w:tcPr>
          <w:p w14:paraId="31C0EA28" w14:textId="77777777" w:rsidR="006A5A64" w:rsidRPr="00C85D35" w:rsidRDefault="006A5A64" w:rsidP="002865C5">
            <w:pPr>
              <w:spacing w:after="0" w:line="240" w:lineRule="auto"/>
              <w:rPr>
                <w:rFonts w:eastAsia="Times New Roman"/>
                <w:color w:val="auto"/>
                <w:sz w:val="22"/>
                <w:szCs w:val="22"/>
              </w:rPr>
            </w:pPr>
          </w:p>
        </w:tc>
      </w:tr>
      <w:tr w:rsidR="006A5A64" w:rsidRPr="00E9475A" w14:paraId="0D1FC2C7" w14:textId="77777777" w:rsidTr="002C76D0">
        <w:tc>
          <w:tcPr>
            <w:tcW w:w="3813" w:type="dxa"/>
            <w:shd w:val="clear" w:color="auto" w:fill="D9E2F3" w:themeFill="accent1" w:themeFillTint="33"/>
            <w:vAlign w:val="center"/>
          </w:tcPr>
          <w:p w14:paraId="4F180D60" w14:textId="77777777" w:rsidR="006A5A64" w:rsidRPr="00C85D35" w:rsidRDefault="006A5A64" w:rsidP="002865C5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  <w:t>Email address</w:t>
            </w:r>
          </w:p>
        </w:tc>
        <w:tc>
          <w:tcPr>
            <w:tcW w:w="5183" w:type="dxa"/>
            <w:vAlign w:val="center"/>
          </w:tcPr>
          <w:p w14:paraId="68C5F39D" w14:textId="77777777" w:rsidR="006A5A64" w:rsidRPr="00C85D35" w:rsidRDefault="006A5A64" w:rsidP="002865C5">
            <w:pPr>
              <w:spacing w:after="0" w:line="240" w:lineRule="auto"/>
              <w:rPr>
                <w:rFonts w:eastAsia="Times New Roman"/>
                <w:color w:val="auto"/>
                <w:sz w:val="22"/>
                <w:szCs w:val="22"/>
              </w:rPr>
            </w:pPr>
          </w:p>
        </w:tc>
      </w:tr>
      <w:tr w:rsidR="006A5A64" w:rsidRPr="00E9475A" w14:paraId="70E46E47" w14:textId="77777777" w:rsidTr="002C76D0">
        <w:tc>
          <w:tcPr>
            <w:tcW w:w="3813" w:type="dxa"/>
            <w:shd w:val="clear" w:color="auto" w:fill="D9E2F3" w:themeFill="accent1" w:themeFillTint="33"/>
            <w:vAlign w:val="center"/>
          </w:tcPr>
          <w:p w14:paraId="1932842F" w14:textId="02EDED9D" w:rsidR="006A5A64" w:rsidRPr="00C85D35" w:rsidRDefault="006A5A64" w:rsidP="002865C5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</w:rPr>
              <w:t>Telephone number</w:t>
            </w:r>
          </w:p>
        </w:tc>
        <w:tc>
          <w:tcPr>
            <w:tcW w:w="5183" w:type="dxa"/>
            <w:vAlign w:val="center"/>
          </w:tcPr>
          <w:p w14:paraId="4205BB04" w14:textId="77777777" w:rsidR="006A5A64" w:rsidRPr="00C85D35" w:rsidRDefault="006A5A64" w:rsidP="002865C5">
            <w:pPr>
              <w:spacing w:after="0" w:line="240" w:lineRule="auto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4DEBD5E6" w14:textId="77777777" w:rsidR="002F5645" w:rsidRDefault="002F5645" w:rsidP="002F5645">
      <w:pPr>
        <w:pStyle w:val="NoSpacing"/>
      </w:pPr>
    </w:p>
    <w:p w14:paraId="6FB84236" w14:textId="38384D4A" w:rsidR="00A954DE" w:rsidRPr="006644F4" w:rsidRDefault="00E0169B" w:rsidP="00E0169B">
      <w:pPr>
        <w:pStyle w:val="NoSpacing"/>
        <w:rPr>
          <w:b/>
          <w:bCs/>
          <w:sz w:val="22"/>
        </w:rPr>
      </w:pPr>
      <w:r w:rsidRPr="006644F4">
        <w:rPr>
          <w:b/>
          <w:bCs/>
          <w:sz w:val="22"/>
        </w:rPr>
        <w:t>1.2</w:t>
      </w:r>
      <w:r w:rsidRPr="006644F4">
        <w:rPr>
          <w:b/>
          <w:bCs/>
          <w:sz w:val="22"/>
        </w:rPr>
        <w:tab/>
      </w:r>
      <w:r w:rsidR="00A954DE" w:rsidRPr="006644F4">
        <w:rPr>
          <w:b/>
          <w:bCs/>
          <w:sz w:val="22"/>
        </w:rPr>
        <w:t xml:space="preserve">Do you have a partner who lives with you </w:t>
      </w:r>
    </w:p>
    <w:p w14:paraId="27A51A19" w14:textId="77777777" w:rsidR="00E0169B" w:rsidRPr="006644F4" w:rsidRDefault="00E0169B" w:rsidP="00E0169B">
      <w:pPr>
        <w:pStyle w:val="NoSpacing"/>
        <w:rPr>
          <w:sz w:val="22"/>
        </w:rPr>
      </w:pPr>
    </w:p>
    <w:p w14:paraId="476FDEDF" w14:textId="101D8645" w:rsidR="00A954DE" w:rsidRPr="006644F4" w:rsidRDefault="00721812" w:rsidP="00E0169B">
      <w:pPr>
        <w:pStyle w:val="NoSpacing"/>
        <w:rPr>
          <w:sz w:val="22"/>
        </w:rPr>
      </w:pPr>
      <w:sdt>
        <w:sdtPr>
          <w:rPr>
            <w:sz w:val="22"/>
          </w:rPr>
          <w:id w:val="1268884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4DE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644F4">
        <w:rPr>
          <w:sz w:val="22"/>
        </w:rPr>
        <w:tab/>
      </w:r>
      <w:r w:rsidR="00A954DE" w:rsidRPr="006644F4">
        <w:rPr>
          <w:sz w:val="22"/>
        </w:rPr>
        <w:t xml:space="preserve">Yes </w:t>
      </w:r>
    </w:p>
    <w:p w14:paraId="3F8A14E0" w14:textId="45F2112D" w:rsidR="00E44BF8" w:rsidRPr="006644F4" w:rsidRDefault="00721812" w:rsidP="00E0169B">
      <w:pPr>
        <w:pStyle w:val="NoSpacing"/>
        <w:rPr>
          <w:sz w:val="22"/>
        </w:rPr>
      </w:pPr>
      <w:sdt>
        <w:sdtPr>
          <w:rPr>
            <w:sz w:val="22"/>
          </w:rPr>
          <w:id w:val="83742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79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644F4">
        <w:rPr>
          <w:sz w:val="22"/>
        </w:rPr>
        <w:tab/>
      </w:r>
      <w:r w:rsidR="00A954DE" w:rsidRPr="006644F4">
        <w:rPr>
          <w:sz w:val="22"/>
        </w:rPr>
        <w:t xml:space="preserve">No </w:t>
      </w:r>
    </w:p>
    <w:p w14:paraId="6FD84FD7" w14:textId="77777777" w:rsidR="00E0169B" w:rsidRPr="006644F4" w:rsidRDefault="00E0169B" w:rsidP="00E0169B">
      <w:pPr>
        <w:pStyle w:val="NoSpacing"/>
        <w:rPr>
          <w:sz w:val="22"/>
        </w:rPr>
      </w:pPr>
    </w:p>
    <w:p w14:paraId="412E4836" w14:textId="63C97A7A" w:rsidR="00A954DE" w:rsidRPr="006644F4" w:rsidRDefault="00E0169B" w:rsidP="00E0169B">
      <w:pPr>
        <w:pStyle w:val="NoSpacing"/>
        <w:rPr>
          <w:b/>
          <w:bCs/>
          <w:sz w:val="22"/>
        </w:rPr>
      </w:pPr>
      <w:r w:rsidRPr="006644F4">
        <w:rPr>
          <w:b/>
          <w:bCs/>
          <w:sz w:val="22"/>
        </w:rPr>
        <w:t>1.3</w:t>
      </w:r>
      <w:r w:rsidRPr="006644F4">
        <w:rPr>
          <w:b/>
          <w:bCs/>
          <w:sz w:val="22"/>
        </w:rPr>
        <w:tab/>
      </w:r>
      <w:r w:rsidR="00A954DE" w:rsidRPr="006644F4">
        <w:rPr>
          <w:b/>
          <w:bCs/>
          <w:sz w:val="22"/>
        </w:rPr>
        <w:t xml:space="preserve">Your partner's details (if applicable) </w:t>
      </w:r>
    </w:p>
    <w:p w14:paraId="32B3FA70" w14:textId="77777777" w:rsidR="00E0169B" w:rsidRPr="00A954DE" w:rsidRDefault="00E0169B" w:rsidP="00E0169B">
      <w:pPr>
        <w:pStyle w:val="NoSpacing"/>
      </w:pPr>
    </w:p>
    <w:tbl>
      <w:tblPr>
        <w:tblStyle w:val="TableGrid2"/>
        <w:tblW w:w="0" w:type="auto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813"/>
        <w:gridCol w:w="5183"/>
      </w:tblGrid>
      <w:tr w:rsidR="00B77136" w:rsidRPr="00C85D35" w14:paraId="7E229689" w14:textId="77777777" w:rsidTr="005D1E65">
        <w:tc>
          <w:tcPr>
            <w:tcW w:w="3813" w:type="dxa"/>
            <w:shd w:val="clear" w:color="auto" w:fill="D9E2F3" w:themeFill="accent1" w:themeFillTint="33"/>
            <w:vAlign w:val="center"/>
          </w:tcPr>
          <w:p w14:paraId="11C89514" w14:textId="77777777" w:rsidR="00B77136" w:rsidRPr="00C85D35" w:rsidRDefault="00B77136" w:rsidP="005D1E65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  <w:t>Title</w:t>
            </w:r>
          </w:p>
        </w:tc>
        <w:tc>
          <w:tcPr>
            <w:tcW w:w="5183" w:type="dxa"/>
            <w:vAlign w:val="center"/>
          </w:tcPr>
          <w:p w14:paraId="570BE37A" w14:textId="77777777" w:rsidR="00B77136" w:rsidRPr="00C85D35" w:rsidRDefault="00B77136" w:rsidP="005D1E65">
            <w:pPr>
              <w:spacing w:after="0" w:line="240" w:lineRule="auto"/>
              <w:rPr>
                <w:rFonts w:eastAsia="Times New Roman"/>
                <w:color w:val="auto"/>
                <w:sz w:val="22"/>
                <w:szCs w:val="22"/>
              </w:rPr>
            </w:pPr>
          </w:p>
        </w:tc>
      </w:tr>
      <w:tr w:rsidR="00B77136" w:rsidRPr="00C85D35" w14:paraId="09E12A2E" w14:textId="77777777" w:rsidTr="005D1E65">
        <w:tc>
          <w:tcPr>
            <w:tcW w:w="3813" w:type="dxa"/>
            <w:shd w:val="clear" w:color="auto" w:fill="D9E2F3" w:themeFill="accent1" w:themeFillTint="33"/>
            <w:vAlign w:val="center"/>
          </w:tcPr>
          <w:p w14:paraId="0FF5F019" w14:textId="77777777" w:rsidR="00B77136" w:rsidRPr="00C85D35" w:rsidRDefault="00B77136" w:rsidP="005D1E65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  <w:t>First name</w:t>
            </w:r>
          </w:p>
        </w:tc>
        <w:tc>
          <w:tcPr>
            <w:tcW w:w="5183" w:type="dxa"/>
            <w:vAlign w:val="center"/>
          </w:tcPr>
          <w:p w14:paraId="690898F7" w14:textId="77777777" w:rsidR="00B77136" w:rsidRPr="00C85D35" w:rsidRDefault="00B77136" w:rsidP="005D1E65">
            <w:pPr>
              <w:spacing w:after="0" w:line="240" w:lineRule="auto"/>
              <w:rPr>
                <w:rFonts w:eastAsia="Times New Roman"/>
                <w:color w:val="auto"/>
                <w:sz w:val="22"/>
                <w:szCs w:val="22"/>
              </w:rPr>
            </w:pPr>
          </w:p>
        </w:tc>
      </w:tr>
      <w:tr w:rsidR="00B77136" w:rsidRPr="00C85D35" w14:paraId="0ABCDF37" w14:textId="77777777" w:rsidTr="005D1E65">
        <w:tc>
          <w:tcPr>
            <w:tcW w:w="3813" w:type="dxa"/>
            <w:shd w:val="clear" w:color="auto" w:fill="D9E2F3" w:themeFill="accent1" w:themeFillTint="33"/>
            <w:vAlign w:val="center"/>
          </w:tcPr>
          <w:p w14:paraId="1E1BD026" w14:textId="77777777" w:rsidR="00B77136" w:rsidRPr="00C85D35" w:rsidRDefault="00B77136" w:rsidP="005D1E65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  <w:t>Last name</w:t>
            </w:r>
          </w:p>
        </w:tc>
        <w:tc>
          <w:tcPr>
            <w:tcW w:w="5183" w:type="dxa"/>
            <w:vAlign w:val="center"/>
          </w:tcPr>
          <w:p w14:paraId="2C0D0671" w14:textId="77777777" w:rsidR="00B77136" w:rsidRPr="00C85D35" w:rsidRDefault="00B77136" w:rsidP="005D1E65">
            <w:pPr>
              <w:spacing w:after="0" w:line="240" w:lineRule="auto"/>
              <w:rPr>
                <w:rFonts w:eastAsia="Times New Roman"/>
                <w:color w:val="auto"/>
                <w:sz w:val="22"/>
                <w:szCs w:val="22"/>
              </w:rPr>
            </w:pPr>
          </w:p>
        </w:tc>
      </w:tr>
      <w:tr w:rsidR="00B77136" w:rsidRPr="00C85D35" w14:paraId="48792DFB" w14:textId="77777777" w:rsidTr="005D1E65">
        <w:tc>
          <w:tcPr>
            <w:tcW w:w="3813" w:type="dxa"/>
            <w:shd w:val="clear" w:color="auto" w:fill="D9E2F3" w:themeFill="accent1" w:themeFillTint="33"/>
            <w:vAlign w:val="center"/>
          </w:tcPr>
          <w:p w14:paraId="0ACC035F" w14:textId="77777777" w:rsidR="00B77136" w:rsidRPr="00C85D35" w:rsidRDefault="00B77136" w:rsidP="005D1E65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  <w:t>Date of birth (DD/MM/YYYY)</w:t>
            </w:r>
          </w:p>
        </w:tc>
        <w:tc>
          <w:tcPr>
            <w:tcW w:w="5183" w:type="dxa"/>
            <w:vAlign w:val="center"/>
          </w:tcPr>
          <w:p w14:paraId="4FAA0470" w14:textId="77777777" w:rsidR="00B77136" w:rsidRPr="00C85D35" w:rsidRDefault="00B77136" w:rsidP="005D1E65">
            <w:pPr>
              <w:spacing w:after="0" w:line="240" w:lineRule="auto"/>
              <w:rPr>
                <w:rFonts w:eastAsia="Times New Roman"/>
                <w:color w:val="auto"/>
                <w:sz w:val="22"/>
                <w:szCs w:val="22"/>
              </w:rPr>
            </w:pPr>
          </w:p>
        </w:tc>
      </w:tr>
      <w:tr w:rsidR="00B77136" w:rsidRPr="00C85D35" w14:paraId="47B733DA" w14:textId="77777777" w:rsidTr="005D1E65">
        <w:tc>
          <w:tcPr>
            <w:tcW w:w="3813" w:type="dxa"/>
            <w:shd w:val="clear" w:color="auto" w:fill="D9E2F3" w:themeFill="accent1" w:themeFillTint="33"/>
            <w:vAlign w:val="center"/>
          </w:tcPr>
          <w:p w14:paraId="6BE5C23C" w14:textId="77777777" w:rsidR="00B77136" w:rsidRPr="00C85D35" w:rsidRDefault="00B77136" w:rsidP="005D1E65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</w:rPr>
            </w:pPr>
            <w:r w:rsidRPr="008756F7"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  <w:t>National Asylum Support Service</w:t>
            </w:r>
            <w:r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  <w:t xml:space="preserve"> (NASS) Number (if applicable)</w:t>
            </w:r>
          </w:p>
        </w:tc>
        <w:tc>
          <w:tcPr>
            <w:tcW w:w="5183" w:type="dxa"/>
            <w:vAlign w:val="center"/>
          </w:tcPr>
          <w:p w14:paraId="68595FA5" w14:textId="77777777" w:rsidR="00B77136" w:rsidRPr="00C85D35" w:rsidRDefault="00B77136" w:rsidP="005D1E65">
            <w:pPr>
              <w:spacing w:after="0" w:line="240" w:lineRule="auto"/>
              <w:rPr>
                <w:rFonts w:eastAsia="Times New Roman"/>
                <w:color w:val="auto"/>
                <w:sz w:val="22"/>
              </w:rPr>
            </w:pPr>
          </w:p>
        </w:tc>
      </w:tr>
      <w:tr w:rsidR="00B77136" w:rsidRPr="00C85D35" w14:paraId="6D0E7C2D" w14:textId="77777777" w:rsidTr="005D1E65">
        <w:tc>
          <w:tcPr>
            <w:tcW w:w="3813" w:type="dxa"/>
            <w:shd w:val="clear" w:color="auto" w:fill="D9E2F3" w:themeFill="accent1" w:themeFillTint="33"/>
            <w:vAlign w:val="center"/>
          </w:tcPr>
          <w:p w14:paraId="5A4D1626" w14:textId="77777777" w:rsidR="00B77136" w:rsidRPr="00C85D35" w:rsidRDefault="00B77136" w:rsidP="005D1E65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</w:rPr>
            </w:pPr>
            <w:r>
              <w:rPr>
                <w:rFonts w:eastAsia="Times New Roman"/>
                <w:b/>
                <w:color w:val="1F3864" w:themeColor="accent1" w:themeShade="80"/>
                <w:sz w:val="22"/>
              </w:rPr>
              <w:t xml:space="preserve">National Insurance (NI) Number (if applicable) </w:t>
            </w:r>
          </w:p>
        </w:tc>
        <w:tc>
          <w:tcPr>
            <w:tcW w:w="5183" w:type="dxa"/>
            <w:vAlign w:val="center"/>
          </w:tcPr>
          <w:p w14:paraId="5A57957B" w14:textId="77777777" w:rsidR="00B77136" w:rsidRPr="00C85D35" w:rsidRDefault="00B77136" w:rsidP="005D1E65">
            <w:pPr>
              <w:spacing w:after="0" w:line="240" w:lineRule="auto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7F6A2314" w14:textId="77777777" w:rsidR="00A954DE" w:rsidRPr="00A954DE" w:rsidRDefault="00A954DE" w:rsidP="00A954DE">
      <w:pPr>
        <w:rPr>
          <w:b/>
          <w:bCs/>
        </w:rPr>
      </w:pPr>
    </w:p>
    <w:p w14:paraId="2AF2436F" w14:textId="77777777" w:rsidR="00BB4D41" w:rsidRDefault="00BB4D41">
      <w:pPr>
        <w:spacing w:after="160" w:line="259" w:lineRule="auto"/>
        <w:rPr>
          <w:rFonts w:eastAsia="Times New Roman" w:cs="Times New Roman"/>
          <w:b/>
          <w:color w:val="104F75"/>
          <w:sz w:val="32"/>
          <w:szCs w:val="32"/>
        </w:rPr>
      </w:pPr>
      <w:r>
        <w:rPr>
          <w:sz w:val="32"/>
          <w:szCs w:val="32"/>
        </w:rPr>
        <w:br w:type="page"/>
      </w:r>
    </w:p>
    <w:p w14:paraId="0F03AAF3" w14:textId="3C452183" w:rsidR="002F5645" w:rsidRPr="00371332" w:rsidRDefault="006A5A64" w:rsidP="00371332">
      <w:pPr>
        <w:pStyle w:val="Heading1"/>
        <w:rPr>
          <w:sz w:val="32"/>
          <w:szCs w:val="32"/>
        </w:rPr>
      </w:pPr>
      <w:r w:rsidRPr="007E0D4F">
        <w:rPr>
          <w:sz w:val="32"/>
          <w:szCs w:val="32"/>
        </w:rPr>
        <w:lastRenderedPageBreak/>
        <w:t xml:space="preserve">Section 2 – Child </w:t>
      </w:r>
      <w:r w:rsidR="006C4F8C">
        <w:rPr>
          <w:sz w:val="32"/>
          <w:szCs w:val="32"/>
        </w:rPr>
        <w:t>D</w:t>
      </w:r>
      <w:r w:rsidRPr="007E0D4F">
        <w:rPr>
          <w:sz w:val="32"/>
          <w:szCs w:val="32"/>
        </w:rPr>
        <w:t xml:space="preserve">etails </w:t>
      </w:r>
    </w:p>
    <w:p w14:paraId="770DA936" w14:textId="272BB430" w:rsidR="00E0169B" w:rsidRPr="006644F4" w:rsidRDefault="00E20208" w:rsidP="00E0169B">
      <w:pPr>
        <w:pStyle w:val="NoSpacing"/>
        <w:rPr>
          <w:b/>
          <w:bCs/>
          <w:sz w:val="22"/>
        </w:rPr>
      </w:pPr>
      <w:r w:rsidRPr="006644F4">
        <w:rPr>
          <w:b/>
          <w:bCs/>
          <w:sz w:val="22"/>
        </w:rPr>
        <w:t>2.1</w:t>
      </w:r>
      <w:r w:rsidR="00E0169B" w:rsidRPr="006644F4">
        <w:rPr>
          <w:b/>
          <w:bCs/>
          <w:sz w:val="22"/>
        </w:rPr>
        <w:tab/>
      </w:r>
      <w:r w:rsidR="001A403A" w:rsidRPr="006644F4">
        <w:rPr>
          <w:b/>
          <w:bCs/>
          <w:sz w:val="22"/>
        </w:rPr>
        <w:t xml:space="preserve">Please confirm how many children </w:t>
      </w:r>
      <w:r w:rsidR="004C64C6" w:rsidRPr="006644F4">
        <w:rPr>
          <w:b/>
          <w:bCs/>
          <w:sz w:val="22"/>
        </w:rPr>
        <w:t>you have</w:t>
      </w:r>
    </w:p>
    <w:p w14:paraId="442A7583" w14:textId="03FC09B9" w:rsidR="00B77136" w:rsidRPr="006644F4" w:rsidRDefault="004C64C6" w:rsidP="00E0169B">
      <w:pPr>
        <w:pStyle w:val="NoSpacing"/>
        <w:rPr>
          <w:sz w:val="22"/>
        </w:rPr>
      </w:pPr>
      <w:r w:rsidRPr="006644F4">
        <w:rPr>
          <w:sz w:val="22"/>
        </w:rPr>
        <w:t xml:space="preserve"> </w:t>
      </w:r>
    </w:p>
    <w:p w14:paraId="5FBA366E" w14:textId="52AC5640" w:rsidR="004C64C6" w:rsidRPr="006644F4" w:rsidRDefault="00721812" w:rsidP="00E0169B">
      <w:pPr>
        <w:pStyle w:val="NoSpacing"/>
        <w:rPr>
          <w:sz w:val="22"/>
        </w:rPr>
      </w:pPr>
      <w:sdt>
        <w:sdtPr>
          <w:rPr>
            <w:sz w:val="22"/>
          </w:rPr>
          <w:id w:val="-146997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69B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C64C6" w:rsidRPr="006644F4">
        <w:rPr>
          <w:sz w:val="22"/>
        </w:rPr>
        <w:t xml:space="preserve">      </w:t>
      </w:r>
      <w:r w:rsidR="00E0169B" w:rsidRPr="006644F4">
        <w:rPr>
          <w:sz w:val="22"/>
        </w:rPr>
        <w:tab/>
      </w:r>
      <w:r w:rsidR="004C64C6" w:rsidRPr="006644F4">
        <w:rPr>
          <w:sz w:val="22"/>
        </w:rPr>
        <w:t>One</w:t>
      </w:r>
    </w:p>
    <w:p w14:paraId="3930C2D0" w14:textId="3875B3A9" w:rsidR="002F5645" w:rsidRPr="006644F4" w:rsidRDefault="00721812" w:rsidP="00E0169B">
      <w:pPr>
        <w:pStyle w:val="NoSpacing"/>
        <w:rPr>
          <w:sz w:val="22"/>
        </w:rPr>
      </w:pPr>
      <w:sdt>
        <w:sdtPr>
          <w:rPr>
            <w:sz w:val="22"/>
          </w:rPr>
          <w:id w:val="-169652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A53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C64C6" w:rsidRPr="006644F4">
        <w:rPr>
          <w:sz w:val="22"/>
        </w:rPr>
        <w:t xml:space="preserve">      </w:t>
      </w:r>
      <w:r w:rsidR="00E0169B" w:rsidRPr="006644F4">
        <w:rPr>
          <w:sz w:val="22"/>
        </w:rPr>
        <w:tab/>
      </w:r>
      <w:r w:rsidR="004C64C6" w:rsidRPr="006644F4">
        <w:rPr>
          <w:sz w:val="22"/>
        </w:rPr>
        <w:t xml:space="preserve">Two or more </w:t>
      </w:r>
    </w:p>
    <w:p w14:paraId="64574B99" w14:textId="77777777" w:rsidR="00E0169B" w:rsidRPr="006644F4" w:rsidRDefault="00E0169B" w:rsidP="00E0169B">
      <w:pPr>
        <w:pStyle w:val="NoSpacing"/>
        <w:rPr>
          <w:sz w:val="22"/>
        </w:rPr>
      </w:pPr>
    </w:p>
    <w:p w14:paraId="6EEB856C" w14:textId="6B3707BD" w:rsidR="004C64C6" w:rsidRPr="006644F4" w:rsidRDefault="00020C82" w:rsidP="00E0169B">
      <w:pPr>
        <w:pStyle w:val="NoSpacing"/>
        <w:ind w:left="720" w:hanging="720"/>
        <w:jc w:val="both"/>
        <w:rPr>
          <w:b/>
          <w:bCs/>
          <w:sz w:val="22"/>
        </w:rPr>
      </w:pPr>
      <w:r w:rsidRPr="006644F4">
        <w:rPr>
          <w:b/>
          <w:bCs/>
          <w:sz w:val="22"/>
        </w:rPr>
        <w:t>2.2</w:t>
      </w:r>
      <w:r w:rsidR="00346590" w:rsidRPr="006644F4">
        <w:rPr>
          <w:b/>
          <w:bCs/>
          <w:sz w:val="22"/>
        </w:rPr>
        <w:tab/>
        <w:t xml:space="preserve">Please provide details </w:t>
      </w:r>
      <w:r w:rsidR="007A415E" w:rsidRPr="006644F4">
        <w:rPr>
          <w:b/>
          <w:bCs/>
          <w:sz w:val="22"/>
        </w:rPr>
        <w:t>of each of the children you are applying for a 2 year old funded place for</w:t>
      </w:r>
      <w:r w:rsidR="0070695E" w:rsidRPr="006644F4">
        <w:rPr>
          <w:b/>
          <w:bCs/>
          <w:sz w:val="22"/>
        </w:rPr>
        <w:t xml:space="preserve">. </w:t>
      </w:r>
      <w:r w:rsidR="0056735D" w:rsidRPr="006644F4">
        <w:rPr>
          <w:b/>
          <w:bCs/>
          <w:sz w:val="22"/>
        </w:rPr>
        <w:t xml:space="preserve">Please do not provide information </w:t>
      </w:r>
      <w:r w:rsidR="00994F34" w:rsidRPr="006644F4">
        <w:rPr>
          <w:b/>
          <w:bCs/>
          <w:sz w:val="22"/>
        </w:rPr>
        <w:t xml:space="preserve">about any other children in your family. </w:t>
      </w:r>
    </w:p>
    <w:p w14:paraId="1EB9F704" w14:textId="77777777" w:rsidR="00E0169B" w:rsidRPr="00E0169B" w:rsidRDefault="00E0169B" w:rsidP="00E0169B">
      <w:pPr>
        <w:pStyle w:val="NoSpacing"/>
        <w:ind w:left="720" w:hanging="720"/>
        <w:rPr>
          <w:b/>
          <w:bCs/>
        </w:rPr>
      </w:pPr>
    </w:p>
    <w:tbl>
      <w:tblPr>
        <w:tblStyle w:val="TableGrid2"/>
        <w:tblW w:w="0" w:type="auto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813"/>
        <w:gridCol w:w="5183"/>
      </w:tblGrid>
      <w:tr w:rsidR="006A5A64" w:rsidRPr="00E9475A" w14:paraId="3902EE04" w14:textId="77777777" w:rsidTr="00CE23F7">
        <w:tc>
          <w:tcPr>
            <w:tcW w:w="3813" w:type="dxa"/>
            <w:shd w:val="clear" w:color="auto" w:fill="D9E2F3" w:themeFill="accent1" w:themeFillTint="33"/>
            <w:vAlign w:val="center"/>
          </w:tcPr>
          <w:p w14:paraId="12BBAF03" w14:textId="77777777" w:rsidR="006A5A64" w:rsidRPr="00C85D35" w:rsidRDefault="006A5A64" w:rsidP="002865C5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  <w:t>First name</w:t>
            </w:r>
          </w:p>
        </w:tc>
        <w:tc>
          <w:tcPr>
            <w:tcW w:w="5183" w:type="dxa"/>
            <w:vAlign w:val="center"/>
          </w:tcPr>
          <w:p w14:paraId="4535B8E4" w14:textId="77777777" w:rsidR="006A5A64" w:rsidRPr="00E9475A" w:rsidRDefault="006A5A64" w:rsidP="002865C5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  <w:szCs w:val="22"/>
              </w:rPr>
            </w:pPr>
          </w:p>
        </w:tc>
      </w:tr>
      <w:tr w:rsidR="006A5A64" w:rsidRPr="00E9475A" w14:paraId="0737DED4" w14:textId="77777777" w:rsidTr="00CE23F7">
        <w:tc>
          <w:tcPr>
            <w:tcW w:w="3813" w:type="dxa"/>
            <w:shd w:val="clear" w:color="auto" w:fill="D9E2F3" w:themeFill="accent1" w:themeFillTint="33"/>
            <w:vAlign w:val="center"/>
          </w:tcPr>
          <w:p w14:paraId="4071CFE4" w14:textId="77777777" w:rsidR="006A5A64" w:rsidRPr="00C85D35" w:rsidRDefault="006A5A64" w:rsidP="002865C5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  <w:t>Last name</w:t>
            </w:r>
          </w:p>
        </w:tc>
        <w:tc>
          <w:tcPr>
            <w:tcW w:w="5183" w:type="dxa"/>
            <w:vAlign w:val="center"/>
          </w:tcPr>
          <w:p w14:paraId="69413FC2" w14:textId="77777777" w:rsidR="006A5A64" w:rsidRPr="00E9475A" w:rsidRDefault="006A5A64" w:rsidP="002865C5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  <w:szCs w:val="22"/>
              </w:rPr>
            </w:pPr>
          </w:p>
        </w:tc>
      </w:tr>
      <w:tr w:rsidR="00CF4EC0" w:rsidRPr="00E9475A" w14:paraId="62CD162C" w14:textId="77777777" w:rsidTr="00CE23F7">
        <w:tc>
          <w:tcPr>
            <w:tcW w:w="3813" w:type="dxa"/>
            <w:shd w:val="clear" w:color="auto" w:fill="D9E2F3" w:themeFill="accent1" w:themeFillTint="33"/>
            <w:vAlign w:val="center"/>
          </w:tcPr>
          <w:p w14:paraId="41B3F89F" w14:textId="52B4FF1B" w:rsidR="00CF4EC0" w:rsidRPr="00C85D35" w:rsidRDefault="00CF4EC0" w:rsidP="002865C5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</w:rPr>
            </w:pPr>
            <w:r>
              <w:rPr>
                <w:rFonts w:eastAsia="Times New Roman"/>
                <w:b/>
                <w:color w:val="1F3864" w:themeColor="accent1" w:themeShade="80"/>
                <w:sz w:val="22"/>
              </w:rPr>
              <w:t xml:space="preserve">Gender </w:t>
            </w:r>
          </w:p>
        </w:tc>
        <w:tc>
          <w:tcPr>
            <w:tcW w:w="5183" w:type="dxa"/>
            <w:vAlign w:val="center"/>
          </w:tcPr>
          <w:p w14:paraId="3055B352" w14:textId="77777777" w:rsidR="00CF4EC0" w:rsidRPr="00E9475A" w:rsidRDefault="00CF4EC0" w:rsidP="002865C5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</w:rPr>
            </w:pPr>
          </w:p>
        </w:tc>
      </w:tr>
      <w:tr w:rsidR="006A5A64" w:rsidRPr="00E9475A" w14:paraId="6AB36A27" w14:textId="77777777" w:rsidTr="00CE23F7">
        <w:tc>
          <w:tcPr>
            <w:tcW w:w="3813" w:type="dxa"/>
            <w:shd w:val="clear" w:color="auto" w:fill="D9E2F3" w:themeFill="accent1" w:themeFillTint="33"/>
            <w:vAlign w:val="center"/>
          </w:tcPr>
          <w:p w14:paraId="056C2D55" w14:textId="77777777" w:rsidR="006A5A64" w:rsidRPr="00C85D35" w:rsidRDefault="006A5A64" w:rsidP="002865C5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  <w:t>Date of birth (DD/MM/YYYY)</w:t>
            </w:r>
          </w:p>
        </w:tc>
        <w:tc>
          <w:tcPr>
            <w:tcW w:w="5183" w:type="dxa"/>
            <w:vAlign w:val="center"/>
          </w:tcPr>
          <w:p w14:paraId="2213BFD7" w14:textId="77777777" w:rsidR="006A5A64" w:rsidRPr="00E9475A" w:rsidRDefault="006A5A64" w:rsidP="002865C5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  <w:szCs w:val="22"/>
              </w:rPr>
            </w:pPr>
          </w:p>
        </w:tc>
      </w:tr>
      <w:tr w:rsidR="006A5A64" w:rsidRPr="00E9475A" w14:paraId="47B84DEA" w14:textId="77777777" w:rsidTr="00CE23F7">
        <w:trPr>
          <w:trHeight w:val="851"/>
        </w:trPr>
        <w:tc>
          <w:tcPr>
            <w:tcW w:w="3813" w:type="dxa"/>
            <w:shd w:val="clear" w:color="auto" w:fill="D9E2F3" w:themeFill="accent1" w:themeFillTint="33"/>
            <w:vAlign w:val="center"/>
          </w:tcPr>
          <w:p w14:paraId="7FFC4C35" w14:textId="77777777" w:rsidR="006A5A64" w:rsidRPr="00C85D35" w:rsidRDefault="006A5A64" w:rsidP="002865C5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  <w:t>Address</w:t>
            </w:r>
          </w:p>
        </w:tc>
        <w:tc>
          <w:tcPr>
            <w:tcW w:w="5183" w:type="dxa"/>
            <w:vAlign w:val="center"/>
          </w:tcPr>
          <w:p w14:paraId="0D0478A1" w14:textId="77777777" w:rsidR="006A5A64" w:rsidRDefault="006A5A64" w:rsidP="002865C5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  <w:szCs w:val="22"/>
              </w:rPr>
            </w:pPr>
          </w:p>
          <w:p w14:paraId="7F947733" w14:textId="77777777" w:rsidR="006A5A64" w:rsidRDefault="006A5A64" w:rsidP="002865C5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  <w:szCs w:val="22"/>
              </w:rPr>
            </w:pPr>
          </w:p>
          <w:p w14:paraId="129DB869" w14:textId="77777777" w:rsidR="006A5A64" w:rsidRPr="00E9475A" w:rsidRDefault="006A5A64" w:rsidP="002865C5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  <w:szCs w:val="22"/>
              </w:rPr>
            </w:pPr>
          </w:p>
        </w:tc>
      </w:tr>
      <w:tr w:rsidR="006A5A64" w:rsidRPr="00E9475A" w14:paraId="45D22ABD" w14:textId="77777777" w:rsidTr="00CE23F7">
        <w:tc>
          <w:tcPr>
            <w:tcW w:w="3813" w:type="dxa"/>
            <w:shd w:val="clear" w:color="auto" w:fill="D9E2F3" w:themeFill="accent1" w:themeFillTint="33"/>
            <w:vAlign w:val="center"/>
          </w:tcPr>
          <w:p w14:paraId="0491E593" w14:textId="77777777" w:rsidR="006A5A64" w:rsidRPr="00C85D35" w:rsidRDefault="006A5A64" w:rsidP="002865C5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  <w:szCs w:val="22"/>
              </w:rPr>
              <w:t>Postcode</w:t>
            </w:r>
          </w:p>
        </w:tc>
        <w:tc>
          <w:tcPr>
            <w:tcW w:w="5183" w:type="dxa"/>
            <w:vAlign w:val="center"/>
          </w:tcPr>
          <w:p w14:paraId="6C20EA87" w14:textId="77777777" w:rsidR="006A5A64" w:rsidRPr="00E9475A" w:rsidRDefault="006A5A64" w:rsidP="002865C5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  <w:szCs w:val="22"/>
              </w:rPr>
            </w:pPr>
          </w:p>
        </w:tc>
      </w:tr>
    </w:tbl>
    <w:p w14:paraId="5ECB0EF5" w14:textId="77777777" w:rsidR="002F5645" w:rsidRDefault="002F5645" w:rsidP="007C33BD">
      <w:pPr>
        <w:pStyle w:val="NoSpacing"/>
      </w:pPr>
    </w:p>
    <w:p w14:paraId="1F06ABFA" w14:textId="77777777" w:rsidR="00E0169B" w:rsidRDefault="00E0169B" w:rsidP="007C33BD">
      <w:pPr>
        <w:pStyle w:val="NoSpacing"/>
      </w:pPr>
    </w:p>
    <w:tbl>
      <w:tblPr>
        <w:tblW w:w="0" w:type="auto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813"/>
        <w:gridCol w:w="5183"/>
      </w:tblGrid>
      <w:tr w:rsidR="001C1428" w:rsidRPr="00E9475A" w14:paraId="40DBAC59" w14:textId="77777777" w:rsidTr="00B520F9">
        <w:tc>
          <w:tcPr>
            <w:tcW w:w="3813" w:type="dxa"/>
            <w:shd w:val="clear" w:color="auto" w:fill="D9E2F3" w:themeFill="accent1" w:themeFillTint="33"/>
            <w:vAlign w:val="center"/>
          </w:tcPr>
          <w:p w14:paraId="7E021E2D" w14:textId="77777777" w:rsidR="001C1428" w:rsidRPr="00C85D35" w:rsidRDefault="001C1428" w:rsidP="00B520F9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</w:rPr>
              <w:t>First name</w:t>
            </w:r>
          </w:p>
        </w:tc>
        <w:tc>
          <w:tcPr>
            <w:tcW w:w="5183" w:type="dxa"/>
            <w:vAlign w:val="center"/>
          </w:tcPr>
          <w:p w14:paraId="324CA17B" w14:textId="77777777" w:rsidR="001C1428" w:rsidRPr="00E9475A" w:rsidRDefault="001C1428" w:rsidP="00B520F9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</w:rPr>
            </w:pPr>
          </w:p>
        </w:tc>
      </w:tr>
      <w:tr w:rsidR="001C1428" w:rsidRPr="00E9475A" w14:paraId="0E118317" w14:textId="77777777" w:rsidTr="00B520F9">
        <w:tc>
          <w:tcPr>
            <w:tcW w:w="3813" w:type="dxa"/>
            <w:shd w:val="clear" w:color="auto" w:fill="D9E2F3" w:themeFill="accent1" w:themeFillTint="33"/>
            <w:vAlign w:val="center"/>
          </w:tcPr>
          <w:p w14:paraId="466FA2CE" w14:textId="77777777" w:rsidR="001C1428" w:rsidRPr="00C85D35" w:rsidRDefault="001C1428" w:rsidP="00B520F9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</w:rPr>
              <w:t>Last name</w:t>
            </w:r>
          </w:p>
        </w:tc>
        <w:tc>
          <w:tcPr>
            <w:tcW w:w="5183" w:type="dxa"/>
            <w:vAlign w:val="center"/>
          </w:tcPr>
          <w:p w14:paraId="43C595D2" w14:textId="77777777" w:rsidR="001C1428" w:rsidRPr="00E9475A" w:rsidRDefault="001C1428" w:rsidP="00B520F9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</w:rPr>
            </w:pPr>
          </w:p>
        </w:tc>
      </w:tr>
      <w:tr w:rsidR="00CF4EC0" w:rsidRPr="00E9475A" w14:paraId="52BB523F" w14:textId="77777777" w:rsidTr="00B520F9">
        <w:tc>
          <w:tcPr>
            <w:tcW w:w="3813" w:type="dxa"/>
            <w:shd w:val="clear" w:color="auto" w:fill="D9E2F3" w:themeFill="accent1" w:themeFillTint="33"/>
            <w:vAlign w:val="center"/>
          </w:tcPr>
          <w:p w14:paraId="75575662" w14:textId="0CF5CABC" w:rsidR="00CF4EC0" w:rsidRPr="00C85D35" w:rsidRDefault="00CF4EC0" w:rsidP="00B520F9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</w:rPr>
            </w:pPr>
            <w:r>
              <w:rPr>
                <w:rFonts w:eastAsia="Times New Roman"/>
                <w:b/>
                <w:color w:val="1F3864" w:themeColor="accent1" w:themeShade="80"/>
                <w:sz w:val="22"/>
              </w:rPr>
              <w:t>Gender</w:t>
            </w:r>
          </w:p>
        </w:tc>
        <w:tc>
          <w:tcPr>
            <w:tcW w:w="5183" w:type="dxa"/>
            <w:vAlign w:val="center"/>
          </w:tcPr>
          <w:p w14:paraId="3299D634" w14:textId="77777777" w:rsidR="00CF4EC0" w:rsidRPr="00E9475A" w:rsidRDefault="00CF4EC0" w:rsidP="00B520F9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</w:rPr>
            </w:pPr>
          </w:p>
        </w:tc>
      </w:tr>
      <w:tr w:rsidR="001C1428" w:rsidRPr="00E9475A" w14:paraId="6D27FE6E" w14:textId="77777777" w:rsidTr="00B520F9">
        <w:tc>
          <w:tcPr>
            <w:tcW w:w="3813" w:type="dxa"/>
            <w:shd w:val="clear" w:color="auto" w:fill="D9E2F3" w:themeFill="accent1" w:themeFillTint="33"/>
            <w:vAlign w:val="center"/>
          </w:tcPr>
          <w:p w14:paraId="50DECF1D" w14:textId="77777777" w:rsidR="001C1428" w:rsidRPr="00C85D35" w:rsidRDefault="001C1428" w:rsidP="00B520F9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</w:rPr>
              <w:t>Date of birth (DD/MM/YYYY)</w:t>
            </w:r>
          </w:p>
        </w:tc>
        <w:tc>
          <w:tcPr>
            <w:tcW w:w="5183" w:type="dxa"/>
            <w:vAlign w:val="center"/>
          </w:tcPr>
          <w:p w14:paraId="0EBC6980" w14:textId="77777777" w:rsidR="001C1428" w:rsidRPr="00E9475A" w:rsidRDefault="001C1428" w:rsidP="00B520F9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</w:rPr>
            </w:pPr>
          </w:p>
        </w:tc>
      </w:tr>
      <w:tr w:rsidR="001C1428" w:rsidRPr="00E9475A" w14:paraId="4AEC371E" w14:textId="77777777" w:rsidTr="00B520F9">
        <w:trPr>
          <w:trHeight w:val="851"/>
        </w:trPr>
        <w:tc>
          <w:tcPr>
            <w:tcW w:w="3813" w:type="dxa"/>
            <w:shd w:val="clear" w:color="auto" w:fill="D9E2F3" w:themeFill="accent1" w:themeFillTint="33"/>
            <w:vAlign w:val="center"/>
          </w:tcPr>
          <w:p w14:paraId="3258C53D" w14:textId="77777777" w:rsidR="001C1428" w:rsidRPr="00C85D35" w:rsidRDefault="001C1428" w:rsidP="00B520F9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</w:rPr>
              <w:t>Address</w:t>
            </w:r>
          </w:p>
        </w:tc>
        <w:tc>
          <w:tcPr>
            <w:tcW w:w="5183" w:type="dxa"/>
            <w:vAlign w:val="center"/>
          </w:tcPr>
          <w:p w14:paraId="129371A1" w14:textId="77777777" w:rsidR="001C1428" w:rsidRDefault="001C1428" w:rsidP="00B520F9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</w:rPr>
            </w:pPr>
          </w:p>
          <w:p w14:paraId="3D7AF75E" w14:textId="77777777" w:rsidR="001C1428" w:rsidRDefault="001C1428" w:rsidP="00B520F9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</w:rPr>
            </w:pPr>
          </w:p>
          <w:p w14:paraId="3170AEBC" w14:textId="77777777" w:rsidR="001C1428" w:rsidRPr="00E9475A" w:rsidRDefault="001C1428" w:rsidP="00B520F9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</w:rPr>
            </w:pPr>
          </w:p>
        </w:tc>
      </w:tr>
      <w:tr w:rsidR="001C1428" w:rsidRPr="00E9475A" w14:paraId="33A5C2B3" w14:textId="77777777" w:rsidTr="00B520F9">
        <w:tc>
          <w:tcPr>
            <w:tcW w:w="3813" w:type="dxa"/>
            <w:shd w:val="clear" w:color="auto" w:fill="D9E2F3" w:themeFill="accent1" w:themeFillTint="33"/>
            <w:vAlign w:val="center"/>
          </w:tcPr>
          <w:p w14:paraId="630B450D" w14:textId="77777777" w:rsidR="001C1428" w:rsidRPr="00C85D35" w:rsidRDefault="001C1428" w:rsidP="00B520F9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</w:rPr>
              <w:t>Postcode</w:t>
            </w:r>
          </w:p>
        </w:tc>
        <w:tc>
          <w:tcPr>
            <w:tcW w:w="5183" w:type="dxa"/>
            <w:vAlign w:val="center"/>
          </w:tcPr>
          <w:p w14:paraId="4264E4AE" w14:textId="77777777" w:rsidR="001C1428" w:rsidRPr="00E9475A" w:rsidRDefault="001C1428" w:rsidP="00B520F9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</w:rPr>
            </w:pPr>
          </w:p>
        </w:tc>
      </w:tr>
    </w:tbl>
    <w:p w14:paraId="7158E692" w14:textId="77777777" w:rsidR="002F5645" w:rsidRDefault="002F5645" w:rsidP="007C33BD">
      <w:pPr>
        <w:pStyle w:val="NoSpacing"/>
      </w:pPr>
    </w:p>
    <w:p w14:paraId="4E811DD4" w14:textId="77777777" w:rsidR="00E0169B" w:rsidRDefault="00E0169B" w:rsidP="007C33BD">
      <w:pPr>
        <w:pStyle w:val="NoSpacing"/>
      </w:pPr>
    </w:p>
    <w:tbl>
      <w:tblPr>
        <w:tblW w:w="0" w:type="auto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813"/>
        <w:gridCol w:w="5183"/>
      </w:tblGrid>
      <w:tr w:rsidR="001C1428" w:rsidRPr="00E9475A" w14:paraId="127B63E0" w14:textId="77777777" w:rsidTr="00B520F9">
        <w:tc>
          <w:tcPr>
            <w:tcW w:w="3813" w:type="dxa"/>
            <w:shd w:val="clear" w:color="auto" w:fill="D9E2F3" w:themeFill="accent1" w:themeFillTint="33"/>
            <w:vAlign w:val="center"/>
          </w:tcPr>
          <w:p w14:paraId="59820D63" w14:textId="77777777" w:rsidR="001C1428" w:rsidRPr="00C85D35" w:rsidRDefault="001C1428" w:rsidP="00B520F9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</w:rPr>
              <w:t>First name</w:t>
            </w:r>
          </w:p>
        </w:tc>
        <w:tc>
          <w:tcPr>
            <w:tcW w:w="5183" w:type="dxa"/>
            <w:vAlign w:val="center"/>
          </w:tcPr>
          <w:p w14:paraId="6D48874C" w14:textId="77777777" w:rsidR="001C1428" w:rsidRPr="00E9475A" w:rsidRDefault="001C1428" w:rsidP="00B520F9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</w:rPr>
            </w:pPr>
          </w:p>
        </w:tc>
      </w:tr>
      <w:tr w:rsidR="001C1428" w:rsidRPr="00E9475A" w14:paraId="435991F3" w14:textId="77777777" w:rsidTr="00B520F9">
        <w:tc>
          <w:tcPr>
            <w:tcW w:w="3813" w:type="dxa"/>
            <w:shd w:val="clear" w:color="auto" w:fill="D9E2F3" w:themeFill="accent1" w:themeFillTint="33"/>
            <w:vAlign w:val="center"/>
          </w:tcPr>
          <w:p w14:paraId="22B34631" w14:textId="77777777" w:rsidR="001C1428" w:rsidRPr="00C85D35" w:rsidRDefault="001C1428" w:rsidP="00B520F9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</w:rPr>
              <w:t>Last name</w:t>
            </w:r>
          </w:p>
        </w:tc>
        <w:tc>
          <w:tcPr>
            <w:tcW w:w="5183" w:type="dxa"/>
            <w:vAlign w:val="center"/>
          </w:tcPr>
          <w:p w14:paraId="52989A05" w14:textId="77777777" w:rsidR="001C1428" w:rsidRPr="00E9475A" w:rsidRDefault="001C1428" w:rsidP="00B520F9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</w:rPr>
            </w:pPr>
          </w:p>
        </w:tc>
      </w:tr>
      <w:tr w:rsidR="00CF4EC0" w:rsidRPr="00E9475A" w14:paraId="18B24D88" w14:textId="77777777" w:rsidTr="00B520F9">
        <w:tc>
          <w:tcPr>
            <w:tcW w:w="3813" w:type="dxa"/>
            <w:shd w:val="clear" w:color="auto" w:fill="D9E2F3" w:themeFill="accent1" w:themeFillTint="33"/>
            <w:vAlign w:val="center"/>
          </w:tcPr>
          <w:p w14:paraId="6DB6998C" w14:textId="22A3DADC" w:rsidR="00CF4EC0" w:rsidRPr="00C85D35" w:rsidRDefault="00CF4EC0" w:rsidP="00B520F9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</w:rPr>
            </w:pPr>
            <w:r>
              <w:rPr>
                <w:rFonts w:eastAsia="Times New Roman"/>
                <w:b/>
                <w:color w:val="1F3864" w:themeColor="accent1" w:themeShade="80"/>
                <w:sz w:val="22"/>
              </w:rPr>
              <w:t xml:space="preserve">Gender </w:t>
            </w:r>
          </w:p>
        </w:tc>
        <w:tc>
          <w:tcPr>
            <w:tcW w:w="5183" w:type="dxa"/>
            <w:vAlign w:val="center"/>
          </w:tcPr>
          <w:p w14:paraId="112D7A1C" w14:textId="77777777" w:rsidR="00CF4EC0" w:rsidRPr="00E9475A" w:rsidRDefault="00CF4EC0" w:rsidP="00B520F9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</w:rPr>
            </w:pPr>
          </w:p>
        </w:tc>
      </w:tr>
      <w:tr w:rsidR="001C1428" w:rsidRPr="00E9475A" w14:paraId="2C8A86EA" w14:textId="77777777" w:rsidTr="00B520F9">
        <w:tc>
          <w:tcPr>
            <w:tcW w:w="3813" w:type="dxa"/>
            <w:shd w:val="clear" w:color="auto" w:fill="D9E2F3" w:themeFill="accent1" w:themeFillTint="33"/>
            <w:vAlign w:val="center"/>
          </w:tcPr>
          <w:p w14:paraId="5E40F2D7" w14:textId="77777777" w:rsidR="001C1428" w:rsidRPr="00C85D35" w:rsidRDefault="001C1428" w:rsidP="00B520F9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</w:rPr>
              <w:t>Date of birth (DD/MM/YYYY)</w:t>
            </w:r>
          </w:p>
        </w:tc>
        <w:tc>
          <w:tcPr>
            <w:tcW w:w="5183" w:type="dxa"/>
            <w:vAlign w:val="center"/>
          </w:tcPr>
          <w:p w14:paraId="7CB0FA98" w14:textId="77777777" w:rsidR="001C1428" w:rsidRPr="00E9475A" w:rsidRDefault="001C1428" w:rsidP="00B520F9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</w:rPr>
            </w:pPr>
          </w:p>
        </w:tc>
      </w:tr>
      <w:tr w:rsidR="001C1428" w:rsidRPr="00E9475A" w14:paraId="3B14C019" w14:textId="77777777" w:rsidTr="00B520F9">
        <w:trPr>
          <w:trHeight w:val="851"/>
        </w:trPr>
        <w:tc>
          <w:tcPr>
            <w:tcW w:w="3813" w:type="dxa"/>
            <w:shd w:val="clear" w:color="auto" w:fill="D9E2F3" w:themeFill="accent1" w:themeFillTint="33"/>
            <w:vAlign w:val="center"/>
          </w:tcPr>
          <w:p w14:paraId="596695D9" w14:textId="77777777" w:rsidR="001C1428" w:rsidRPr="00C85D35" w:rsidRDefault="001C1428" w:rsidP="00B520F9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</w:rPr>
              <w:t>Address</w:t>
            </w:r>
          </w:p>
        </w:tc>
        <w:tc>
          <w:tcPr>
            <w:tcW w:w="5183" w:type="dxa"/>
            <w:vAlign w:val="center"/>
          </w:tcPr>
          <w:p w14:paraId="4F8F93AD" w14:textId="77777777" w:rsidR="001C1428" w:rsidRDefault="001C1428" w:rsidP="00B520F9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</w:rPr>
            </w:pPr>
          </w:p>
          <w:p w14:paraId="522138A0" w14:textId="77777777" w:rsidR="001C1428" w:rsidRDefault="001C1428" w:rsidP="00B520F9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</w:rPr>
            </w:pPr>
          </w:p>
          <w:p w14:paraId="5F8637BA" w14:textId="77777777" w:rsidR="001C1428" w:rsidRPr="00E9475A" w:rsidRDefault="001C1428" w:rsidP="00B520F9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</w:rPr>
            </w:pPr>
          </w:p>
        </w:tc>
      </w:tr>
      <w:tr w:rsidR="001C1428" w:rsidRPr="00E9475A" w14:paraId="4B92A948" w14:textId="77777777" w:rsidTr="00B520F9">
        <w:tc>
          <w:tcPr>
            <w:tcW w:w="3813" w:type="dxa"/>
            <w:shd w:val="clear" w:color="auto" w:fill="D9E2F3" w:themeFill="accent1" w:themeFillTint="33"/>
            <w:vAlign w:val="center"/>
          </w:tcPr>
          <w:p w14:paraId="261A5DA5" w14:textId="77777777" w:rsidR="001C1428" w:rsidRPr="00C85D35" w:rsidRDefault="001C1428" w:rsidP="00B520F9">
            <w:pPr>
              <w:spacing w:before="100" w:after="100" w:line="240" w:lineRule="auto"/>
              <w:rPr>
                <w:rFonts w:eastAsia="Times New Roman"/>
                <w:b/>
                <w:color w:val="1F3864" w:themeColor="accent1" w:themeShade="80"/>
                <w:sz w:val="22"/>
              </w:rPr>
            </w:pPr>
            <w:r w:rsidRPr="00C85D35">
              <w:rPr>
                <w:rFonts w:eastAsia="Times New Roman"/>
                <w:b/>
                <w:color w:val="1F3864" w:themeColor="accent1" w:themeShade="80"/>
                <w:sz w:val="22"/>
              </w:rPr>
              <w:t>Postcode</w:t>
            </w:r>
          </w:p>
        </w:tc>
        <w:tc>
          <w:tcPr>
            <w:tcW w:w="5183" w:type="dxa"/>
            <w:vAlign w:val="center"/>
          </w:tcPr>
          <w:p w14:paraId="5C873F42" w14:textId="77777777" w:rsidR="001C1428" w:rsidRPr="00E9475A" w:rsidRDefault="001C1428" w:rsidP="00B520F9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 w:val="22"/>
              </w:rPr>
            </w:pPr>
          </w:p>
        </w:tc>
      </w:tr>
    </w:tbl>
    <w:p w14:paraId="417680BC" w14:textId="77777777" w:rsidR="006644F4" w:rsidRDefault="006644F4" w:rsidP="00371332">
      <w:pPr>
        <w:pStyle w:val="Heading1"/>
        <w:jc w:val="both"/>
      </w:pPr>
    </w:p>
    <w:p w14:paraId="373F2FE3" w14:textId="0404A68F" w:rsidR="002F5645" w:rsidRPr="002F5645" w:rsidRDefault="007E0D4F" w:rsidP="00371332">
      <w:pPr>
        <w:pStyle w:val="Heading1"/>
        <w:jc w:val="both"/>
      </w:pPr>
      <w:r>
        <w:lastRenderedPageBreak/>
        <w:t>Section 3 –</w:t>
      </w:r>
      <w:r w:rsidR="006C4F8C">
        <w:t xml:space="preserve"> </w:t>
      </w:r>
      <w:r>
        <w:t xml:space="preserve">Immigration Status </w:t>
      </w:r>
    </w:p>
    <w:p w14:paraId="2495BEAA" w14:textId="3C1B5468" w:rsidR="00A22A82" w:rsidRDefault="00A22A82" w:rsidP="00A22A82">
      <w:pPr>
        <w:pStyle w:val="NoSpacing"/>
        <w:ind w:left="720" w:hanging="720"/>
        <w:rPr>
          <w:b/>
          <w:bCs/>
          <w:sz w:val="22"/>
        </w:rPr>
      </w:pPr>
      <w:r>
        <w:rPr>
          <w:b/>
          <w:bCs/>
          <w:sz w:val="22"/>
        </w:rPr>
        <w:t>3.1</w:t>
      </w:r>
      <w:r>
        <w:rPr>
          <w:b/>
          <w:bCs/>
          <w:sz w:val="22"/>
        </w:rPr>
        <w:tab/>
        <w:t xml:space="preserve">Are you an </w:t>
      </w:r>
      <w:bookmarkStart w:id="1" w:name="_Hlk164845297"/>
      <w:r>
        <w:rPr>
          <w:b/>
          <w:bCs/>
          <w:sz w:val="22"/>
        </w:rPr>
        <w:t xml:space="preserve">Asylum Seeker </w:t>
      </w:r>
      <w:r w:rsidRPr="00A22A82">
        <w:rPr>
          <w:b/>
          <w:bCs/>
          <w:sz w:val="22"/>
        </w:rPr>
        <w:t>receiving additional support under Section 95 or 98</w:t>
      </w:r>
      <w:r w:rsidR="001B65AC">
        <w:rPr>
          <w:b/>
          <w:bCs/>
          <w:sz w:val="22"/>
        </w:rPr>
        <w:t xml:space="preserve"> whilst awaiting a decision?</w:t>
      </w:r>
      <w:r w:rsidRPr="00A22A82">
        <w:rPr>
          <w:b/>
          <w:bCs/>
          <w:sz w:val="22"/>
        </w:rPr>
        <w:t xml:space="preserve"> </w:t>
      </w:r>
      <w:r>
        <w:rPr>
          <w:b/>
          <w:bCs/>
          <w:sz w:val="22"/>
        </w:rPr>
        <w:t>(Part 6 of the Immigration and Asylum Act 1999</w:t>
      </w:r>
      <w:r w:rsidR="001B65AC">
        <w:rPr>
          <w:b/>
          <w:bCs/>
          <w:sz w:val="22"/>
        </w:rPr>
        <w:t>)</w:t>
      </w:r>
    </w:p>
    <w:bookmarkEnd w:id="1"/>
    <w:p w14:paraId="285BC516" w14:textId="77777777" w:rsidR="00A22A82" w:rsidRDefault="00A22A82" w:rsidP="00A22A82">
      <w:pPr>
        <w:pStyle w:val="NoSpacing"/>
        <w:ind w:left="720" w:hanging="720"/>
        <w:rPr>
          <w:b/>
          <w:bCs/>
          <w:sz w:val="22"/>
        </w:rPr>
      </w:pPr>
    </w:p>
    <w:p w14:paraId="54505124" w14:textId="67C261BC" w:rsidR="00A22A82" w:rsidRPr="006644F4" w:rsidRDefault="00A22A82" w:rsidP="00A22A82">
      <w:pPr>
        <w:pStyle w:val="NoSpacing"/>
        <w:rPr>
          <w:sz w:val="22"/>
        </w:rPr>
      </w:pPr>
      <w:sdt>
        <w:sdtPr>
          <w:rPr>
            <w:sz w:val="22"/>
          </w:rPr>
          <w:id w:val="-498037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Pr="006644F4">
        <w:rPr>
          <w:sz w:val="22"/>
        </w:rPr>
        <w:tab/>
        <w:t xml:space="preserve">Yes </w:t>
      </w:r>
      <w:r w:rsidR="007A6500">
        <w:rPr>
          <w:sz w:val="22"/>
        </w:rPr>
        <w:t xml:space="preserve">– complete </w:t>
      </w:r>
      <w:r w:rsidR="001835C8">
        <w:rPr>
          <w:sz w:val="22"/>
        </w:rPr>
        <w:t xml:space="preserve">section </w:t>
      </w:r>
      <w:proofErr w:type="gramStart"/>
      <w:r w:rsidR="001835C8">
        <w:rPr>
          <w:sz w:val="22"/>
        </w:rPr>
        <w:t>3.2</w:t>
      </w:r>
      <w:proofErr w:type="gramEnd"/>
    </w:p>
    <w:p w14:paraId="2845A3E7" w14:textId="11E4B60A" w:rsidR="00A22A82" w:rsidRPr="006644F4" w:rsidRDefault="00A22A82" w:rsidP="00A22A82">
      <w:pPr>
        <w:pStyle w:val="NoSpacing"/>
        <w:rPr>
          <w:sz w:val="22"/>
        </w:rPr>
      </w:pPr>
      <w:sdt>
        <w:sdtPr>
          <w:rPr>
            <w:sz w:val="22"/>
          </w:rPr>
          <w:id w:val="2114012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Pr="006644F4">
        <w:rPr>
          <w:sz w:val="22"/>
        </w:rPr>
        <w:tab/>
        <w:t xml:space="preserve">No </w:t>
      </w:r>
      <w:r w:rsidR="001835C8">
        <w:rPr>
          <w:sz w:val="22"/>
        </w:rPr>
        <w:t xml:space="preserve">– proceed to section </w:t>
      </w:r>
      <w:proofErr w:type="gramStart"/>
      <w:r w:rsidR="001835C8">
        <w:rPr>
          <w:sz w:val="22"/>
        </w:rPr>
        <w:t>3.5</w:t>
      </w:r>
      <w:proofErr w:type="gramEnd"/>
    </w:p>
    <w:p w14:paraId="4CD7574D" w14:textId="3CCCA43B" w:rsidR="00A22A82" w:rsidRDefault="00A22A82" w:rsidP="00A22A82">
      <w:pPr>
        <w:pStyle w:val="NoSpacing"/>
        <w:ind w:left="720" w:hanging="720"/>
        <w:rPr>
          <w:b/>
          <w:bCs/>
          <w:sz w:val="22"/>
        </w:rPr>
      </w:pPr>
    </w:p>
    <w:p w14:paraId="695D08B9" w14:textId="5294B1C1" w:rsidR="007A6500" w:rsidRPr="006644F4" w:rsidRDefault="007A6500" w:rsidP="007A6500">
      <w:pPr>
        <w:pStyle w:val="NoSpacing"/>
        <w:ind w:left="720" w:hanging="720"/>
        <w:rPr>
          <w:b/>
          <w:bCs/>
          <w:sz w:val="22"/>
        </w:rPr>
      </w:pPr>
      <w:r w:rsidRPr="006644F4">
        <w:rPr>
          <w:b/>
          <w:bCs/>
          <w:sz w:val="22"/>
        </w:rPr>
        <w:t>3.</w:t>
      </w:r>
      <w:r>
        <w:rPr>
          <w:b/>
          <w:bCs/>
          <w:sz w:val="22"/>
        </w:rPr>
        <w:t>2</w:t>
      </w:r>
      <w:r w:rsidRPr="006644F4">
        <w:rPr>
          <w:b/>
          <w:bCs/>
          <w:sz w:val="22"/>
        </w:rPr>
        <w:tab/>
        <w:t xml:space="preserve">Evidence of your </w:t>
      </w:r>
      <w:r w:rsidRPr="007A6500">
        <w:rPr>
          <w:b/>
          <w:bCs/>
          <w:sz w:val="22"/>
        </w:rPr>
        <w:t>Application Registration Card</w:t>
      </w:r>
      <w:r w:rsidRPr="006644F4">
        <w:rPr>
          <w:sz w:val="22"/>
        </w:rPr>
        <w:t xml:space="preserve"> </w:t>
      </w:r>
      <w:r>
        <w:rPr>
          <w:sz w:val="22"/>
        </w:rPr>
        <w:t>(</w:t>
      </w:r>
      <w:r>
        <w:rPr>
          <w:b/>
          <w:bCs/>
          <w:sz w:val="22"/>
        </w:rPr>
        <w:t>ARC Card) and Supporting Evidence (</w:t>
      </w:r>
      <w:r w:rsidRPr="006644F4">
        <w:rPr>
          <w:b/>
          <w:bCs/>
          <w:sz w:val="22"/>
        </w:rPr>
        <w:t>please select ONE)</w:t>
      </w:r>
    </w:p>
    <w:p w14:paraId="58023FF9" w14:textId="77777777" w:rsidR="007A6500" w:rsidRDefault="007A6500" w:rsidP="00A22A82">
      <w:pPr>
        <w:pStyle w:val="NoSpacing"/>
        <w:ind w:left="720" w:hanging="720"/>
        <w:rPr>
          <w:b/>
          <w:bCs/>
          <w:sz w:val="22"/>
        </w:rPr>
      </w:pPr>
    </w:p>
    <w:p w14:paraId="2C321F5A" w14:textId="5520A885" w:rsidR="007A6500" w:rsidRDefault="007A6500" w:rsidP="00A22A82">
      <w:pPr>
        <w:pStyle w:val="NoSpacing"/>
        <w:ind w:left="720" w:hanging="720"/>
        <w:rPr>
          <w:sz w:val="22"/>
        </w:rPr>
      </w:pPr>
      <w:sdt>
        <w:sdtPr>
          <w:rPr>
            <w:sz w:val="22"/>
          </w:rPr>
          <w:id w:val="-42665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6644F4">
        <w:rPr>
          <w:sz w:val="22"/>
        </w:rPr>
        <w:tab/>
      </w:r>
      <w:r>
        <w:rPr>
          <w:sz w:val="22"/>
        </w:rPr>
        <w:t>Copy of your Aspen Card</w:t>
      </w:r>
    </w:p>
    <w:p w14:paraId="161E5376" w14:textId="40D291B9" w:rsidR="007A6500" w:rsidRDefault="007A6500" w:rsidP="00A22A82">
      <w:pPr>
        <w:pStyle w:val="NoSpacing"/>
        <w:ind w:left="720" w:hanging="720"/>
        <w:rPr>
          <w:sz w:val="22"/>
        </w:rPr>
      </w:pPr>
      <w:sdt>
        <w:sdtPr>
          <w:rPr>
            <w:sz w:val="22"/>
          </w:rPr>
          <w:id w:val="-1735542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6644F4">
        <w:rPr>
          <w:sz w:val="22"/>
        </w:rPr>
        <w:tab/>
      </w:r>
      <w:r>
        <w:rPr>
          <w:sz w:val="22"/>
        </w:rPr>
        <w:t xml:space="preserve">Copy of </w:t>
      </w:r>
      <w:r>
        <w:rPr>
          <w:sz w:val="22"/>
        </w:rPr>
        <w:t>the Home Office decision letter</w:t>
      </w:r>
    </w:p>
    <w:p w14:paraId="09C399B4" w14:textId="77777777" w:rsidR="007A6500" w:rsidRDefault="007A6500" w:rsidP="00A22A82">
      <w:pPr>
        <w:pStyle w:val="NoSpacing"/>
        <w:ind w:left="720" w:hanging="720"/>
        <w:rPr>
          <w:sz w:val="22"/>
        </w:rPr>
      </w:pPr>
    </w:p>
    <w:p w14:paraId="7D9A2FEE" w14:textId="3D12E93B" w:rsidR="007A6500" w:rsidRPr="006644F4" w:rsidRDefault="007A6500" w:rsidP="001835C8">
      <w:pPr>
        <w:spacing w:after="160" w:line="259" w:lineRule="auto"/>
        <w:ind w:left="720" w:hanging="720"/>
        <w:rPr>
          <w:b/>
          <w:bCs/>
          <w:sz w:val="22"/>
        </w:rPr>
      </w:pPr>
      <w:r w:rsidRPr="006644F4">
        <w:rPr>
          <w:b/>
          <w:bCs/>
          <w:sz w:val="22"/>
        </w:rPr>
        <w:t>3.3</w:t>
      </w:r>
      <w:r w:rsidRPr="006644F4">
        <w:rPr>
          <w:b/>
          <w:bCs/>
          <w:sz w:val="22"/>
        </w:rPr>
        <w:tab/>
      </w:r>
      <w:r w:rsidR="001835C8">
        <w:rPr>
          <w:b/>
          <w:bCs/>
          <w:sz w:val="22"/>
        </w:rPr>
        <w:t>Is</w:t>
      </w:r>
      <w:r w:rsidRPr="006644F4">
        <w:rPr>
          <w:b/>
          <w:bCs/>
          <w:sz w:val="22"/>
        </w:rPr>
        <w:t xml:space="preserve"> your partner </w:t>
      </w:r>
      <w:r w:rsidR="001835C8">
        <w:rPr>
          <w:b/>
          <w:bCs/>
          <w:sz w:val="22"/>
        </w:rPr>
        <w:t xml:space="preserve">an Asylum Seeker </w:t>
      </w:r>
      <w:r w:rsidR="001835C8" w:rsidRPr="00A22A82">
        <w:rPr>
          <w:b/>
          <w:bCs/>
          <w:sz w:val="22"/>
        </w:rPr>
        <w:t>receiving additional support under Section 95 or 98</w:t>
      </w:r>
      <w:r w:rsidR="001835C8">
        <w:rPr>
          <w:b/>
          <w:bCs/>
          <w:sz w:val="22"/>
        </w:rPr>
        <w:t xml:space="preserve"> whilst awaiting a decision?</w:t>
      </w:r>
      <w:r w:rsidR="001835C8" w:rsidRPr="00A22A82">
        <w:rPr>
          <w:b/>
          <w:bCs/>
          <w:sz w:val="22"/>
        </w:rPr>
        <w:t xml:space="preserve"> </w:t>
      </w:r>
      <w:r w:rsidR="001835C8">
        <w:rPr>
          <w:b/>
          <w:bCs/>
          <w:sz w:val="22"/>
        </w:rPr>
        <w:t>(Part 6 of the Immigration and Asylum Act 1999)</w:t>
      </w:r>
    </w:p>
    <w:p w14:paraId="1F2DBC9E" w14:textId="6EDC819D" w:rsidR="007A6500" w:rsidRPr="006644F4" w:rsidRDefault="007A6500" w:rsidP="007A6500">
      <w:pPr>
        <w:pStyle w:val="NoSpacing"/>
        <w:rPr>
          <w:sz w:val="22"/>
        </w:rPr>
      </w:pPr>
      <w:sdt>
        <w:sdtPr>
          <w:rPr>
            <w:sz w:val="22"/>
          </w:rPr>
          <w:id w:val="-1604561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Pr="006644F4">
        <w:rPr>
          <w:sz w:val="22"/>
        </w:rPr>
        <w:tab/>
        <w:t xml:space="preserve">Yes </w:t>
      </w:r>
      <w:r w:rsidR="001835C8">
        <w:rPr>
          <w:sz w:val="22"/>
        </w:rPr>
        <w:t xml:space="preserve">– complete section </w:t>
      </w:r>
      <w:proofErr w:type="gramStart"/>
      <w:r w:rsidR="001835C8">
        <w:rPr>
          <w:sz w:val="22"/>
        </w:rPr>
        <w:t>3.4</w:t>
      </w:r>
      <w:proofErr w:type="gramEnd"/>
    </w:p>
    <w:p w14:paraId="38A9B651" w14:textId="74ACF8FB" w:rsidR="007A6500" w:rsidRDefault="007A6500" w:rsidP="007A6500">
      <w:pPr>
        <w:pStyle w:val="NoSpacing"/>
        <w:rPr>
          <w:sz w:val="22"/>
        </w:rPr>
      </w:pPr>
      <w:sdt>
        <w:sdtPr>
          <w:rPr>
            <w:sz w:val="22"/>
          </w:rPr>
          <w:id w:val="1278060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Pr="006644F4">
        <w:rPr>
          <w:sz w:val="22"/>
        </w:rPr>
        <w:tab/>
        <w:t xml:space="preserve">No </w:t>
      </w:r>
      <w:r w:rsidR="001835C8">
        <w:rPr>
          <w:sz w:val="22"/>
        </w:rPr>
        <w:t xml:space="preserve">– proceed to section </w:t>
      </w:r>
      <w:proofErr w:type="gramStart"/>
      <w:r w:rsidR="001835C8">
        <w:rPr>
          <w:sz w:val="22"/>
        </w:rPr>
        <w:t>3.5</w:t>
      </w:r>
      <w:proofErr w:type="gramEnd"/>
    </w:p>
    <w:p w14:paraId="2F14BD94" w14:textId="434F9349" w:rsidR="001835C8" w:rsidRPr="006644F4" w:rsidRDefault="001835C8" w:rsidP="007A6500">
      <w:pPr>
        <w:pStyle w:val="NoSpacing"/>
        <w:rPr>
          <w:sz w:val="22"/>
        </w:rPr>
      </w:pPr>
      <w:sdt>
        <w:sdtPr>
          <w:rPr>
            <w:sz w:val="22"/>
          </w:rPr>
          <w:id w:val="1178921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Pr="006644F4">
        <w:rPr>
          <w:sz w:val="22"/>
        </w:rPr>
        <w:tab/>
        <w:t>No</w:t>
      </w:r>
      <w:r>
        <w:rPr>
          <w:sz w:val="22"/>
        </w:rPr>
        <w:t xml:space="preserve"> Partner</w:t>
      </w:r>
    </w:p>
    <w:p w14:paraId="015AD340" w14:textId="77777777" w:rsidR="001835C8" w:rsidRDefault="001835C8" w:rsidP="001835C8">
      <w:pPr>
        <w:pStyle w:val="NoSpacing"/>
        <w:ind w:left="720" w:hanging="720"/>
        <w:rPr>
          <w:b/>
          <w:bCs/>
          <w:sz w:val="22"/>
        </w:rPr>
      </w:pPr>
    </w:p>
    <w:p w14:paraId="48ACB1D9" w14:textId="49745F5A" w:rsidR="001835C8" w:rsidRPr="006644F4" w:rsidRDefault="001835C8" w:rsidP="001835C8">
      <w:pPr>
        <w:pStyle w:val="NoSpacing"/>
        <w:ind w:left="720" w:hanging="720"/>
        <w:rPr>
          <w:b/>
          <w:bCs/>
          <w:sz w:val="22"/>
        </w:rPr>
      </w:pPr>
      <w:r w:rsidRPr="006644F4">
        <w:rPr>
          <w:b/>
          <w:bCs/>
          <w:sz w:val="22"/>
        </w:rPr>
        <w:t>3.</w:t>
      </w:r>
      <w:r>
        <w:rPr>
          <w:b/>
          <w:bCs/>
          <w:sz w:val="22"/>
        </w:rPr>
        <w:t>4</w:t>
      </w:r>
      <w:r w:rsidRPr="006644F4">
        <w:rPr>
          <w:b/>
          <w:bCs/>
          <w:sz w:val="22"/>
        </w:rPr>
        <w:tab/>
        <w:t xml:space="preserve">Evidence of your </w:t>
      </w:r>
      <w:r w:rsidRPr="007A6500">
        <w:rPr>
          <w:b/>
          <w:bCs/>
          <w:sz w:val="22"/>
        </w:rPr>
        <w:t>Application Registration Card</w:t>
      </w:r>
      <w:r w:rsidRPr="006644F4">
        <w:rPr>
          <w:sz w:val="22"/>
        </w:rPr>
        <w:t xml:space="preserve"> </w:t>
      </w:r>
      <w:r>
        <w:rPr>
          <w:sz w:val="22"/>
        </w:rPr>
        <w:t>(</w:t>
      </w:r>
      <w:r>
        <w:rPr>
          <w:b/>
          <w:bCs/>
          <w:sz w:val="22"/>
        </w:rPr>
        <w:t>ARC Card) and Supporting Evidence (</w:t>
      </w:r>
      <w:r w:rsidRPr="006644F4">
        <w:rPr>
          <w:b/>
          <w:bCs/>
          <w:sz w:val="22"/>
        </w:rPr>
        <w:t>please select ONE)</w:t>
      </w:r>
    </w:p>
    <w:p w14:paraId="242FB50A" w14:textId="77777777" w:rsidR="001835C8" w:rsidRDefault="001835C8" w:rsidP="001835C8">
      <w:pPr>
        <w:pStyle w:val="NoSpacing"/>
        <w:ind w:left="720" w:hanging="720"/>
        <w:rPr>
          <w:b/>
          <w:bCs/>
          <w:sz w:val="22"/>
        </w:rPr>
      </w:pPr>
    </w:p>
    <w:p w14:paraId="554106FD" w14:textId="77777777" w:rsidR="001835C8" w:rsidRDefault="001835C8" w:rsidP="001835C8">
      <w:pPr>
        <w:pStyle w:val="NoSpacing"/>
        <w:ind w:left="720" w:hanging="720"/>
        <w:rPr>
          <w:sz w:val="22"/>
        </w:rPr>
      </w:pPr>
      <w:sdt>
        <w:sdtPr>
          <w:rPr>
            <w:sz w:val="22"/>
          </w:rPr>
          <w:id w:val="-96142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6644F4">
        <w:rPr>
          <w:sz w:val="22"/>
        </w:rPr>
        <w:tab/>
      </w:r>
      <w:r>
        <w:rPr>
          <w:sz w:val="22"/>
        </w:rPr>
        <w:t>Copy of your Aspen Card</w:t>
      </w:r>
    </w:p>
    <w:p w14:paraId="3AB60741" w14:textId="77777777" w:rsidR="001835C8" w:rsidRDefault="001835C8" w:rsidP="001835C8">
      <w:pPr>
        <w:pStyle w:val="NoSpacing"/>
        <w:ind w:left="720" w:hanging="720"/>
        <w:rPr>
          <w:sz w:val="22"/>
        </w:rPr>
      </w:pPr>
      <w:sdt>
        <w:sdtPr>
          <w:rPr>
            <w:sz w:val="22"/>
          </w:rPr>
          <w:id w:val="249009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6644F4">
        <w:rPr>
          <w:sz w:val="22"/>
        </w:rPr>
        <w:tab/>
      </w:r>
      <w:r>
        <w:rPr>
          <w:sz w:val="22"/>
        </w:rPr>
        <w:t>Copy of the Home Office decision letter</w:t>
      </w:r>
    </w:p>
    <w:p w14:paraId="2666C8B6" w14:textId="77777777" w:rsidR="007A6500" w:rsidRPr="007A6500" w:rsidRDefault="007A6500" w:rsidP="00A22A82">
      <w:pPr>
        <w:pStyle w:val="NoSpacing"/>
        <w:ind w:left="720" w:hanging="720"/>
        <w:rPr>
          <w:sz w:val="22"/>
        </w:rPr>
      </w:pPr>
    </w:p>
    <w:p w14:paraId="11662984" w14:textId="037D6B4D" w:rsidR="007A6500" w:rsidRPr="007A6500" w:rsidRDefault="007A6500" w:rsidP="001835C8">
      <w:pPr>
        <w:pStyle w:val="NoSpacing"/>
        <w:rPr>
          <w:b/>
          <w:bCs/>
          <w:sz w:val="22"/>
        </w:rPr>
      </w:pPr>
      <w:r w:rsidRPr="001835C8">
        <w:rPr>
          <w:b/>
          <w:bCs/>
          <w:color w:val="FF0000"/>
          <w:sz w:val="22"/>
        </w:rPr>
        <w:t>P</w:t>
      </w:r>
      <w:r w:rsidR="001835C8" w:rsidRPr="001835C8">
        <w:rPr>
          <w:b/>
          <w:bCs/>
          <w:color w:val="FF0000"/>
          <w:sz w:val="22"/>
        </w:rPr>
        <w:t>roceed</w:t>
      </w:r>
      <w:r w:rsidRPr="001835C8">
        <w:rPr>
          <w:b/>
          <w:bCs/>
          <w:color w:val="FF0000"/>
          <w:sz w:val="22"/>
        </w:rPr>
        <w:t xml:space="preserve"> </w:t>
      </w:r>
      <w:r w:rsidR="001835C8" w:rsidRPr="001835C8">
        <w:rPr>
          <w:b/>
          <w:bCs/>
          <w:color w:val="FF0000"/>
          <w:sz w:val="22"/>
        </w:rPr>
        <w:t xml:space="preserve">to </w:t>
      </w:r>
      <w:r w:rsidRPr="001835C8">
        <w:rPr>
          <w:b/>
          <w:bCs/>
          <w:color w:val="auto"/>
          <w:sz w:val="22"/>
        </w:rPr>
        <w:t>S</w:t>
      </w:r>
      <w:r w:rsidR="001835C8" w:rsidRPr="001835C8">
        <w:rPr>
          <w:b/>
          <w:bCs/>
          <w:color w:val="auto"/>
          <w:sz w:val="22"/>
        </w:rPr>
        <w:t xml:space="preserve">ection </w:t>
      </w:r>
      <w:r w:rsidRPr="001835C8">
        <w:rPr>
          <w:b/>
          <w:bCs/>
          <w:color w:val="auto"/>
          <w:sz w:val="22"/>
        </w:rPr>
        <w:t>5</w:t>
      </w:r>
      <w:r w:rsidR="001835C8" w:rsidRPr="001835C8">
        <w:rPr>
          <w:b/>
          <w:bCs/>
          <w:color w:val="FF0000"/>
          <w:sz w:val="22"/>
        </w:rPr>
        <w:t xml:space="preserve"> if you have answered 'YES' to point 3.1 and </w:t>
      </w:r>
      <w:r w:rsidR="001835C8">
        <w:rPr>
          <w:b/>
          <w:bCs/>
          <w:color w:val="FF0000"/>
          <w:sz w:val="22"/>
        </w:rPr>
        <w:t xml:space="preserve">3.3 (if applicable) and </w:t>
      </w:r>
      <w:r w:rsidR="001835C8" w:rsidRPr="001835C8">
        <w:rPr>
          <w:b/>
          <w:bCs/>
          <w:color w:val="FF0000"/>
          <w:sz w:val="22"/>
        </w:rPr>
        <w:t>provided the relevant evidence.</w:t>
      </w:r>
    </w:p>
    <w:p w14:paraId="22E034E9" w14:textId="77777777" w:rsidR="007A6500" w:rsidRPr="007A6500" w:rsidRDefault="007A6500" w:rsidP="00A22A82">
      <w:pPr>
        <w:pStyle w:val="NoSpacing"/>
        <w:ind w:left="720" w:hanging="720"/>
        <w:rPr>
          <w:sz w:val="22"/>
        </w:rPr>
      </w:pPr>
    </w:p>
    <w:p w14:paraId="04489906" w14:textId="52C04C83" w:rsidR="007E0D4F" w:rsidRPr="006644F4" w:rsidRDefault="00B54C52" w:rsidP="001B65AC">
      <w:pPr>
        <w:pStyle w:val="NoSpacing"/>
        <w:ind w:left="720" w:hanging="720"/>
        <w:rPr>
          <w:b/>
          <w:bCs/>
          <w:sz w:val="22"/>
        </w:rPr>
      </w:pPr>
      <w:r w:rsidRPr="006644F4">
        <w:rPr>
          <w:b/>
          <w:bCs/>
          <w:sz w:val="22"/>
        </w:rPr>
        <w:t>3.</w:t>
      </w:r>
      <w:r w:rsidR="001835C8">
        <w:rPr>
          <w:b/>
          <w:bCs/>
          <w:sz w:val="22"/>
        </w:rPr>
        <w:t>5</w:t>
      </w:r>
      <w:r w:rsidR="00E0169B" w:rsidRPr="006644F4">
        <w:rPr>
          <w:b/>
          <w:bCs/>
          <w:sz w:val="22"/>
        </w:rPr>
        <w:tab/>
      </w:r>
      <w:r w:rsidR="007E0D4F" w:rsidRPr="006644F4">
        <w:rPr>
          <w:b/>
          <w:bCs/>
          <w:sz w:val="22"/>
        </w:rPr>
        <w:t>Do you have recourse to public funds?</w:t>
      </w:r>
    </w:p>
    <w:p w14:paraId="7AEC415B" w14:textId="77777777" w:rsidR="007E0D4F" w:rsidRPr="006644F4" w:rsidRDefault="007E0D4F" w:rsidP="00E0169B">
      <w:pPr>
        <w:pStyle w:val="NoSpacing"/>
        <w:rPr>
          <w:sz w:val="22"/>
        </w:rPr>
      </w:pPr>
    </w:p>
    <w:p w14:paraId="1CE1BA92" w14:textId="1462BAC8" w:rsidR="007E0D4F" w:rsidRPr="006644F4" w:rsidRDefault="00721812" w:rsidP="00E0169B">
      <w:pPr>
        <w:pStyle w:val="NoSpacing"/>
        <w:rPr>
          <w:sz w:val="22"/>
        </w:rPr>
      </w:pPr>
      <w:sdt>
        <w:sdtPr>
          <w:rPr>
            <w:sz w:val="22"/>
          </w:rPr>
          <w:id w:val="147271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4F"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E0169B" w:rsidRPr="006644F4">
        <w:rPr>
          <w:sz w:val="22"/>
        </w:rPr>
        <w:tab/>
      </w:r>
      <w:r w:rsidR="007E0D4F" w:rsidRPr="006644F4">
        <w:rPr>
          <w:sz w:val="22"/>
        </w:rPr>
        <w:t xml:space="preserve">Yes </w:t>
      </w:r>
    </w:p>
    <w:p w14:paraId="7654F9E5" w14:textId="1519A37E" w:rsidR="008B022D" w:rsidRPr="006644F4" w:rsidRDefault="00721812" w:rsidP="00E0169B">
      <w:pPr>
        <w:pStyle w:val="NoSpacing"/>
        <w:rPr>
          <w:sz w:val="22"/>
        </w:rPr>
      </w:pPr>
      <w:sdt>
        <w:sdtPr>
          <w:rPr>
            <w:sz w:val="22"/>
          </w:rPr>
          <w:id w:val="1737433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4F"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E0169B" w:rsidRPr="006644F4">
        <w:rPr>
          <w:sz w:val="22"/>
        </w:rPr>
        <w:tab/>
      </w:r>
      <w:r w:rsidR="007E0D4F" w:rsidRPr="006644F4">
        <w:rPr>
          <w:sz w:val="22"/>
        </w:rPr>
        <w:t xml:space="preserve">No </w:t>
      </w:r>
    </w:p>
    <w:p w14:paraId="256098DE" w14:textId="77777777" w:rsidR="00E0169B" w:rsidRPr="006644F4" w:rsidRDefault="00E0169B" w:rsidP="00E0169B">
      <w:pPr>
        <w:pStyle w:val="NoSpacing"/>
        <w:rPr>
          <w:sz w:val="22"/>
        </w:rPr>
      </w:pPr>
    </w:p>
    <w:p w14:paraId="5F398692" w14:textId="56014445" w:rsidR="00E0169B" w:rsidRPr="006644F4" w:rsidRDefault="007E0D4F" w:rsidP="00FC5DA5">
      <w:pPr>
        <w:pStyle w:val="NoSpacing"/>
        <w:ind w:left="720"/>
        <w:rPr>
          <w:rStyle w:val="Hyperlink"/>
          <w:sz w:val="22"/>
        </w:rPr>
      </w:pPr>
      <w:r w:rsidRPr="006644F4">
        <w:rPr>
          <w:sz w:val="22"/>
        </w:rPr>
        <w:t>If yes you are not eligible for a place via this route</w:t>
      </w:r>
      <w:r w:rsidR="00FF0367" w:rsidRPr="006644F4">
        <w:rPr>
          <w:sz w:val="22"/>
        </w:rPr>
        <w:t xml:space="preserve">. </w:t>
      </w:r>
      <w:r w:rsidR="00A32FC8" w:rsidRPr="006644F4">
        <w:rPr>
          <w:sz w:val="22"/>
        </w:rPr>
        <w:t>If you have a NI or NASS number you can check your eligibility by completing our online</w:t>
      </w:r>
      <w:r w:rsidR="00E104EA" w:rsidRPr="006644F4">
        <w:rPr>
          <w:sz w:val="22"/>
        </w:rPr>
        <w:t xml:space="preserve"> checker </w:t>
      </w:r>
      <w:hyperlink r:id="rId9" w:history="1">
        <w:r w:rsidR="001D578D" w:rsidRPr="00CD04C3">
          <w:rPr>
            <w:rStyle w:val="Hyperlink"/>
            <w:sz w:val="22"/>
          </w:rPr>
          <w:t>here</w:t>
        </w:r>
      </w:hyperlink>
    </w:p>
    <w:p w14:paraId="5ACB009C" w14:textId="05D53406" w:rsidR="00B33F01" w:rsidRPr="006644F4" w:rsidRDefault="001D578D" w:rsidP="00E0169B">
      <w:pPr>
        <w:pStyle w:val="NoSpacing"/>
        <w:rPr>
          <w:sz w:val="22"/>
        </w:rPr>
      </w:pPr>
      <w:r w:rsidRPr="006644F4">
        <w:rPr>
          <w:sz w:val="22"/>
        </w:rPr>
        <w:t xml:space="preserve"> </w:t>
      </w:r>
    </w:p>
    <w:p w14:paraId="18E7A84F" w14:textId="6BBCBA38" w:rsidR="00E0169B" w:rsidRPr="006644F4" w:rsidRDefault="00A100E3" w:rsidP="00E0169B">
      <w:pPr>
        <w:pStyle w:val="NoSpacing"/>
        <w:rPr>
          <w:b/>
          <w:bCs/>
          <w:sz w:val="22"/>
        </w:rPr>
      </w:pPr>
      <w:r w:rsidRPr="006644F4">
        <w:rPr>
          <w:b/>
          <w:bCs/>
          <w:sz w:val="22"/>
        </w:rPr>
        <w:t>3.</w:t>
      </w:r>
      <w:r w:rsidR="001835C8">
        <w:rPr>
          <w:b/>
          <w:bCs/>
          <w:sz w:val="22"/>
        </w:rPr>
        <w:t>6</w:t>
      </w:r>
      <w:r w:rsidR="00E0169B" w:rsidRPr="006644F4">
        <w:rPr>
          <w:b/>
          <w:bCs/>
          <w:sz w:val="22"/>
        </w:rPr>
        <w:tab/>
      </w:r>
      <w:r w:rsidR="00490D74" w:rsidRPr="006644F4">
        <w:rPr>
          <w:b/>
          <w:bCs/>
          <w:sz w:val="22"/>
        </w:rPr>
        <w:t xml:space="preserve">Evidence of </w:t>
      </w:r>
      <w:r w:rsidR="00E535EC" w:rsidRPr="006644F4">
        <w:rPr>
          <w:b/>
          <w:bCs/>
          <w:sz w:val="22"/>
        </w:rPr>
        <w:t xml:space="preserve">your </w:t>
      </w:r>
      <w:r w:rsidR="00490D74" w:rsidRPr="006644F4">
        <w:rPr>
          <w:b/>
          <w:bCs/>
          <w:sz w:val="22"/>
        </w:rPr>
        <w:t xml:space="preserve">Immigration Status and NRPF </w:t>
      </w:r>
      <w:r w:rsidR="00E535EC" w:rsidRPr="006644F4">
        <w:rPr>
          <w:b/>
          <w:bCs/>
          <w:sz w:val="22"/>
        </w:rPr>
        <w:t>(</w:t>
      </w:r>
      <w:r w:rsidR="005B19D9" w:rsidRPr="006644F4">
        <w:rPr>
          <w:b/>
          <w:bCs/>
          <w:sz w:val="22"/>
        </w:rPr>
        <w:t>p</w:t>
      </w:r>
      <w:r w:rsidR="00E535EC" w:rsidRPr="006644F4">
        <w:rPr>
          <w:b/>
          <w:bCs/>
          <w:sz w:val="22"/>
        </w:rPr>
        <w:t>lease select ONE)</w:t>
      </w:r>
    </w:p>
    <w:p w14:paraId="657944BD" w14:textId="0662D73B" w:rsidR="00490D74" w:rsidRDefault="00E535EC" w:rsidP="00E0169B">
      <w:pPr>
        <w:pStyle w:val="NoSpacing"/>
        <w:rPr>
          <w:sz w:val="22"/>
        </w:rPr>
      </w:pPr>
      <w:r w:rsidRPr="006644F4">
        <w:rPr>
          <w:sz w:val="22"/>
        </w:rPr>
        <w:t xml:space="preserve"> </w:t>
      </w:r>
    </w:p>
    <w:p w14:paraId="054F3CF1" w14:textId="653B2BFD" w:rsidR="00490D74" w:rsidRPr="006644F4" w:rsidRDefault="007A6500" w:rsidP="00E0169B">
      <w:pPr>
        <w:pStyle w:val="NoSpacing"/>
        <w:tabs>
          <w:tab w:val="left" w:pos="284"/>
          <w:tab w:val="left" w:pos="426"/>
        </w:tabs>
        <w:ind w:left="720" w:hanging="720"/>
        <w:jc w:val="both"/>
        <w:rPr>
          <w:sz w:val="22"/>
        </w:rPr>
      </w:pPr>
      <w:sdt>
        <w:sdtPr>
          <w:rPr>
            <w:sz w:val="22"/>
          </w:rPr>
          <w:id w:val="943426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Pr="006644F4">
        <w:rPr>
          <w:sz w:val="22"/>
        </w:rPr>
        <w:tab/>
      </w:r>
      <w:r w:rsidRPr="006644F4">
        <w:rPr>
          <w:sz w:val="22"/>
        </w:rPr>
        <w:tab/>
      </w:r>
      <w:r w:rsidRPr="006644F4">
        <w:rPr>
          <w:sz w:val="22"/>
        </w:rPr>
        <w:tab/>
      </w:r>
      <w:r w:rsidR="00490D74" w:rsidRPr="006644F4">
        <w:rPr>
          <w:sz w:val="22"/>
        </w:rPr>
        <w:t xml:space="preserve">Biometric Residence Permit (BRP) </w:t>
      </w:r>
      <w:r w:rsidR="00B42DCC" w:rsidRPr="006644F4">
        <w:rPr>
          <w:sz w:val="22"/>
        </w:rPr>
        <w:t>–</w:t>
      </w:r>
      <w:r w:rsidR="00490D74" w:rsidRPr="006644F4">
        <w:rPr>
          <w:sz w:val="22"/>
        </w:rPr>
        <w:t xml:space="preserve"> </w:t>
      </w:r>
      <w:r w:rsidR="00B42DCC" w:rsidRPr="006644F4">
        <w:rPr>
          <w:color w:val="C00000"/>
          <w:sz w:val="22"/>
        </w:rPr>
        <w:t>Please include a copy of your BRP with your application</w:t>
      </w:r>
      <w:r w:rsidR="00B42DCC" w:rsidRPr="006644F4">
        <w:rPr>
          <w:sz w:val="22"/>
        </w:rPr>
        <w:t xml:space="preserve"> - </w:t>
      </w:r>
      <w:r w:rsidR="00490D74" w:rsidRPr="006644F4">
        <w:rPr>
          <w:sz w:val="22"/>
        </w:rPr>
        <w:t xml:space="preserve">This permit will confirm whether the parent has no recourse to public funds in the remarks </w:t>
      </w:r>
      <w:proofErr w:type="gramStart"/>
      <w:r w:rsidR="00490D74" w:rsidRPr="006644F4">
        <w:rPr>
          <w:sz w:val="22"/>
        </w:rPr>
        <w:t>section</w:t>
      </w:r>
      <w:proofErr w:type="gramEnd"/>
      <w:r w:rsidR="00B42DCC" w:rsidRPr="006644F4">
        <w:rPr>
          <w:sz w:val="22"/>
        </w:rPr>
        <w:t xml:space="preserve"> </w:t>
      </w:r>
    </w:p>
    <w:p w14:paraId="16B1A365" w14:textId="77777777" w:rsidR="00E2422D" w:rsidRPr="006644F4" w:rsidRDefault="00E2422D" w:rsidP="00E0169B">
      <w:pPr>
        <w:pStyle w:val="NoSpacing"/>
        <w:tabs>
          <w:tab w:val="left" w:pos="284"/>
          <w:tab w:val="left" w:pos="426"/>
        </w:tabs>
        <w:ind w:left="720" w:hanging="720"/>
        <w:jc w:val="both"/>
        <w:rPr>
          <w:sz w:val="22"/>
        </w:rPr>
      </w:pPr>
    </w:p>
    <w:p w14:paraId="4E7DDEB5" w14:textId="77777777" w:rsidR="00E2422D" w:rsidRPr="006644F4" w:rsidRDefault="00721812" w:rsidP="00E2422D">
      <w:pPr>
        <w:pStyle w:val="NoSpacing"/>
        <w:ind w:left="720" w:hanging="720"/>
        <w:jc w:val="both"/>
        <w:rPr>
          <w:color w:val="C00000"/>
          <w:sz w:val="22"/>
        </w:rPr>
      </w:pPr>
      <w:sdt>
        <w:sdtPr>
          <w:rPr>
            <w:sz w:val="22"/>
          </w:rPr>
          <w:id w:val="1323161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22D"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E2422D" w:rsidRPr="006644F4">
        <w:rPr>
          <w:sz w:val="22"/>
        </w:rPr>
        <w:tab/>
        <w:t xml:space="preserve">Application Registration Card (ARC) – </w:t>
      </w:r>
      <w:r w:rsidR="00E2422D" w:rsidRPr="006644F4">
        <w:rPr>
          <w:color w:val="C00000"/>
          <w:sz w:val="22"/>
        </w:rPr>
        <w:t xml:space="preserve">Please include a copy of your partner's ARC </w:t>
      </w:r>
      <w:r w:rsidR="00E2422D" w:rsidRPr="006644F4">
        <w:rPr>
          <w:sz w:val="22"/>
        </w:rPr>
        <w:t>with your application – This card certifies that you are an asylum claimant and can remain in the UK while your claim is pending.</w:t>
      </w:r>
      <w:r w:rsidR="00E2422D" w:rsidRPr="006644F4">
        <w:rPr>
          <w:color w:val="0B0C0C"/>
          <w:sz w:val="22"/>
          <w:shd w:val="clear" w:color="auto" w:fill="FFFFFF"/>
        </w:rPr>
        <w:t xml:space="preserve"> </w:t>
      </w:r>
    </w:p>
    <w:p w14:paraId="4BE1A8B7" w14:textId="77777777" w:rsidR="00490D74" w:rsidRPr="006644F4" w:rsidRDefault="00490D74" w:rsidP="00E0169B">
      <w:pPr>
        <w:pStyle w:val="NoSpacing"/>
        <w:jc w:val="both"/>
        <w:rPr>
          <w:sz w:val="22"/>
        </w:rPr>
      </w:pPr>
    </w:p>
    <w:p w14:paraId="7A773A19" w14:textId="77455282" w:rsidR="00A228F4" w:rsidRPr="006644F4" w:rsidRDefault="00721812" w:rsidP="00E0169B">
      <w:pPr>
        <w:pStyle w:val="NoSpacing"/>
        <w:ind w:left="720" w:hanging="720"/>
        <w:jc w:val="both"/>
        <w:rPr>
          <w:sz w:val="22"/>
        </w:rPr>
      </w:pPr>
      <w:sdt>
        <w:sdtPr>
          <w:rPr>
            <w:sz w:val="22"/>
          </w:rPr>
          <w:id w:val="-1889341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D74"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E0169B" w:rsidRPr="006644F4">
        <w:rPr>
          <w:sz w:val="22"/>
        </w:rPr>
        <w:tab/>
      </w:r>
      <w:r w:rsidR="00490D74" w:rsidRPr="006644F4">
        <w:rPr>
          <w:sz w:val="22"/>
        </w:rPr>
        <w:t xml:space="preserve">Share Code </w:t>
      </w:r>
      <w:r w:rsidR="00B42DCC" w:rsidRPr="006644F4">
        <w:rPr>
          <w:sz w:val="22"/>
        </w:rPr>
        <w:t xml:space="preserve">- </w:t>
      </w:r>
      <w:r w:rsidR="00490D74" w:rsidRPr="006644F4">
        <w:rPr>
          <w:color w:val="C00000"/>
          <w:sz w:val="22"/>
        </w:rPr>
        <w:t xml:space="preserve">Please confirm </w:t>
      </w:r>
      <w:r w:rsidR="00B42DCC" w:rsidRPr="006644F4">
        <w:rPr>
          <w:color w:val="C00000"/>
          <w:sz w:val="22"/>
        </w:rPr>
        <w:t xml:space="preserve">your share </w:t>
      </w:r>
      <w:r w:rsidR="00490D74" w:rsidRPr="006644F4">
        <w:rPr>
          <w:color w:val="C00000"/>
          <w:sz w:val="22"/>
        </w:rPr>
        <w:t>code belo</w:t>
      </w:r>
      <w:r w:rsidR="00B42DCC" w:rsidRPr="006644F4">
        <w:rPr>
          <w:color w:val="C00000"/>
          <w:sz w:val="22"/>
        </w:rPr>
        <w:t>w</w:t>
      </w:r>
      <w:r w:rsidR="00490D74" w:rsidRPr="006644F4">
        <w:rPr>
          <w:color w:val="C00000"/>
          <w:sz w:val="22"/>
        </w:rPr>
        <w:t xml:space="preserve"> </w:t>
      </w:r>
      <w:r w:rsidR="00490D74" w:rsidRPr="006644F4">
        <w:rPr>
          <w:sz w:val="22"/>
        </w:rPr>
        <w:t>– This code will allow us t</w:t>
      </w:r>
      <w:r w:rsidR="00A228F4" w:rsidRPr="006644F4">
        <w:rPr>
          <w:sz w:val="22"/>
        </w:rPr>
        <w:t xml:space="preserve">o </w:t>
      </w:r>
      <w:r w:rsidR="00B42DCC" w:rsidRPr="006644F4">
        <w:rPr>
          <w:sz w:val="22"/>
        </w:rPr>
        <w:t>c</w:t>
      </w:r>
      <w:r w:rsidR="00490D74" w:rsidRPr="006644F4">
        <w:rPr>
          <w:sz w:val="22"/>
        </w:rPr>
        <w:t>heck</w:t>
      </w:r>
      <w:r w:rsidR="00B42DCC" w:rsidRPr="006644F4">
        <w:rPr>
          <w:sz w:val="22"/>
        </w:rPr>
        <w:t xml:space="preserve"> </w:t>
      </w:r>
      <w:r w:rsidR="00490D74" w:rsidRPr="006644F4">
        <w:rPr>
          <w:sz w:val="22"/>
        </w:rPr>
        <w:t xml:space="preserve">Immigration status via the Home Office's Online Immigration Checking </w:t>
      </w:r>
      <w:r w:rsidR="00B42DCC" w:rsidRPr="006644F4">
        <w:rPr>
          <w:sz w:val="22"/>
        </w:rPr>
        <w:t xml:space="preserve">  </w:t>
      </w:r>
    </w:p>
    <w:p w14:paraId="5E99DEFD" w14:textId="7EAF84C9" w:rsidR="00A228F4" w:rsidRPr="006644F4" w:rsidRDefault="00490D74" w:rsidP="00E0169B">
      <w:pPr>
        <w:pStyle w:val="NoSpacing"/>
        <w:ind w:firstLine="720"/>
        <w:jc w:val="both"/>
        <w:rPr>
          <w:sz w:val="22"/>
        </w:rPr>
      </w:pPr>
      <w:r w:rsidRPr="006644F4">
        <w:rPr>
          <w:sz w:val="22"/>
        </w:rPr>
        <w:t>Services</w:t>
      </w:r>
      <w:r w:rsidR="00A228F4" w:rsidRPr="006644F4">
        <w:rPr>
          <w:sz w:val="22"/>
        </w:rPr>
        <w:t xml:space="preserve">. For details on how to access your share code please see information </w:t>
      </w:r>
    </w:p>
    <w:p w14:paraId="3A880143" w14:textId="7DBE79D4" w:rsidR="00371332" w:rsidRPr="006644F4" w:rsidRDefault="00A228F4" w:rsidP="006644F4">
      <w:pPr>
        <w:pStyle w:val="NoSpacing"/>
        <w:ind w:firstLine="720"/>
        <w:jc w:val="both"/>
        <w:rPr>
          <w:sz w:val="22"/>
        </w:rPr>
      </w:pPr>
      <w:r w:rsidRPr="006644F4">
        <w:rPr>
          <w:sz w:val="22"/>
        </w:rPr>
        <w:t xml:space="preserve">at the end of this application. </w:t>
      </w:r>
    </w:p>
    <w:p w14:paraId="09D2E9E4" w14:textId="597454A6" w:rsidR="00A228F4" w:rsidRPr="006644F4" w:rsidRDefault="003275BD" w:rsidP="00A228F4">
      <w:pPr>
        <w:pStyle w:val="NoSpacing"/>
        <w:jc w:val="both"/>
        <w:rPr>
          <w:sz w:val="22"/>
        </w:rPr>
      </w:pPr>
      <w:r w:rsidRPr="006644F4">
        <w:rPr>
          <w:b/>
          <w:b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21AED1" wp14:editId="631F2735">
                <wp:simplePos x="0" y="0"/>
                <wp:positionH relativeFrom="column">
                  <wp:posOffset>1028700</wp:posOffset>
                </wp:positionH>
                <wp:positionV relativeFrom="paragraph">
                  <wp:posOffset>133985</wp:posOffset>
                </wp:positionV>
                <wp:extent cx="4413250" cy="27940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3C479" w14:textId="08062F37" w:rsidR="003275BD" w:rsidRDefault="003275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1AE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pt;margin-top:10.55pt;width:347.5pt;height: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">
                <v:textbox>
                  <w:txbxContent>
                    <w:p w14:paraId="4573C479" w14:textId="08062F37" w:rsidR="003275BD" w:rsidRDefault="003275BD"/>
                  </w:txbxContent>
                </v:textbox>
                <w10:wrap type="square"/>
              </v:shape>
            </w:pict>
          </mc:Fallback>
        </mc:AlternateContent>
      </w:r>
    </w:p>
    <w:p w14:paraId="128791E9" w14:textId="7B6FB549" w:rsidR="00A90908" w:rsidRPr="006644F4" w:rsidRDefault="00490D74" w:rsidP="00A228F4">
      <w:pPr>
        <w:pStyle w:val="NoSpacing"/>
        <w:jc w:val="both"/>
        <w:rPr>
          <w:b/>
          <w:bCs/>
          <w:sz w:val="22"/>
        </w:rPr>
      </w:pPr>
      <w:r w:rsidRPr="006644F4">
        <w:rPr>
          <w:b/>
          <w:bCs/>
          <w:sz w:val="22"/>
        </w:rPr>
        <w:t xml:space="preserve">Share Code </w:t>
      </w:r>
      <w:r w:rsidRPr="006644F4">
        <w:rPr>
          <w:b/>
          <w:bCs/>
          <w:sz w:val="22"/>
        </w:rPr>
        <w:softHyphen/>
      </w:r>
      <w:r w:rsidRPr="006644F4">
        <w:rPr>
          <w:b/>
          <w:bCs/>
          <w:sz w:val="22"/>
        </w:rPr>
        <w:softHyphen/>
      </w:r>
      <w:r w:rsidRPr="006644F4">
        <w:rPr>
          <w:b/>
          <w:bCs/>
          <w:sz w:val="22"/>
        </w:rPr>
        <w:softHyphen/>
      </w:r>
    </w:p>
    <w:p w14:paraId="59095C37" w14:textId="1D80F664" w:rsidR="00AA57ED" w:rsidRPr="006644F4" w:rsidRDefault="00AA57ED" w:rsidP="00FC5DA5">
      <w:pPr>
        <w:pStyle w:val="NoSpacing"/>
        <w:rPr>
          <w:sz w:val="22"/>
        </w:rPr>
      </w:pPr>
    </w:p>
    <w:p w14:paraId="77792C26" w14:textId="77777777" w:rsidR="00E2422D" w:rsidRPr="006644F4" w:rsidRDefault="00E2422D" w:rsidP="00FC5DA5">
      <w:pPr>
        <w:pStyle w:val="NoSpacing"/>
        <w:rPr>
          <w:sz w:val="22"/>
        </w:rPr>
      </w:pPr>
    </w:p>
    <w:p w14:paraId="79CAFD00" w14:textId="350809BF" w:rsidR="007E0D4F" w:rsidRPr="006644F4" w:rsidRDefault="00B54C52" w:rsidP="000B041E">
      <w:pPr>
        <w:spacing w:after="160" w:line="259" w:lineRule="auto"/>
        <w:rPr>
          <w:b/>
          <w:bCs/>
          <w:sz w:val="22"/>
        </w:rPr>
      </w:pPr>
      <w:r w:rsidRPr="006644F4">
        <w:rPr>
          <w:b/>
          <w:bCs/>
          <w:sz w:val="22"/>
        </w:rPr>
        <w:t>3.</w:t>
      </w:r>
      <w:r w:rsidR="001835C8">
        <w:rPr>
          <w:b/>
          <w:bCs/>
          <w:sz w:val="22"/>
        </w:rPr>
        <w:t>7</w:t>
      </w:r>
      <w:r w:rsidRPr="006644F4">
        <w:rPr>
          <w:b/>
          <w:bCs/>
          <w:sz w:val="22"/>
        </w:rPr>
        <w:tab/>
      </w:r>
      <w:r w:rsidR="007E0D4F" w:rsidRPr="006644F4">
        <w:rPr>
          <w:b/>
          <w:bCs/>
          <w:sz w:val="22"/>
        </w:rPr>
        <w:t>Does your partner (</w:t>
      </w:r>
      <w:r w:rsidR="005B19D9" w:rsidRPr="006644F4">
        <w:rPr>
          <w:b/>
          <w:bCs/>
          <w:sz w:val="22"/>
        </w:rPr>
        <w:t>i</w:t>
      </w:r>
      <w:r w:rsidR="007E0D4F" w:rsidRPr="006644F4">
        <w:rPr>
          <w:b/>
          <w:bCs/>
          <w:sz w:val="22"/>
        </w:rPr>
        <w:t>f applicable) have recourse to public funds?</w:t>
      </w:r>
    </w:p>
    <w:p w14:paraId="441FD934" w14:textId="008C7B48" w:rsidR="007E0D4F" w:rsidRPr="006644F4" w:rsidRDefault="00721812" w:rsidP="006C4F8C">
      <w:pPr>
        <w:pStyle w:val="NoSpacing"/>
        <w:rPr>
          <w:sz w:val="22"/>
        </w:rPr>
      </w:pPr>
      <w:sdt>
        <w:sdtPr>
          <w:rPr>
            <w:sz w:val="22"/>
          </w:rPr>
          <w:id w:val="-464666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4F"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FC5DA5" w:rsidRPr="006644F4">
        <w:rPr>
          <w:sz w:val="22"/>
        </w:rPr>
        <w:tab/>
      </w:r>
      <w:r w:rsidR="007E0D4F" w:rsidRPr="006644F4">
        <w:rPr>
          <w:sz w:val="22"/>
        </w:rPr>
        <w:t xml:space="preserve">Yes </w:t>
      </w:r>
    </w:p>
    <w:p w14:paraId="14DC72EA" w14:textId="7FF38DEA" w:rsidR="007E0D4F" w:rsidRPr="006644F4" w:rsidRDefault="00721812" w:rsidP="006C4F8C">
      <w:pPr>
        <w:pStyle w:val="NoSpacing"/>
        <w:rPr>
          <w:sz w:val="22"/>
        </w:rPr>
      </w:pPr>
      <w:sdt>
        <w:sdtPr>
          <w:rPr>
            <w:sz w:val="22"/>
          </w:rPr>
          <w:id w:val="1656720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F8C"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FC5DA5" w:rsidRPr="006644F4">
        <w:rPr>
          <w:sz w:val="22"/>
        </w:rPr>
        <w:tab/>
      </w:r>
      <w:r w:rsidR="007E0D4F" w:rsidRPr="006644F4">
        <w:rPr>
          <w:sz w:val="22"/>
        </w:rPr>
        <w:t xml:space="preserve">No </w:t>
      </w:r>
    </w:p>
    <w:p w14:paraId="4D746EB3" w14:textId="77777777" w:rsidR="008B022D" w:rsidRPr="006644F4" w:rsidRDefault="008B022D" w:rsidP="007E0D4F">
      <w:pPr>
        <w:pStyle w:val="NoSpacing"/>
        <w:rPr>
          <w:sz w:val="22"/>
        </w:rPr>
      </w:pPr>
    </w:p>
    <w:p w14:paraId="1B2E41D7" w14:textId="56D95EF2" w:rsidR="008B022D" w:rsidRPr="006644F4" w:rsidRDefault="00E104EA" w:rsidP="00FC5DA5">
      <w:pPr>
        <w:pStyle w:val="NoSpacing"/>
        <w:ind w:left="720"/>
        <w:rPr>
          <w:sz w:val="22"/>
        </w:rPr>
      </w:pPr>
      <w:r w:rsidRPr="006644F4">
        <w:rPr>
          <w:sz w:val="22"/>
        </w:rPr>
        <w:t>If yes you are not eligible for a place via this route. If you have a NI or NASS number you can check your eligibility by completing our online checker</w:t>
      </w:r>
      <w:r w:rsidR="0084475B" w:rsidRPr="006644F4">
        <w:rPr>
          <w:sz w:val="22"/>
        </w:rPr>
        <w:t xml:space="preserve"> </w:t>
      </w:r>
      <w:hyperlink r:id="rId10" w:history="1">
        <w:r w:rsidR="001D578D" w:rsidRPr="00CD04C3">
          <w:rPr>
            <w:rStyle w:val="Hyperlink"/>
            <w:sz w:val="22"/>
          </w:rPr>
          <w:t>here</w:t>
        </w:r>
      </w:hyperlink>
      <w:r w:rsidR="001D578D" w:rsidRPr="006644F4">
        <w:rPr>
          <w:sz w:val="22"/>
        </w:rPr>
        <w:t xml:space="preserve"> </w:t>
      </w:r>
    </w:p>
    <w:p w14:paraId="2CDDD4FC" w14:textId="77777777" w:rsidR="00D33B6D" w:rsidRPr="006644F4" w:rsidRDefault="00D33B6D" w:rsidP="008B022D">
      <w:pPr>
        <w:pStyle w:val="NoSpacing"/>
        <w:rPr>
          <w:sz w:val="22"/>
        </w:rPr>
      </w:pPr>
    </w:p>
    <w:p w14:paraId="5A015DF9" w14:textId="6753284C" w:rsidR="00564089" w:rsidRPr="006644F4" w:rsidRDefault="00564089" w:rsidP="00FC5DA5">
      <w:pPr>
        <w:pStyle w:val="NoSpacing"/>
        <w:ind w:left="720" w:hanging="720"/>
        <w:rPr>
          <w:b/>
          <w:bCs/>
          <w:sz w:val="22"/>
        </w:rPr>
      </w:pPr>
      <w:r w:rsidRPr="006644F4">
        <w:rPr>
          <w:b/>
          <w:bCs/>
          <w:sz w:val="22"/>
        </w:rPr>
        <w:t>3.</w:t>
      </w:r>
      <w:r w:rsidR="001835C8">
        <w:rPr>
          <w:b/>
          <w:bCs/>
          <w:sz w:val="22"/>
        </w:rPr>
        <w:t>8</w:t>
      </w:r>
      <w:r w:rsidR="00FC5DA5" w:rsidRPr="006644F4">
        <w:rPr>
          <w:b/>
          <w:bCs/>
          <w:sz w:val="22"/>
        </w:rPr>
        <w:tab/>
      </w:r>
      <w:r w:rsidRPr="006644F4">
        <w:rPr>
          <w:b/>
          <w:bCs/>
          <w:sz w:val="22"/>
        </w:rPr>
        <w:t>Evidence of your partner's Immigration Status and NRPF (if applicable</w:t>
      </w:r>
      <w:r w:rsidR="00E535EC" w:rsidRPr="006644F4">
        <w:rPr>
          <w:b/>
          <w:bCs/>
          <w:sz w:val="22"/>
        </w:rPr>
        <w:t xml:space="preserve"> - </w:t>
      </w:r>
      <w:r w:rsidR="005B19D9" w:rsidRPr="006644F4">
        <w:rPr>
          <w:b/>
          <w:bCs/>
          <w:sz w:val="22"/>
        </w:rPr>
        <w:t>p</w:t>
      </w:r>
      <w:r w:rsidR="00E535EC" w:rsidRPr="006644F4">
        <w:rPr>
          <w:b/>
          <w:bCs/>
          <w:sz w:val="22"/>
        </w:rPr>
        <w:t>lease select ONE</w:t>
      </w:r>
      <w:r w:rsidRPr="006644F4">
        <w:rPr>
          <w:b/>
          <w:bCs/>
          <w:sz w:val="22"/>
        </w:rPr>
        <w:t xml:space="preserve">) </w:t>
      </w:r>
    </w:p>
    <w:p w14:paraId="3F41EBBA" w14:textId="77777777" w:rsidR="008B022D" w:rsidRPr="006644F4" w:rsidRDefault="008B022D" w:rsidP="00FC5DA5">
      <w:pPr>
        <w:pStyle w:val="NoSpacing"/>
        <w:rPr>
          <w:sz w:val="22"/>
        </w:rPr>
      </w:pPr>
    </w:p>
    <w:p w14:paraId="35BCAADD" w14:textId="26529C72" w:rsidR="00564089" w:rsidRPr="006644F4" w:rsidRDefault="00721812" w:rsidP="00FC5DA5">
      <w:pPr>
        <w:pStyle w:val="NoSpacing"/>
        <w:ind w:left="720" w:hanging="720"/>
        <w:jc w:val="both"/>
        <w:rPr>
          <w:sz w:val="22"/>
        </w:rPr>
      </w:pPr>
      <w:sdt>
        <w:sdtPr>
          <w:rPr>
            <w:sz w:val="22"/>
          </w:rPr>
          <w:id w:val="-140321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089"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FC5DA5" w:rsidRPr="006644F4">
        <w:rPr>
          <w:sz w:val="22"/>
        </w:rPr>
        <w:tab/>
      </w:r>
      <w:r w:rsidR="00564089" w:rsidRPr="006644F4">
        <w:rPr>
          <w:sz w:val="22"/>
        </w:rPr>
        <w:t xml:space="preserve">Biometric Residence Permit (BRP) – </w:t>
      </w:r>
      <w:r w:rsidR="00564089" w:rsidRPr="006644F4">
        <w:rPr>
          <w:color w:val="C00000"/>
          <w:sz w:val="22"/>
        </w:rPr>
        <w:t>Please include a copy of your</w:t>
      </w:r>
      <w:r w:rsidR="00E535EC" w:rsidRPr="006644F4">
        <w:rPr>
          <w:color w:val="C00000"/>
          <w:sz w:val="22"/>
        </w:rPr>
        <w:t xml:space="preserve"> partner's</w:t>
      </w:r>
      <w:r w:rsidR="00564089" w:rsidRPr="006644F4">
        <w:rPr>
          <w:color w:val="C00000"/>
          <w:sz w:val="22"/>
        </w:rPr>
        <w:t xml:space="preserve"> BRP with your application</w:t>
      </w:r>
      <w:r w:rsidR="00564089" w:rsidRPr="006644F4">
        <w:rPr>
          <w:sz w:val="22"/>
        </w:rPr>
        <w:t xml:space="preserve"> - This permit will confirm whether the parent has no recourse to public funds in the remarks section </w:t>
      </w:r>
    </w:p>
    <w:p w14:paraId="4A487E55" w14:textId="5A235034" w:rsidR="00E2422D" w:rsidRPr="006644F4" w:rsidRDefault="00E2422D" w:rsidP="00FC5DA5">
      <w:pPr>
        <w:pStyle w:val="NoSpacing"/>
        <w:ind w:left="720" w:hanging="720"/>
        <w:jc w:val="both"/>
        <w:rPr>
          <w:sz w:val="22"/>
        </w:rPr>
      </w:pPr>
    </w:p>
    <w:p w14:paraId="17C8C61E" w14:textId="5AD75FF9" w:rsidR="00E2422D" w:rsidRPr="006644F4" w:rsidRDefault="00721812" w:rsidP="00FC5DA5">
      <w:pPr>
        <w:pStyle w:val="NoSpacing"/>
        <w:ind w:left="720" w:hanging="720"/>
        <w:jc w:val="both"/>
        <w:rPr>
          <w:color w:val="C00000"/>
          <w:sz w:val="22"/>
        </w:rPr>
      </w:pPr>
      <w:sdt>
        <w:sdtPr>
          <w:rPr>
            <w:sz w:val="22"/>
          </w:rPr>
          <w:id w:val="1722085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22D"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E2422D" w:rsidRPr="006644F4">
        <w:rPr>
          <w:sz w:val="22"/>
        </w:rPr>
        <w:tab/>
        <w:t xml:space="preserve">Application Registration Card (ARC) – </w:t>
      </w:r>
      <w:r w:rsidR="00E2422D" w:rsidRPr="006644F4">
        <w:rPr>
          <w:color w:val="C00000"/>
          <w:sz w:val="22"/>
        </w:rPr>
        <w:t xml:space="preserve">Please include a copy of your partner's ARC </w:t>
      </w:r>
      <w:r w:rsidR="00E2422D" w:rsidRPr="006644F4">
        <w:rPr>
          <w:sz w:val="22"/>
        </w:rPr>
        <w:t>with your application – This card certifies that you are an asylum claimant and can remain in the UK while your claim is pending.</w:t>
      </w:r>
      <w:r w:rsidR="00E2422D" w:rsidRPr="006644F4">
        <w:rPr>
          <w:color w:val="0B0C0C"/>
          <w:sz w:val="22"/>
          <w:shd w:val="clear" w:color="auto" w:fill="FFFFFF"/>
        </w:rPr>
        <w:t xml:space="preserve"> </w:t>
      </w:r>
    </w:p>
    <w:p w14:paraId="077935D7" w14:textId="77777777" w:rsidR="00C544AE" w:rsidRPr="006644F4" w:rsidRDefault="00C544AE" w:rsidP="00FC5DA5">
      <w:pPr>
        <w:pStyle w:val="NoSpacing"/>
        <w:rPr>
          <w:sz w:val="22"/>
        </w:rPr>
      </w:pPr>
    </w:p>
    <w:p w14:paraId="5EF3906D" w14:textId="77777777" w:rsidR="00FC5DA5" w:rsidRPr="006644F4" w:rsidRDefault="00721812" w:rsidP="00FC5DA5">
      <w:pPr>
        <w:pStyle w:val="NoSpacing"/>
        <w:rPr>
          <w:sz w:val="22"/>
        </w:rPr>
      </w:pPr>
      <w:sdt>
        <w:sdtPr>
          <w:rPr>
            <w:sz w:val="22"/>
          </w:rPr>
          <w:id w:val="-93666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089"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FC5DA5" w:rsidRPr="006644F4">
        <w:rPr>
          <w:sz w:val="22"/>
        </w:rPr>
        <w:tab/>
      </w:r>
      <w:r w:rsidR="00564089" w:rsidRPr="006644F4">
        <w:rPr>
          <w:sz w:val="22"/>
        </w:rPr>
        <w:t xml:space="preserve">Share Code - </w:t>
      </w:r>
      <w:r w:rsidR="00564089" w:rsidRPr="006644F4">
        <w:rPr>
          <w:color w:val="C00000"/>
          <w:sz w:val="22"/>
        </w:rPr>
        <w:t xml:space="preserve">Please confirm your </w:t>
      </w:r>
      <w:r w:rsidR="00E535EC" w:rsidRPr="006644F4">
        <w:rPr>
          <w:color w:val="C00000"/>
          <w:sz w:val="22"/>
        </w:rPr>
        <w:t xml:space="preserve">partner's </w:t>
      </w:r>
      <w:r w:rsidR="00564089" w:rsidRPr="006644F4">
        <w:rPr>
          <w:color w:val="C00000"/>
          <w:sz w:val="22"/>
        </w:rPr>
        <w:t xml:space="preserve">share code below </w:t>
      </w:r>
      <w:r w:rsidR="00564089" w:rsidRPr="006644F4">
        <w:rPr>
          <w:sz w:val="22"/>
        </w:rPr>
        <w:t>– This code will</w:t>
      </w:r>
      <w:r w:rsidR="00FC5DA5" w:rsidRPr="006644F4">
        <w:rPr>
          <w:sz w:val="22"/>
        </w:rPr>
        <w:tab/>
      </w:r>
      <w:r w:rsidR="00564089" w:rsidRPr="006644F4">
        <w:rPr>
          <w:sz w:val="22"/>
        </w:rPr>
        <w:t xml:space="preserve">allow us to check Immigration status via the Home Office's Online Immigration </w:t>
      </w:r>
      <w:r w:rsidR="00E535EC" w:rsidRPr="006644F4">
        <w:rPr>
          <w:sz w:val="22"/>
        </w:rPr>
        <w:t xml:space="preserve">      </w:t>
      </w:r>
    </w:p>
    <w:p w14:paraId="72C2AA66" w14:textId="0F54B533" w:rsidR="00371332" w:rsidRPr="006644F4" w:rsidRDefault="00564089" w:rsidP="006644F4">
      <w:pPr>
        <w:pStyle w:val="NoSpacing"/>
        <w:ind w:left="720"/>
        <w:rPr>
          <w:sz w:val="22"/>
        </w:rPr>
      </w:pPr>
      <w:r w:rsidRPr="006644F4">
        <w:rPr>
          <w:sz w:val="22"/>
        </w:rPr>
        <w:t>Checking Services</w:t>
      </w:r>
      <w:r w:rsidR="00A228F4" w:rsidRPr="006644F4">
        <w:rPr>
          <w:sz w:val="22"/>
        </w:rPr>
        <w:t>. For details on how to access your share code please se</w:t>
      </w:r>
      <w:r w:rsidR="000A73F2" w:rsidRPr="006644F4">
        <w:rPr>
          <w:sz w:val="22"/>
        </w:rPr>
        <w:t xml:space="preserve">e </w:t>
      </w:r>
      <w:r w:rsidR="00A228F4" w:rsidRPr="006644F4">
        <w:rPr>
          <w:sz w:val="22"/>
        </w:rPr>
        <w:t xml:space="preserve">information at the end of this application. </w:t>
      </w:r>
    </w:p>
    <w:p w14:paraId="31FE2C04" w14:textId="34B20879" w:rsidR="00564089" w:rsidRPr="006644F4" w:rsidRDefault="003275BD" w:rsidP="00564089">
      <w:pPr>
        <w:pStyle w:val="NoSpacing"/>
        <w:jc w:val="both"/>
        <w:rPr>
          <w:sz w:val="22"/>
        </w:rPr>
      </w:pPr>
      <w:r w:rsidRPr="006644F4">
        <w:rPr>
          <w:b/>
          <w:b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4A5C6D" wp14:editId="7B692BFB">
                <wp:simplePos x="0" y="0"/>
                <wp:positionH relativeFrom="column">
                  <wp:posOffset>1111250</wp:posOffset>
                </wp:positionH>
                <wp:positionV relativeFrom="paragraph">
                  <wp:posOffset>125730</wp:posOffset>
                </wp:positionV>
                <wp:extent cx="4413250" cy="279400"/>
                <wp:effectExtent l="0" t="0" r="25400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31164" w14:textId="77777777" w:rsidR="003275BD" w:rsidRDefault="003275BD" w:rsidP="003275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A5C6D" id="_x0000_s1027" type="#_x0000_t202" style="position:absolute;left:0;text-align:left;margin-left:87.5pt;margin-top:9.9pt;width:347.5pt;height:2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">
                <v:textbox>
                  <w:txbxContent>
                    <w:p w14:paraId="58631164" w14:textId="77777777" w:rsidR="003275BD" w:rsidRDefault="003275BD" w:rsidP="003275BD"/>
                  </w:txbxContent>
                </v:textbox>
                <w10:wrap type="square"/>
              </v:shape>
            </w:pict>
          </mc:Fallback>
        </mc:AlternateContent>
      </w:r>
    </w:p>
    <w:p w14:paraId="7EEB57E9" w14:textId="6FDAB72C" w:rsidR="00564089" w:rsidRPr="006644F4" w:rsidRDefault="00564089" w:rsidP="00564089">
      <w:pPr>
        <w:pStyle w:val="NoSpacing"/>
        <w:jc w:val="both"/>
        <w:rPr>
          <w:b/>
          <w:bCs/>
          <w:sz w:val="22"/>
        </w:rPr>
      </w:pPr>
      <w:r w:rsidRPr="006644F4">
        <w:rPr>
          <w:b/>
          <w:bCs/>
          <w:sz w:val="22"/>
        </w:rPr>
        <w:t xml:space="preserve">Share Code </w:t>
      </w:r>
      <w:r w:rsidRPr="006644F4">
        <w:rPr>
          <w:b/>
          <w:bCs/>
          <w:sz w:val="22"/>
        </w:rPr>
        <w:softHyphen/>
      </w:r>
      <w:r w:rsidRPr="006644F4">
        <w:rPr>
          <w:b/>
          <w:bCs/>
          <w:sz w:val="22"/>
        </w:rPr>
        <w:softHyphen/>
      </w:r>
      <w:r w:rsidRPr="006644F4">
        <w:rPr>
          <w:b/>
          <w:bCs/>
          <w:sz w:val="22"/>
        </w:rPr>
        <w:softHyphen/>
        <w:t xml:space="preserve">: </w:t>
      </w:r>
    </w:p>
    <w:p w14:paraId="25988A45" w14:textId="423408AA" w:rsidR="00564089" w:rsidRDefault="00564089" w:rsidP="00564089">
      <w:pPr>
        <w:pStyle w:val="NoSpacing"/>
      </w:pPr>
    </w:p>
    <w:p w14:paraId="387D6AF9" w14:textId="182864ED" w:rsidR="00D33B6D" w:rsidRPr="00D33B6D" w:rsidRDefault="006C4F8C" w:rsidP="00D33B6D">
      <w:pPr>
        <w:pStyle w:val="Heading1"/>
        <w:jc w:val="both"/>
      </w:pPr>
      <w:r>
        <w:t xml:space="preserve">Section 4 – Evidence of Income </w:t>
      </w:r>
    </w:p>
    <w:p w14:paraId="2FA26F5E" w14:textId="6963E60D" w:rsidR="006C4F8C" w:rsidRPr="006644F4" w:rsidRDefault="006C4F8C" w:rsidP="00586605">
      <w:pPr>
        <w:pStyle w:val="NoSpacing"/>
        <w:jc w:val="both"/>
        <w:rPr>
          <w:sz w:val="22"/>
        </w:rPr>
      </w:pPr>
      <w:r w:rsidRPr="006644F4">
        <w:rPr>
          <w:sz w:val="22"/>
        </w:rPr>
        <w:t xml:space="preserve">To be eligible for </w:t>
      </w:r>
      <w:r w:rsidR="00060532" w:rsidRPr="006644F4">
        <w:rPr>
          <w:sz w:val="22"/>
        </w:rPr>
        <w:t>a funded 2 year old place</w:t>
      </w:r>
      <w:r w:rsidRPr="006644F4">
        <w:rPr>
          <w:sz w:val="22"/>
        </w:rPr>
        <w:t>, your families’ annual household income must be no higher than the following:</w:t>
      </w:r>
    </w:p>
    <w:p w14:paraId="38755820" w14:textId="77777777" w:rsidR="006C4F8C" w:rsidRPr="006644F4" w:rsidRDefault="006C4F8C" w:rsidP="00586605">
      <w:pPr>
        <w:pStyle w:val="NoSpacing"/>
        <w:jc w:val="both"/>
        <w:rPr>
          <w:sz w:val="22"/>
        </w:rPr>
      </w:pPr>
    </w:p>
    <w:p w14:paraId="05974311" w14:textId="4D01C5B7" w:rsidR="006C4F8C" w:rsidRPr="006644F4" w:rsidRDefault="006C4F8C" w:rsidP="00586605">
      <w:pPr>
        <w:pStyle w:val="NoSpacing"/>
        <w:numPr>
          <w:ilvl w:val="0"/>
          <w:numId w:val="13"/>
        </w:numPr>
        <w:jc w:val="both"/>
        <w:rPr>
          <w:sz w:val="22"/>
        </w:rPr>
      </w:pPr>
      <w:r w:rsidRPr="006644F4">
        <w:rPr>
          <w:sz w:val="22"/>
        </w:rPr>
        <w:t xml:space="preserve">£26,500 for families </w:t>
      </w:r>
      <w:r w:rsidR="00601EA9" w:rsidRPr="006644F4">
        <w:rPr>
          <w:sz w:val="22"/>
        </w:rPr>
        <w:t xml:space="preserve">living </w:t>
      </w:r>
      <w:r w:rsidRPr="006644F4">
        <w:rPr>
          <w:sz w:val="22"/>
        </w:rPr>
        <w:t>outside of London with one child</w:t>
      </w:r>
    </w:p>
    <w:p w14:paraId="16F49575" w14:textId="36FF4EB9" w:rsidR="006C4F8C" w:rsidRPr="006644F4" w:rsidRDefault="006C4F8C" w:rsidP="00586605">
      <w:pPr>
        <w:pStyle w:val="NoSpacing"/>
        <w:numPr>
          <w:ilvl w:val="0"/>
          <w:numId w:val="13"/>
        </w:numPr>
        <w:jc w:val="both"/>
        <w:rPr>
          <w:sz w:val="22"/>
        </w:rPr>
      </w:pPr>
      <w:r w:rsidRPr="006644F4">
        <w:rPr>
          <w:sz w:val="22"/>
        </w:rPr>
        <w:t xml:space="preserve">£30,600 for families </w:t>
      </w:r>
      <w:r w:rsidR="00601EA9" w:rsidRPr="006644F4">
        <w:rPr>
          <w:sz w:val="22"/>
        </w:rPr>
        <w:t xml:space="preserve">living </w:t>
      </w:r>
      <w:r w:rsidRPr="006644F4">
        <w:rPr>
          <w:sz w:val="22"/>
        </w:rPr>
        <w:t xml:space="preserve">outside of London with two or more children </w:t>
      </w:r>
    </w:p>
    <w:p w14:paraId="6EE5432D" w14:textId="77777777" w:rsidR="00070D21" w:rsidRPr="006644F4" w:rsidRDefault="00070D21" w:rsidP="00586605">
      <w:pPr>
        <w:pStyle w:val="NoSpacing"/>
        <w:jc w:val="both"/>
        <w:rPr>
          <w:sz w:val="22"/>
        </w:rPr>
      </w:pPr>
    </w:p>
    <w:p w14:paraId="704B915C" w14:textId="0CB09F8B" w:rsidR="006C4F8C" w:rsidRPr="006644F4" w:rsidRDefault="006C4F8C" w:rsidP="00586605">
      <w:pPr>
        <w:pStyle w:val="NoSpacing"/>
        <w:jc w:val="both"/>
        <w:rPr>
          <w:sz w:val="22"/>
        </w:rPr>
      </w:pPr>
      <w:r w:rsidRPr="006644F4">
        <w:rPr>
          <w:sz w:val="22"/>
        </w:rPr>
        <w:t xml:space="preserve">This includes any wider income or support you may or your partner (if you have one) may be receiving in addition to any earnings from employment. </w:t>
      </w:r>
    </w:p>
    <w:p w14:paraId="33E46B44" w14:textId="77777777" w:rsidR="00070D21" w:rsidRPr="006644F4" w:rsidRDefault="00070D21" w:rsidP="006C4F8C">
      <w:pPr>
        <w:pStyle w:val="NoSpacing"/>
        <w:jc w:val="both"/>
        <w:rPr>
          <w:sz w:val="22"/>
        </w:rPr>
      </w:pPr>
    </w:p>
    <w:p w14:paraId="7A7F1014" w14:textId="4D3FF5D4" w:rsidR="006B0F82" w:rsidRPr="006644F4" w:rsidRDefault="00B54C52" w:rsidP="006B0F82">
      <w:pPr>
        <w:pStyle w:val="NoSpacing"/>
        <w:rPr>
          <w:b/>
          <w:bCs/>
          <w:sz w:val="22"/>
        </w:rPr>
      </w:pPr>
      <w:r w:rsidRPr="006644F4">
        <w:rPr>
          <w:b/>
          <w:bCs/>
          <w:sz w:val="22"/>
        </w:rPr>
        <w:t>4.1</w:t>
      </w:r>
      <w:r w:rsidR="006B0F82" w:rsidRPr="006644F4">
        <w:rPr>
          <w:b/>
          <w:bCs/>
          <w:sz w:val="22"/>
        </w:rPr>
        <w:tab/>
      </w:r>
      <w:r w:rsidR="006C4F8C" w:rsidRPr="006644F4">
        <w:rPr>
          <w:b/>
          <w:bCs/>
          <w:sz w:val="22"/>
        </w:rPr>
        <w:t>Are you employed?</w:t>
      </w:r>
    </w:p>
    <w:p w14:paraId="3E58A73C" w14:textId="77777777" w:rsidR="006B0F82" w:rsidRPr="006644F4" w:rsidRDefault="006B0F82" w:rsidP="006B0F82">
      <w:pPr>
        <w:pStyle w:val="NoSpacing"/>
        <w:rPr>
          <w:sz w:val="22"/>
        </w:rPr>
      </w:pPr>
    </w:p>
    <w:p w14:paraId="5DC8785B" w14:textId="429F155D" w:rsidR="006B0F82" w:rsidRPr="006644F4" w:rsidRDefault="00721812" w:rsidP="006B0F82">
      <w:pPr>
        <w:pStyle w:val="NoSpacing"/>
        <w:rPr>
          <w:sz w:val="22"/>
        </w:rPr>
      </w:pPr>
      <w:sdt>
        <w:sdtPr>
          <w:rPr>
            <w:sz w:val="22"/>
          </w:rPr>
          <w:id w:val="412293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F82"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6B0F82" w:rsidRPr="006644F4">
        <w:rPr>
          <w:sz w:val="22"/>
        </w:rPr>
        <w:tab/>
        <w:t xml:space="preserve">Yes </w:t>
      </w:r>
    </w:p>
    <w:p w14:paraId="6EBE1665" w14:textId="77777777" w:rsidR="006B0F82" w:rsidRPr="006644F4" w:rsidRDefault="00721812" w:rsidP="006B0F82">
      <w:pPr>
        <w:pStyle w:val="NoSpacing"/>
        <w:rPr>
          <w:sz w:val="22"/>
        </w:rPr>
      </w:pPr>
      <w:sdt>
        <w:sdtPr>
          <w:rPr>
            <w:sz w:val="22"/>
          </w:rPr>
          <w:id w:val="-1512679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F82"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6B0F82" w:rsidRPr="006644F4">
        <w:rPr>
          <w:sz w:val="22"/>
        </w:rPr>
        <w:tab/>
        <w:t xml:space="preserve">No </w:t>
      </w:r>
    </w:p>
    <w:p w14:paraId="11717D40" w14:textId="77777777" w:rsidR="00A01800" w:rsidRPr="006644F4" w:rsidRDefault="00A01800" w:rsidP="00371332">
      <w:pPr>
        <w:pStyle w:val="NoSpacing"/>
        <w:rPr>
          <w:sz w:val="22"/>
        </w:rPr>
      </w:pPr>
    </w:p>
    <w:p w14:paraId="7552D06C" w14:textId="5791CB27" w:rsidR="00A01800" w:rsidRPr="006644F4" w:rsidRDefault="00A01800" w:rsidP="006B0F82">
      <w:pPr>
        <w:pStyle w:val="NoSpacing"/>
        <w:ind w:left="720" w:hanging="720"/>
        <w:jc w:val="both"/>
        <w:rPr>
          <w:color w:val="C00000"/>
          <w:sz w:val="22"/>
        </w:rPr>
      </w:pPr>
      <w:r w:rsidRPr="006644F4">
        <w:rPr>
          <w:b/>
          <w:bCs/>
          <w:sz w:val="22"/>
        </w:rPr>
        <w:t>4.2</w:t>
      </w:r>
      <w:r w:rsidR="006B0F82" w:rsidRPr="006644F4">
        <w:rPr>
          <w:b/>
          <w:bCs/>
          <w:sz w:val="22"/>
        </w:rPr>
        <w:tab/>
      </w:r>
      <w:r w:rsidRPr="006644F4">
        <w:rPr>
          <w:b/>
          <w:bCs/>
          <w:sz w:val="22"/>
        </w:rPr>
        <w:t xml:space="preserve">Evidence of your income and savings - </w:t>
      </w:r>
      <w:r w:rsidRPr="006644F4">
        <w:rPr>
          <w:color w:val="C00000"/>
          <w:sz w:val="22"/>
        </w:rPr>
        <w:t xml:space="preserve">Please include a copy of your evidence (if applicable) with your application. </w:t>
      </w:r>
    </w:p>
    <w:p w14:paraId="1EA1C251" w14:textId="77777777" w:rsidR="00371332" w:rsidRPr="006644F4" w:rsidRDefault="00371332" w:rsidP="00371332">
      <w:pPr>
        <w:pStyle w:val="NoSpacing"/>
        <w:ind w:left="720" w:hanging="720"/>
        <w:rPr>
          <w:color w:val="C00000"/>
          <w:sz w:val="22"/>
        </w:rPr>
      </w:pPr>
    </w:p>
    <w:p w14:paraId="0512A78A" w14:textId="5F9DEE3C" w:rsidR="00A01800" w:rsidRPr="006644F4" w:rsidRDefault="00721812" w:rsidP="00371332">
      <w:pPr>
        <w:pStyle w:val="NoSpacing"/>
        <w:rPr>
          <w:sz w:val="22"/>
        </w:rPr>
      </w:pPr>
      <w:sdt>
        <w:sdtPr>
          <w:rPr>
            <w:sz w:val="22"/>
          </w:rPr>
          <w:id w:val="34706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F82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B0F82" w:rsidRPr="006644F4">
        <w:rPr>
          <w:sz w:val="22"/>
        </w:rPr>
        <w:tab/>
      </w:r>
      <w:r w:rsidR="00A01800" w:rsidRPr="006644F4">
        <w:rPr>
          <w:sz w:val="22"/>
        </w:rPr>
        <w:t xml:space="preserve">Bank statement </w:t>
      </w:r>
    </w:p>
    <w:p w14:paraId="37B2069D" w14:textId="61AF401E" w:rsidR="00A01800" w:rsidRPr="006644F4" w:rsidRDefault="00721812" w:rsidP="00371332">
      <w:pPr>
        <w:pStyle w:val="NoSpacing"/>
        <w:rPr>
          <w:sz w:val="22"/>
        </w:rPr>
      </w:pPr>
      <w:sdt>
        <w:sdtPr>
          <w:rPr>
            <w:sz w:val="22"/>
          </w:rPr>
          <w:id w:val="-2097781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BE7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B0F82" w:rsidRPr="006644F4">
        <w:rPr>
          <w:sz w:val="22"/>
        </w:rPr>
        <w:tab/>
      </w:r>
      <w:r w:rsidR="00A01800" w:rsidRPr="006644F4">
        <w:rPr>
          <w:sz w:val="22"/>
        </w:rPr>
        <w:t xml:space="preserve">Letter from your bank </w:t>
      </w:r>
    </w:p>
    <w:p w14:paraId="43B498B1" w14:textId="24C69B6A" w:rsidR="00A01800" w:rsidRPr="006644F4" w:rsidRDefault="00721812" w:rsidP="00371332">
      <w:pPr>
        <w:pStyle w:val="NoSpacing"/>
        <w:rPr>
          <w:sz w:val="22"/>
        </w:rPr>
      </w:pPr>
      <w:sdt>
        <w:sdtPr>
          <w:rPr>
            <w:sz w:val="22"/>
          </w:rPr>
          <w:id w:val="-985934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BE7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F2BE7" w:rsidRPr="006644F4">
        <w:rPr>
          <w:sz w:val="22"/>
        </w:rPr>
        <w:t xml:space="preserve"> </w:t>
      </w:r>
      <w:r w:rsidR="00DF2BE7" w:rsidRPr="006644F4">
        <w:rPr>
          <w:sz w:val="22"/>
        </w:rPr>
        <w:tab/>
      </w:r>
      <w:r w:rsidR="00A01800" w:rsidRPr="006644F4">
        <w:rPr>
          <w:sz w:val="22"/>
        </w:rPr>
        <w:t xml:space="preserve">Letter from your employer </w:t>
      </w:r>
    </w:p>
    <w:p w14:paraId="0252881C" w14:textId="1CE1C294" w:rsidR="00A01800" w:rsidRPr="006644F4" w:rsidRDefault="00721812" w:rsidP="00371332">
      <w:pPr>
        <w:pStyle w:val="NoSpacing"/>
        <w:rPr>
          <w:sz w:val="22"/>
        </w:rPr>
      </w:pPr>
      <w:sdt>
        <w:sdtPr>
          <w:rPr>
            <w:sz w:val="22"/>
          </w:rPr>
          <w:id w:val="-460736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BE7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F2BE7" w:rsidRPr="006644F4">
        <w:rPr>
          <w:sz w:val="22"/>
        </w:rPr>
        <w:t xml:space="preserve"> </w:t>
      </w:r>
      <w:r w:rsidR="00DF2BE7" w:rsidRPr="006644F4">
        <w:rPr>
          <w:sz w:val="22"/>
        </w:rPr>
        <w:tab/>
      </w:r>
      <w:r w:rsidR="00A01800" w:rsidRPr="006644F4">
        <w:rPr>
          <w:sz w:val="22"/>
        </w:rPr>
        <w:t xml:space="preserve">Letter from the Local Authority confirming support </w:t>
      </w:r>
    </w:p>
    <w:p w14:paraId="333C4A6D" w14:textId="5C2C6A0D" w:rsidR="00A01800" w:rsidRPr="006644F4" w:rsidRDefault="00721812" w:rsidP="00371332">
      <w:pPr>
        <w:pStyle w:val="NoSpacing"/>
        <w:rPr>
          <w:sz w:val="22"/>
        </w:rPr>
      </w:pPr>
      <w:sdt>
        <w:sdtPr>
          <w:rPr>
            <w:sz w:val="22"/>
          </w:rPr>
          <w:id w:val="937721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BE7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F2BE7" w:rsidRPr="006644F4">
        <w:rPr>
          <w:sz w:val="22"/>
        </w:rPr>
        <w:t xml:space="preserve"> </w:t>
      </w:r>
      <w:r w:rsidR="00DF2BE7" w:rsidRPr="006644F4">
        <w:rPr>
          <w:sz w:val="22"/>
        </w:rPr>
        <w:tab/>
      </w:r>
      <w:r w:rsidR="00A01800" w:rsidRPr="006644F4">
        <w:rPr>
          <w:sz w:val="22"/>
        </w:rPr>
        <w:t xml:space="preserve">P60 </w:t>
      </w:r>
    </w:p>
    <w:p w14:paraId="2B00108B" w14:textId="1F30BFBD" w:rsidR="00A01800" w:rsidRPr="006644F4" w:rsidRDefault="00721812" w:rsidP="00371332">
      <w:pPr>
        <w:pStyle w:val="NoSpacing"/>
        <w:rPr>
          <w:sz w:val="22"/>
        </w:rPr>
      </w:pPr>
      <w:sdt>
        <w:sdtPr>
          <w:rPr>
            <w:sz w:val="22"/>
          </w:rPr>
          <w:id w:val="1574617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BE7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F2BE7" w:rsidRPr="006644F4">
        <w:rPr>
          <w:sz w:val="22"/>
        </w:rPr>
        <w:t xml:space="preserve"> </w:t>
      </w:r>
      <w:r w:rsidR="00DF2BE7" w:rsidRPr="006644F4">
        <w:rPr>
          <w:sz w:val="22"/>
        </w:rPr>
        <w:tab/>
      </w:r>
      <w:r w:rsidR="00A01800" w:rsidRPr="006644F4">
        <w:rPr>
          <w:sz w:val="22"/>
        </w:rPr>
        <w:t xml:space="preserve">Payslip </w:t>
      </w:r>
    </w:p>
    <w:p w14:paraId="3C875FEA" w14:textId="6A4262F6" w:rsidR="00A01800" w:rsidRPr="006644F4" w:rsidRDefault="00721812" w:rsidP="00371332">
      <w:pPr>
        <w:pStyle w:val="NoSpacing"/>
        <w:rPr>
          <w:b/>
          <w:bCs/>
          <w:sz w:val="22"/>
        </w:rPr>
      </w:pPr>
      <w:sdt>
        <w:sdtPr>
          <w:rPr>
            <w:sz w:val="22"/>
          </w:rPr>
          <w:id w:val="148374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BE7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F2BE7" w:rsidRPr="006644F4">
        <w:rPr>
          <w:sz w:val="22"/>
        </w:rPr>
        <w:t xml:space="preserve"> </w:t>
      </w:r>
      <w:r w:rsidR="00DF2BE7" w:rsidRPr="006644F4">
        <w:rPr>
          <w:sz w:val="22"/>
        </w:rPr>
        <w:tab/>
      </w:r>
      <w:r w:rsidR="00A01800" w:rsidRPr="006644F4">
        <w:rPr>
          <w:sz w:val="22"/>
        </w:rPr>
        <w:t xml:space="preserve">Other – </w:t>
      </w:r>
      <w:r w:rsidR="00A01800" w:rsidRPr="006644F4">
        <w:rPr>
          <w:b/>
          <w:bCs/>
          <w:sz w:val="22"/>
        </w:rPr>
        <w:t xml:space="preserve">Please specify: </w:t>
      </w:r>
    </w:p>
    <w:p w14:paraId="605CED63" w14:textId="73EABE7A" w:rsidR="00EE71D4" w:rsidRPr="006644F4" w:rsidRDefault="00721812" w:rsidP="00371332">
      <w:pPr>
        <w:pStyle w:val="NoSpacing"/>
        <w:rPr>
          <w:b/>
          <w:bCs/>
          <w:sz w:val="22"/>
        </w:rPr>
      </w:pPr>
      <w:sdt>
        <w:sdtPr>
          <w:rPr>
            <w:sz w:val="22"/>
          </w:rPr>
          <w:id w:val="-80377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1D4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EE71D4" w:rsidRPr="006644F4">
        <w:rPr>
          <w:sz w:val="22"/>
        </w:rPr>
        <w:tab/>
        <w:t xml:space="preserve">Not applicable </w:t>
      </w:r>
    </w:p>
    <w:p w14:paraId="4E42D784" w14:textId="77777777" w:rsidR="00A01800" w:rsidRPr="006644F4" w:rsidRDefault="00A01800" w:rsidP="006C4F8C">
      <w:pPr>
        <w:pStyle w:val="NoSpacing"/>
        <w:rPr>
          <w:sz w:val="22"/>
        </w:rPr>
      </w:pPr>
    </w:p>
    <w:p w14:paraId="1BD22FFA" w14:textId="375A7E49" w:rsidR="00A01800" w:rsidRPr="006644F4" w:rsidRDefault="00A01800" w:rsidP="00DF2BE7">
      <w:pPr>
        <w:pStyle w:val="NoSpacing"/>
        <w:rPr>
          <w:b/>
          <w:bCs/>
          <w:sz w:val="22"/>
        </w:rPr>
      </w:pPr>
      <w:r w:rsidRPr="006644F4">
        <w:rPr>
          <w:b/>
          <w:bCs/>
          <w:sz w:val="22"/>
        </w:rPr>
        <w:t>4.3</w:t>
      </w:r>
      <w:r w:rsidRPr="006644F4">
        <w:rPr>
          <w:b/>
          <w:bCs/>
          <w:sz w:val="22"/>
        </w:rPr>
        <w:tab/>
        <w:t>Is your partner (if applicable) employed?</w:t>
      </w:r>
    </w:p>
    <w:p w14:paraId="403B7D33" w14:textId="77777777" w:rsidR="00A01800" w:rsidRPr="006644F4" w:rsidRDefault="00A01800" w:rsidP="00DF2BE7">
      <w:pPr>
        <w:pStyle w:val="NoSpacing"/>
        <w:rPr>
          <w:sz w:val="22"/>
        </w:rPr>
      </w:pPr>
    </w:p>
    <w:p w14:paraId="69874C6E" w14:textId="3CC23A78" w:rsidR="00A01800" w:rsidRPr="006644F4" w:rsidRDefault="00721812" w:rsidP="00DF2BE7">
      <w:pPr>
        <w:pStyle w:val="NoSpacing"/>
        <w:rPr>
          <w:sz w:val="22"/>
        </w:rPr>
      </w:pPr>
      <w:sdt>
        <w:sdtPr>
          <w:rPr>
            <w:sz w:val="22"/>
          </w:rPr>
          <w:id w:val="-45981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800"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DF2BE7" w:rsidRPr="006644F4">
        <w:rPr>
          <w:sz w:val="22"/>
        </w:rPr>
        <w:tab/>
      </w:r>
      <w:r w:rsidR="00A01800" w:rsidRPr="006644F4">
        <w:rPr>
          <w:sz w:val="22"/>
        </w:rPr>
        <w:t xml:space="preserve">Yes </w:t>
      </w:r>
    </w:p>
    <w:p w14:paraId="068C0429" w14:textId="576CE0FD" w:rsidR="00A01800" w:rsidRPr="006644F4" w:rsidRDefault="00721812" w:rsidP="00DF2BE7">
      <w:pPr>
        <w:pStyle w:val="NoSpacing"/>
        <w:rPr>
          <w:sz w:val="22"/>
        </w:rPr>
      </w:pPr>
      <w:sdt>
        <w:sdtPr>
          <w:rPr>
            <w:sz w:val="22"/>
          </w:rPr>
          <w:id w:val="-1926872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800"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DF2BE7" w:rsidRPr="006644F4">
        <w:rPr>
          <w:sz w:val="22"/>
        </w:rPr>
        <w:tab/>
      </w:r>
      <w:r w:rsidR="00A01800" w:rsidRPr="006644F4">
        <w:rPr>
          <w:sz w:val="22"/>
        </w:rPr>
        <w:t xml:space="preserve">No </w:t>
      </w:r>
    </w:p>
    <w:p w14:paraId="44885776" w14:textId="766BC047" w:rsidR="00A01800" w:rsidRPr="006644F4" w:rsidRDefault="00721812" w:rsidP="00DF2BE7">
      <w:pPr>
        <w:pStyle w:val="NoSpacing"/>
        <w:rPr>
          <w:sz w:val="22"/>
        </w:rPr>
      </w:pPr>
      <w:sdt>
        <w:sdtPr>
          <w:rPr>
            <w:sz w:val="22"/>
          </w:rPr>
          <w:id w:val="-1499953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800"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DF2BE7" w:rsidRPr="006644F4">
        <w:rPr>
          <w:sz w:val="22"/>
        </w:rPr>
        <w:tab/>
      </w:r>
      <w:r w:rsidR="00A01800" w:rsidRPr="006644F4">
        <w:rPr>
          <w:sz w:val="22"/>
        </w:rPr>
        <w:t xml:space="preserve">Not applicable </w:t>
      </w:r>
    </w:p>
    <w:p w14:paraId="2A0D8D9E" w14:textId="77777777" w:rsidR="00A01800" w:rsidRPr="006644F4" w:rsidRDefault="00A01800" w:rsidP="00A01800">
      <w:pPr>
        <w:pStyle w:val="NoSpacing"/>
        <w:rPr>
          <w:sz w:val="22"/>
        </w:rPr>
      </w:pPr>
    </w:p>
    <w:p w14:paraId="2959E667" w14:textId="059158D0" w:rsidR="00A01800" w:rsidRPr="006644F4" w:rsidRDefault="00A01800" w:rsidP="00DF2BE7">
      <w:pPr>
        <w:pStyle w:val="NoSpacing"/>
        <w:ind w:left="720" w:hanging="720"/>
        <w:jc w:val="both"/>
        <w:rPr>
          <w:sz w:val="22"/>
        </w:rPr>
      </w:pPr>
      <w:r w:rsidRPr="006644F4">
        <w:rPr>
          <w:b/>
          <w:bCs/>
          <w:sz w:val="22"/>
        </w:rPr>
        <w:t>4.4</w:t>
      </w:r>
      <w:r w:rsidRPr="006644F4">
        <w:rPr>
          <w:b/>
          <w:bCs/>
          <w:sz w:val="22"/>
        </w:rPr>
        <w:tab/>
        <w:t xml:space="preserve">Evidence of your partner's income and savings - </w:t>
      </w:r>
      <w:r w:rsidRPr="006644F4">
        <w:rPr>
          <w:color w:val="C00000"/>
          <w:sz w:val="22"/>
        </w:rPr>
        <w:t xml:space="preserve">Please include a copy of your </w:t>
      </w:r>
      <w:r w:rsidR="004D5BAF" w:rsidRPr="006644F4">
        <w:rPr>
          <w:color w:val="C00000"/>
          <w:sz w:val="22"/>
        </w:rPr>
        <w:t xml:space="preserve">partner's </w:t>
      </w:r>
      <w:r w:rsidRPr="006644F4">
        <w:rPr>
          <w:color w:val="C00000"/>
          <w:sz w:val="22"/>
        </w:rPr>
        <w:t xml:space="preserve">evidence (if applicable) with your application. </w:t>
      </w:r>
    </w:p>
    <w:p w14:paraId="5792FA84" w14:textId="77777777" w:rsidR="00DF2BE7" w:rsidRPr="006644F4" w:rsidRDefault="00DF2BE7" w:rsidP="00DF2BE7">
      <w:pPr>
        <w:pStyle w:val="NoSpacing"/>
        <w:rPr>
          <w:sz w:val="22"/>
        </w:rPr>
      </w:pPr>
    </w:p>
    <w:p w14:paraId="78E8CAD1" w14:textId="45AE2C57" w:rsidR="00A01800" w:rsidRPr="006644F4" w:rsidRDefault="00721812" w:rsidP="00A01800">
      <w:pPr>
        <w:pStyle w:val="NoSpacing"/>
        <w:rPr>
          <w:sz w:val="22"/>
        </w:rPr>
      </w:pPr>
      <w:sdt>
        <w:sdtPr>
          <w:rPr>
            <w:sz w:val="22"/>
          </w:rPr>
          <w:id w:val="607394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BAF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D5BAF" w:rsidRPr="006644F4">
        <w:rPr>
          <w:sz w:val="22"/>
        </w:rPr>
        <w:t xml:space="preserve"> </w:t>
      </w:r>
      <w:r w:rsidR="004D5BAF" w:rsidRPr="006644F4">
        <w:rPr>
          <w:sz w:val="22"/>
        </w:rPr>
        <w:tab/>
      </w:r>
      <w:r w:rsidR="00A01800" w:rsidRPr="006644F4">
        <w:rPr>
          <w:sz w:val="22"/>
        </w:rPr>
        <w:t xml:space="preserve">Bank statement </w:t>
      </w:r>
    </w:p>
    <w:p w14:paraId="15B9A61F" w14:textId="6541E240" w:rsidR="00A01800" w:rsidRPr="006644F4" w:rsidRDefault="00721812" w:rsidP="00A01800">
      <w:pPr>
        <w:pStyle w:val="NoSpacing"/>
        <w:rPr>
          <w:sz w:val="22"/>
        </w:rPr>
      </w:pPr>
      <w:sdt>
        <w:sdtPr>
          <w:rPr>
            <w:sz w:val="22"/>
          </w:rPr>
          <w:id w:val="-81410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BAF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D5BAF" w:rsidRPr="006644F4">
        <w:rPr>
          <w:sz w:val="22"/>
        </w:rPr>
        <w:t xml:space="preserve"> </w:t>
      </w:r>
      <w:r w:rsidR="004D5BAF" w:rsidRPr="006644F4">
        <w:rPr>
          <w:sz w:val="22"/>
        </w:rPr>
        <w:tab/>
      </w:r>
      <w:r w:rsidR="00A01800" w:rsidRPr="006644F4">
        <w:rPr>
          <w:sz w:val="22"/>
        </w:rPr>
        <w:t xml:space="preserve">Letter from your bank </w:t>
      </w:r>
    </w:p>
    <w:p w14:paraId="0E269FD9" w14:textId="01E8E545" w:rsidR="00A01800" w:rsidRPr="006644F4" w:rsidRDefault="00721812" w:rsidP="00A01800">
      <w:pPr>
        <w:pStyle w:val="NoSpacing"/>
        <w:rPr>
          <w:sz w:val="22"/>
        </w:rPr>
      </w:pPr>
      <w:sdt>
        <w:sdtPr>
          <w:rPr>
            <w:sz w:val="22"/>
          </w:rPr>
          <w:id w:val="271911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BAF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D5BAF" w:rsidRPr="006644F4">
        <w:rPr>
          <w:sz w:val="22"/>
        </w:rPr>
        <w:t xml:space="preserve"> </w:t>
      </w:r>
      <w:r w:rsidR="004D5BAF" w:rsidRPr="006644F4">
        <w:rPr>
          <w:sz w:val="22"/>
        </w:rPr>
        <w:tab/>
      </w:r>
      <w:r w:rsidR="00A01800" w:rsidRPr="006644F4">
        <w:rPr>
          <w:sz w:val="22"/>
        </w:rPr>
        <w:t xml:space="preserve">Letter from your employer </w:t>
      </w:r>
    </w:p>
    <w:p w14:paraId="7ACEFE3A" w14:textId="4A402556" w:rsidR="00A01800" w:rsidRPr="006644F4" w:rsidRDefault="00721812" w:rsidP="00A01800">
      <w:pPr>
        <w:pStyle w:val="NoSpacing"/>
        <w:rPr>
          <w:sz w:val="22"/>
        </w:rPr>
      </w:pPr>
      <w:sdt>
        <w:sdtPr>
          <w:rPr>
            <w:sz w:val="22"/>
          </w:rPr>
          <w:id w:val="-16206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BAF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D5BAF" w:rsidRPr="006644F4">
        <w:rPr>
          <w:sz w:val="22"/>
        </w:rPr>
        <w:t xml:space="preserve"> </w:t>
      </w:r>
      <w:r w:rsidR="004D5BAF" w:rsidRPr="006644F4">
        <w:rPr>
          <w:sz w:val="22"/>
        </w:rPr>
        <w:tab/>
      </w:r>
      <w:r w:rsidR="00A01800" w:rsidRPr="006644F4">
        <w:rPr>
          <w:sz w:val="22"/>
        </w:rPr>
        <w:t xml:space="preserve">Letter from the Local Authority confirming support </w:t>
      </w:r>
    </w:p>
    <w:p w14:paraId="71FBF253" w14:textId="437B8E33" w:rsidR="00A01800" w:rsidRPr="006644F4" w:rsidRDefault="00721812" w:rsidP="00A01800">
      <w:pPr>
        <w:pStyle w:val="NoSpacing"/>
        <w:rPr>
          <w:sz w:val="22"/>
        </w:rPr>
      </w:pPr>
      <w:sdt>
        <w:sdtPr>
          <w:rPr>
            <w:sz w:val="22"/>
          </w:rPr>
          <w:id w:val="117238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BAF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D5BAF" w:rsidRPr="006644F4">
        <w:rPr>
          <w:sz w:val="22"/>
        </w:rPr>
        <w:t xml:space="preserve"> </w:t>
      </w:r>
      <w:r w:rsidR="004D5BAF" w:rsidRPr="006644F4">
        <w:rPr>
          <w:sz w:val="22"/>
        </w:rPr>
        <w:tab/>
      </w:r>
      <w:r w:rsidR="00A01800" w:rsidRPr="006644F4">
        <w:rPr>
          <w:sz w:val="22"/>
        </w:rPr>
        <w:t xml:space="preserve">P60 </w:t>
      </w:r>
    </w:p>
    <w:p w14:paraId="698C52B6" w14:textId="2160D3E8" w:rsidR="00A01800" w:rsidRPr="006644F4" w:rsidRDefault="00721812" w:rsidP="00A01800">
      <w:pPr>
        <w:pStyle w:val="NoSpacing"/>
        <w:rPr>
          <w:sz w:val="22"/>
        </w:rPr>
      </w:pPr>
      <w:sdt>
        <w:sdtPr>
          <w:rPr>
            <w:sz w:val="22"/>
          </w:rPr>
          <w:id w:val="43880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BAF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D5BAF" w:rsidRPr="006644F4">
        <w:rPr>
          <w:sz w:val="22"/>
        </w:rPr>
        <w:t xml:space="preserve"> </w:t>
      </w:r>
      <w:r w:rsidR="004D5BAF" w:rsidRPr="006644F4">
        <w:rPr>
          <w:sz w:val="22"/>
        </w:rPr>
        <w:tab/>
      </w:r>
      <w:r w:rsidR="00A01800" w:rsidRPr="006644F4">
        <w:rPr>
          <w:sz w:val="22"/>
        </w:rPr>
        <w:t xml:space="preserve">Payslip </w:t>
      </w:r>
    </w:p>
    <w:p w14:paraId="66B3D3BD" w14:textId="5ABF014C" w:rsidR="00330E77" w:rsidRPr="006644F4" w:rsidRDefault="00721812" w:rsidP="00330E77">
      <w:pPr>
        <w:pStyle w:val="NoSpacing"/>
        <w:rPr>
          <w:b/>
          <w:bCs/>
          <w:sz w:val="22"/>
        </w:rPr>
      </w:pPr>
      <w:sdt>
        <w:sdtPr>
          <w:rPr>
            <w:sz w:val="22"/>
          </w:rPr>
          <w:id w:val="1848435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BAF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D5BAF" w:rsidRPr="006644F4">
        <w:rPr>
          <w:sz w:val="22"/>
        </w:rPr>
        <w:t xml:space="preserve"> </w:t>
      </w:r>
      <w:r w:rsidR="004D5BAF" w:rsidRPr="006644F4">
        <w:rPr>
          <w:sz w:val="22"/>
        </w:rPr>
        <w:tab/>
      </w:r>
      <w:r w:rsidR="00A01800" w:rsidRPr="006644F4">
        <w:rPr>
          <w:sz w:val="22"/>
        </w:rPr>
        <w:t xml:space="preserve">Other – </w:t>
      </w:r>
      <w:r w:rsidR="00A01800" w:rsidRPr="006644F4">
        <w:rPr>
          <w:b/>
          <w:bCs/>
          <w:sz w:val="22"/>
        </w:rPr>
        <w:t xml:space="preserve">Please specify: </w:t>
      </w:r>
    </w:p>
    <w:p w14:paraId="2EA65249" w14:textId="54F4E067" w:rsidR="00EE71D4" w:rsidRPr="006644F4" w:rsidRDefault="00721812" w:rsidP="00330E77">
      <w:pPr>
        <w:pStyle w:val="NoSpacing"/>
        <w:rPr>
          <w:sz w:val="22"/>
        </w:rPr>
      </w:pPr>
      <w:sdt>
        <w:sdtPr>
          <w:rPr>
            <w:sz w:val="22"/>
          </w:rPr>
          <w:id w:val="2069767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1D4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EE71D4" w:rsidRPr="006644F4">
        <w:rPr>
          <w:sz w:val="22"/>
        </w:rPr>
        <w:tab/>
        <w:t xml:space="preserve">Not applicable </w:t>
      </w:r>
    </w:p>
    <w:p w14:paraId="3A484635" w14:textId="77777777" w:rsidR="00E2422D" w:rsidRPr="006644F4" w:rsidRDefault="00E2422D" w:rsidP="00E2422D">
      <w:pPr>
        <w:pStyle w:val="NoSpacing"/>
        <w:jc w:val="both"/>
        <w:rPr>
          <w:b/>
          <w:bCs/>
          <w:sz w:val="22"/>
        </w:rPr>
      </w:pPr>
    </w:p>
    <w:p w14:paraId="76FB82FD" w14:textId="083BEB4C" w:rsidR="00D36DC3" w:rsidRPr="006644F4" w:rsidRDefault="00D36DC3" w:rsidP="00E2422D">
      <w:pPr>
        <w:pStyle w:val="NoSpacing"/>
        <w:ind w:left="720" w:hanging="720"/>
        <w:jc w:val="both"/>
        <w:rPr>
          <w:sz w:val="22"/>
        </w:rPr>
      </w:pPr>
      <w:r w:rsidRPr="006644F4">
        <w:rPr>
          <w:b/>
          <w:bCs/>
          <w:sz w:val="22"/>
        </w:rPr>
        <w:t>4.</w:t>
      </w:r>
      <w:r w:rsidR="000B3289" w:rsidRPr="006644F4">
        <w:rPr>
          <w:b/>
          <w:bCs/>
          <w:sz w:val="22"/>
        </w:rPr>
        <w:t>5</w:t>
      </w:r>
      <w:r w:rsidRPr="006644F4">
        <w:rPr>
          <w:b/>
          <w:bCs/>
          <w:sz w:val="22"/>
        </w:rPr>
        <w:tab/>
        <w:t xml:space="preserve">Is </w:t>
      </w:r>
      <w:r w:rsidR="00A01800" w:rsidRPr="006644F4">
        <w:rPr>
          <w:b/>
          <w:bCs/>
          <w:sz w:val="22"/>
        </w:rPr>
        <w:t>the</w:t>
      </w:r>
      <w:r w:rsidRPr="006644F4">
        <w:rPr>
          <w:b/>
          <w:bCs/>
          <w:sz w:val="22"/>
        </w:rPr>
        <w:t xml:space="preserve"> annual household income, including earnings from employment and any wider support you may be receiving, less than the maximum income thresholds listed above?</w:t>
      </w:r>
      <w:r w:rsidR="00E2422D" w:rsidRPr="006644F4">
        <w:rPr>
          <w:b/>
          <w:bCs/>
          <w:sz w:val="22"/>
        </w:rPr>
        <w:t xml:space="preserve"> (</w:t>
      </w:r>
      <w:r w:rsidR="00E2422D" w:rsidRPr="006644F4">
        <w:rPr>
          <w:sz w:val="22"/>
        </w:rPr>
        <w:t xml:space="preserve">£26,500 for families with one child &amp; £30,600 for families with two or more children) </w:t>
      </w:r>
    </w:p>
    <w:p w14:paraId="419C5AC2" w14:textId="77777777" w:rsidR="00E2422D" w:rsidRPr="006644F4" w:rsidRDefault="00E2422D" w:rsidP="00E2422D">
      <w:pPr>
        <w:pStyle w:val="NoSpacing"/>
        <w:ind w:left="720" w:hanging="720"/>
        <w:jc w:val="both"/>
        <w:rPr>
          <w:sz w:val="22"/>
        </w:rPr>
      </w:pPr>
    </w:p>
    <w:p w14:paraId="29DD0D43" w14:textId="6D195B9D" w:rsidR="00D36DC3" w:rsidRPr="006644F4" w:rsidRDefault="00721812" w:rsidP="00D36DC3">
      <w:pPr>
        <w:pStyle w:val="NoSpacing"/>
        <w:rPr>
          <w:sz w:val="22"/>
        </w:rPr>
      </w:pPr>
      <w:sdt>
        <w:sdtPr>
          <w:rPr>
            <w:sz w:val="22"/>
          </w:rPr>
          <w:id w:val="197617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DC3"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6116FE" w:rsidRPr="006644F4">
        <w:rPr>
          <w:sz w:val="22"/>
        </w:rPr>
        <w:tab/>
      </w:r>
      <w:r w:rsidR="00D36DC3" w:rsidRPr="006644F4">
        <w:rPr>
          <w:sz w:val="22"/>
        </w:rPr>
        <w:t>Yes</w:t>
      </w:r>
    </w:p>
    <w:p w14:paraId="30A06D5F" w14:textId="7C4FF4FB" w:rsidR="00A100E3" w:rsidRPr="006644F4" w:rsidRDefault="00721812" w:rsidP="000B3289">
      <w:pPr>
        <w:pStyle w:val="NoSpacing"/>
        <w:rPr>
          <w:sz w:val="22"/>
        </w:rPr>
      </w:pPr>
      <w:sdt>
        <w:sdtPr>
          <w:rPr>
            <w:sz w:val="22"/>
          </w:rPr>
          <w:id w:val="1659497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DC3"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6116FE" w:rsidRPr="006644F4">
        <w:rPr>
          <w:sz w:val="22"/>
        </w:rPr>
        <w:tab/>
      </w:r>
      <w:r w:rsidR="00D36DC3" w:rsidRPr="006644F4">
        <w:rPr>
          <w:sz w:val="22"/>
        </w:rPr>
        <w:t xml:space="preserve">No </w:t>
      </w:r>
    </w:p>
    <w:p w14:paraId="227643F0" w14:textId="77777777" w:rsidR="00E2422D" w:rsidRPr="006644F4" w:rsidRDefault="00E2422D" w:rsidP="000B3289">
      <w:pPr>
        <w:pStyle w:val="NoSpacing"/>
        <w:rPr>
          <w:sz w:val="22"/>
        </w:rPr>
      </w:pPr>
    </w:p>
    <w:p w14:paraId="474FD114" w14:textId="5329641F" w:rsidR="00103E0D" w:rsidRPr="006644F4" w:rsidRDefault="00103E0D" w:rsidP="006116FE">
      <w:pPr>
        <w:pStyle w:val="NoSpacing"/>
        <w:rPr>
          <w:b/>
          <w:bCs/>
          <w:sz w:val="22"/>
        </w:rPr>
      </w:pPr>
      <w:r w:rsidRPr="006644F4">
        <w:rPr>
          <w:b/>
          <w:bCs/>
          <w:sz w:val="22"/>
        </w:rPr>
        <w:t>4.</w:t>
      </w:r>
      <w:r w:rsidR="000B3289" w:rsidRPr="006644F4">
        <w:rPr>
          <w:b/>
          <w:bCs/>
          <w:sz w:val="22"/>
        </w:rPr>
        <w:t>6</w:t>
      </w:r>
      <w:r w:rsidRPr="006644F4">
        <w:rPr>
          <w:b/>
          <w:bCs/>
          <w:sz w:val="22"/>
        </w:rPr>
        <w:tab/>
        <w:t xml:space="preserve">Does your </w:t>
      </w:r>
      <w:r w:rsidR="00044D7F" w:rsidRPr="006644F4">
        <w:rPr>
          <w:b/>
          <w:bCs/>
          <w:sz w:val="22"/>
        </w:rPr>
        <w:t>household</w:t>
      </w:r>
      <w:r w:rsidRPr="006644F4">
        <w:rPr>
          <w:b/>
          <w:bCs/>
          <w:sz w:val="22"/>
        </w:rPr>
        <w:t xml:space="preserve"> have more th</w:t>
      </w:r>
      <w:r w:rsidR="00C81003">
        <w:rPr>
          <w:b/>
          <w:bCs/>
          <w:sz w:val="22"/>
        </w:rPr>
        <w:t>a</w:t>
      </w:r>
      <w:r w:rsidRPr="006644F4">
        <w:rPr>
          <w:b/>
          <w:bCs/>
          <w:sz w:val="22"/>
        </w:rPr>
        <w:t>n £16,000 in savings or investments</w:t>
      </w:r>
    </w:p>
    <w:p w14:paraId="5C14C7E7" w14:textId="77777777" w:rsidR="00103E0D" w:rsidRPr="006644F4" w:rsidRDefault="00103E0D" w:rsidP="006116FE">
      <w:pPr>
        <w:pStyle w:val="NoSpacing"/>
        <w:rPr>
          <w:sz w:val="22"/>
        </w:rPr>
      </w:pPr>
    </w:p>
    <w:p w14:paraId="2445C861" w14:textId="630BC6D0" w:rsidR="00103E0D" w:rsidRPr="006644F4" w:rsidRDefault="00721812" w:rsidP="006116FE">
      <w:pPr>
        <w:pStyle w:val="NoSpacing"/>
        <w:rPr>
          <w:sz w:val="22"/>
        </w:rPr>
      </w:pPr>
      <w:sdt>
        <w:sdtPr>
          <w:rPr>
            <w:sz w:val="22"/>
          </w:rPr>
          <w:id w:val="-54652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E0D"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6116FE" w:rsidRPr="006644F4">
        <w:rPr>
          <w:sz w:val="22"/>
        </w:rPr>
        <w:tab/>
      </w:r>
      <w:r w:rsidR="00103E0D" w:rsidRPr="006644F4">
        <w:rPr>
          <w:sz w:val="22"/>
        </w:rPr>
        <w:t>Yes</w:t>
      </w:r>
    </w:p>
    <w:p w14:paraId="2424F473" w14:textId="3EEBEC05" w:rsidR="00103E0D" w:rsidRPr="006644F4" w:rsidRDefault="00721812" w:rsidP="006116FE">
      <w:pPr>
        <w:pStyle w:val="NoSpacing"/>
        <w:rPr>
          <w:sz w:val="22"/>
        </w:rPr>
      </w:pPr>
      <w:sdt>
        <w:sdtPr>
          <w:rPr>
            <w:sz w:val="22"/>
          </w:rPr>
          <w:id w:val="-98715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E0D" w:rsidRPr="006644F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6116FE" w:rsidRPr="006644F4">
        <w:rPr>
          <w:sz w:val="22"/>
        </w:rPr>
        <w:tab/>
      </w:r>
      <w:r w:rsidR="00103E0D" w:rsidRPr="006644F4">
        <w:rPr>
          <w:sz w:val="22"/>
        </w:rPr>
        <w:t xml:space="preserve">No </w:t>
      </w:r>
    </w:p>
    <w:p w14:paraId="166CB051" w14:textId="1357B344" w:rsidR="006116FE" w:rsidRDefault="004D1A3C" w:rsidP="006116FE">
      <w:pPr>
        <w:pStyle w:val="Heading1"/>
        <w:jc w:val="both"/>
      </w:pPr>
      <w:r>
        <w:t xml:space="preserve">Section 5 – Eligibility Criteria </w:t>
      </w:r>
    </w:p>
    <w:p w14:paraId="555E8873" w14:textId="65844371" w:rsidR="006116FE" w:rsidRPr="006644F4" w:rsidRDefault="004D1A3C" w:rsidP="006116FE">
      <w:pPr>
        <w:pStyle w:val="NoSpacing"/>
        <w:rPr>
          <w:sz w:val="22"/>
        </w:rPr>
      </w:pPr>
      <w:r w:rsidRPr="006644F4">
        <w:rPr>
          <w:sz w:val="22"/>
        </w:rPr>
        <w:t xml:space="preserve">Please confirm which </w:t>
      </w:r>
      <w:r w:rsidR="00B861E6" w:rsidRPr="006644F4">
        <w:rPr>
          <w:sz w:val="22"/>
        </w:rPr>
        <w:t>eligibility</w:t>
      </w:r>
      <w:r w:rsidRPr="006644F4">
        <w:rPr>
          <w:sz w:val="22"/>
        </w:rPr>
        <w:t xml:space="preserve"> </w:t>
      </w:r>
      <w:r w:rsidR="00B861E6" w:rsidRPr="006644F4">
        <w:rPr>
          <w:sz w:val="22"/>
        </w:rPr>
        <w:t xml:space="preserve">criteria you are applying under. </w:t>
      </w:r>
    </w:p>
    <w:p w14:paraId="3B337AA5" w14:textId="77777777" w:rsidR="00F02B04" w:rsidRPr="006644F4" w:rsidRDefault="00F02B04" w:rsidP="006116FE">
      <w:pPr>
        <w:pStyle w:val="NoSpacing"/>
        <w:rPr>
          <w:sz w:val="22"/>
        </w:rPr>
      </w:pPr>
    </w:p>
    <w:p w14:paraId="133AD72C" w14:textId="40BAAAFC" w:rsidR="00371332" w:rsidRPr="006644F4" w:rsidRDefault="00721812" w:rsidP="00D977A4">
      <w:pPr>
        <w:pStyle w:val="NoSpacing"/>
        <w:jc w:val="both"/>
        <w:rPr>
          <w:sz w:val="22"/>
        </w:rPr>
      </w:pPr>
      <w:sdt>
        <w:sdtPr>
          <w:rPr>
            <w:sz w:val="22"/>
          </w:rPr>
          <w:id w:val="69704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6FE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116FE" w:rsidRPr="006644F4">
        <w:rPr>
          <w:sz w:val="22"/>
        </w:rPr>
        <w:t xml:space="preserve"> </w:t>
      </w:r>
      <w:r w:rsidR="006116FE" w:rsidRPr="006644F4">
        <w:rPr>
          <w:sz w:val="22"/>
        </w:rPr>
        <w:tab/>
      </w:r>
      <w:bookmarkStart w:id="2" w:name="_Hlk164845031"/>
      <w:r w:rsidR="00B861E6" w:rsidRPr="006644F4">
        <w:rPr>
          <w:sz w:val="22"/>
        </w:rPr>
        <w:t>Zambrano carers</w:t>
      </w:r>
    </w:p>
    <w:p w14:paraId="074B0718" w14:textId="7027885D" w:rsidR="00B861E6" w:rsidRPr="006644F4" w:rsidRDefault="00721812" w:rsidP="00D977A4">
      <w:pPr>
        <w:pStyle w:val="NoSpacing"/>
        <w:jc w:val="both"/>
        <w:rPr>
          <w:sz w:val="22"/>
        </w:rPr>
      </w:pPr>
      <w:sdt>
        <w:sdtPr>
          <w:rPr>
            <w:sz w:val="22"/>
          </w:rPr>
          <w:id w:val="-1546599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6FE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116FE" w:rsidRPr="006644F4">
        <w:rPr>
          <w:sz w:val="22"/>
        </w:rPr>
        <w:t xml:space="preserve"> </w:t>
      </w:r>
      <w:r w:rsidR="006116FE" w:rsidRPr="006644F4">
        <w:rPr>
          <w:sz w:val="22"/>
        </w:rPr>
        <w:tab/>
        <w:t>F</w:t>
      </w:r>
      <w:r w:rsidR="00B861E6" w:rsidRPr="006644F4">
        <w:rPr>
          <w:sz w:val="22"/>
        </w:rPr>
        <w:t xml:space="preserve">amilies who have no recourse to public funds with a right to remain in the UK </w:t>
      </w:r>
    </w:p>
    <w:p w14:paraId="1F3F9CBE" w14:textId="1958BECE" w:rsidR="00371332" w:rsidRPr="006644F4" w:rsidRDefault="005B42A5" w:rsidP="00D977A4">
      <w:pPr>
        <w:pStyle w:val="NoSpacing"/>
        <w:jc w:val="both"/>
        <w:rPr>
          <w:sz w:val="22"/>
        </w:rPr>
      </w:pPr>
      <w:r w:rsidRPr="006644F4">
        <w:rPr>
          <w:sz w:val="22"/>
        </w:rPr>
        <w:t xml:space="preserve">          </w:t>
      </w:r>
      <w:r w:rsidR="006116FE" w:rsidRPr="006644F4">
        <w:rPr>
          <w:sz w:val="22"/>
        </w:rPr>
        <w:tab/>
      </w:r>
      <w:r w:rsidR="00B861E6" w:rsidRPr="006644F4">
        <w:rPr>
          <w:sz w:val="22"/>
        </w:rPr>
        <w:t>on grounds of private and family life under Article 8 of the European</w:t>
      </w:r>
      <w:r w:rsidR="00D977A4" w:rsidRPr="006644F4">
        <w:rPr>
          <w:sz w:val="22"/>
        </w:rPr>
        <w:tab/>
      </w:r>
      <w:r w:rsidR="00B861E6" w:rsidRPr="006644F4">
        <w:rPr>
          <w:sz w:val="22"/>
        </w:rPr>
        <w:t xml:space="preserve">Convention on Human Rights </w:t>
      </w:r>
    </w:p>
    <w:p w14:paraId="7B01FDEA" w14:textId="71EEB6D0" w:rsidR="00371332" w:rsidRPr="006644F4" w:rsidRDefault="00721812" w:rsidP="00A22A82">
      <w:pPr>
        <w:pStyle w:val="NoSpacing"/>
        <w:ind w:left="720" w:hanging="720"/>
        <w:jc w:val="both"/>
        <w:rPr>
          <w:sz w:val="22"/>
        </w:rPr>
      </w:pPr>
      <w:sdt>
        <w:sdtPr>
          <w:rPr>
            <w:sz w:val="22"/>
          </w:rPr>
          <w:id w:val="14146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7A4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977A4" w:rsidRPr="006644F4">
        <w:rPr>
          <w:sz w:val="22"/>
        </w:rPr>
        <w:t xml:space="preserve"> </w:t>
      </w:r>
      <w:r w:rsidR="00D977A4" w:rsidRPr="006644F4">
        <w:rPr>
          <w:sz w:val="22"/>
        </w:rPr>
        <w:tab/>
        <w:t>F</w:t>
      </w:r>
      <w:r w:rsidR="00B861E6" w:rsidRPr="006644F4">
        <w:rPr>
          <w:sz w:val="22"/>
        </w:rPr>
        <w:t xml:space="preserve">amilies receiving </w:t>
      </w:r>
      <w:r w:rsidR="00A22A82">
        <w:rPr>
          <w:sz w:val="22"/>
        </w:rPr>
        <w:t xml:space="preserve">additional </w:t>
      </w:r>
      <w:r w:rsidR="00B861E6" w:rsidRPr="006644F4">
        <w:rPr>
          <w:sz w:val="22"/>
        </w:rPr>
        <w:t xml:space="preserve">support under Section </w:t>
      </w:r>
      <w:r w:rsidR="00A22A82">
        <w:rPr>
          <w:sz w:val="22"/>
        </w:rPr>
        <w:t>95 or 98 of the Act (known as Part 6 of the Immigration and Asylum Act 1999).</w:t>
      </w:r>
    </w:p>
    <w:p w14:paraId="2F3571AA" w14:textId="75D2BDED" w:rsidR="00371332" w:rsidRPr="006644F4" w:rsidRDefault="00721812" w:rsidP="001B65AC">
      <w:pPr>
        <w:pStyle w:val="NoSpacing"/>
        <w:ind w:left="720" w:hanging="720"/>
        <w:jc w:val="both"/>
        <w:rPr>
          <w:sz w:val="22"/>
        </w:rPr>
      </w:pPr>
      <w:sdt>
        <w:sdtPr>
          <w:rPr>
            <w:sz w:val="22"/>
          </w:rPr>
          <w:id w:val="161771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7A4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977A4" w:rsidRPr="006644F4">
        <w:rPr>
          <w:sz w:val="22"/>
        </w:rPr>
        <w:t xml:space="preserve"> </w:t>
      </w:r>
      <w:r w:rsidR="00D977A4" w:rsidRPr="006644F4">
        <w:rPr>
          <w:sz w:val="22"/>
        </w:rPr>
        <w:tab/>
        <w:t>A</w:t>
      </w:r>
      <w:r w:rsidR="005B42A5" w:rsidRPr="006644F4">
        <w:rPr>
          <w:sz w:val="22"/>
        </w:rPr>
        <w:t xml:space="preserve"> subset of failed asylum seekers supported under Section 4 of the</w:t>
      </w:r>
      <w:r w:rsidR="001B65AC">
        <w:rPr>
          <w:sz w:val="22"/>
        </w:rPr>
        <w:t xml:space="preserve"> </w:t>
      </w:r>
      <w:r w:rsidR="005B42A5" w:rsidRPr="006644F4">
        <w:rPr>
          <w:sz w:val="22"/>
        </w:rPr>
        <w:t>Immigration and Asylum Act 1999</w:t>
      </w:r>
    </w:p>
    <w:p w14:paraId="79A86313" w14:textId="5C34D25D" w:rsidR="00371332" w:rsidRPr="006644F4" w:rsidRDefault="00721812" w:rsidP="00D977A4">
      <w:pPr>
        <w:pStyle w:val="NoSpacing"/>
        <w:jc w:val="both"/>
        <w:rPr>
          <w:sz w:val="22"/>
        </w:rPr>
      </w:pPr>
      <w:sdt>
        <w:sdtPr>
          <w:rPr>
            <w:sz w:val="22"/>
          </w:rPr>
          <w:id w:val="-1596939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7A4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977A4" w:rsidRPr="006644F4">
        <w:rPr>
          <w:sz w:val="22"/>
        </w:rPr>
        <w:t xml:space="preserve"> </w:t>
      </w:r>
      <w:r w:rsidR="00D977A4" w:rsidRPr="006644F4">
        <w:rPr>
          <w:sz w:val="22"/>
        </w:rPr>
        <w:tab/>
      </w:r>
      <w:r w:rsidR="005B42A5" w:rsidRPr="006644F4">
        <w:rPr>
          <w:sz w:val="22"/>
        </w:rPr>
        <w:t>Chen carers</w:t>
      </w:r>
    </w:p>
    <w:p w14:paraId="43276449" w14:textId="77777777" w:rsidR="00D977A4" w:rsidRPr="006644F4" w:rsidRDefault="00721812" w:rsidP="00D977A4">
      <w:pPr>
        <w:pStyle w:val="NoSpacing"/>
        <w:jc w:val="both"/>
        <w:rPr>
          <w:sz w:val="22"/>
        </w:rPr>
      </w:pPr>
      <w:sdt>
        <w:sdtPr>
          <w:rPr>
            <w:sz w:val="22"/>
          </w:rPr>
          <w:id w:val="-158150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7A4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977A4" w:rsidRPr="006644F4">
        <w:rPr>
          <w:sz w:val="22"/>
        </w:rPr>
        <w:t xml:space="preserve"> </w:t>
      </w:r>
      <w:r w:rsidR="00D977A4" w:rsidRPr="006644F4">
        <w:rPr>
          <w:sz w:val="22"/>
        </w:rPr>
        <w:tab/>
        <w:t>F</w:t>
      </w:r>
      <w:r w:rsidR="005B42A5" w:rsidRPr="006644F4">
        <w:rPr>
          <w:sz w:val="22"/>
        </w:rPr>
        <w:t>amilies holding a </w:t>
      </w:r>
      <w:hyperlink r:id="rId11" w:history="1">
        <w:r w:rsidR="005B42A5" w:rsidRPr="006644F4">
          <w:rPr>
            <w:rStyle w:val="Hyperlink"/>
            <w:color w:val="0F0F0F"/>
            <w:sz w:val="22"/>
            <w:u w:val="none"/>
          </w:rPr>
          <w:t>BN(O) passport</w:t>
        </w:r>
      </w:hyperlink>
    </w:p>
    <w:p w14:paraId="5BAEC2E8" w14:textId="2CA3E017" w:rsidR="00B861E6" w:rsidRPr="006644F4" w:rsidRDefault="00721812" w:rsidP="00D977A4">
      <w:pPr>
        <w:pStyle w:val="NoSpacing"/>
        <w:jc w:val="both"/>
        <w:rPr>
          <w:sz w:val="22"/>
        </w:rPr>
      </w:pPr>
      <w:sdt>
        <w:sdtPr>
          <w:rPr>
            <w:sz w:val="22"/>
          </w:rPr>
          <w:id w:val="172693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7A4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977A4" w:rsidRPr="006644F4">
        <w:rPr>
          <w:sz w:val="22"/>
        </w:rPr>
        <w:t xml:space="preserve"> </w:t>
      </w:r>
      <w:r w:rsidR="00D977A4" w:rsidRPr="006644F4">
        <w:rPr>
          <w:sz w:val="22"/>
        </w:rPr>
        <w:tab/>
        <w:t>S</w:t>
      </w:r>
      <w:r w:rsidR="005B42A5" w:rsidRPr="006644F4">
        <w:rPr>
          <w:sz w:val="22"/>
        </w:rPr>
        <w:t>pousal visa holders</w:t>
      </w:r>
    </w:p>
    <w:p w14:paraId="5A782934" w14:textId="609B62EF" w:rsidR="00B861E6" w:rsidRPr="006644F4" w:rsidRDefault="00721812" w:rsidP="00D977A4">
      <w:pPr>
        <w:pStyle w:val="NoSpacing"/>
        <w:jc w:val="both"/>
        <w:rPr>
          <w:sz w:val="22"/>
        </w:rPr>
      </w:pPr>
      <w:sdt>
        <w:sdtPr>
          <w:rPr>
            <w:sz w:val="22"/>
          </w:rPr>
          <w:id w:val="-8692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7A4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977A4" w:rsidRPr="006644F4">
        <w:rPr>
          <w:sz w:val="22"/>
        </w:rPr>
        <w:t xml:space="preserve"> </w:t>
      </w:r>
      <w:r w:rsidR="00D977A4" w:rsidRPr="006644F4">
        <w:rPr>
          <w:sz w:val="22"/>
        </w:rPr>
        <w:tab/>
        <w:t>W</w:t>
      </w:r>
      <w:r w:rsidR="005B42A5" w:rsidRPr="006644F4">
        <w:rPr>
          <w:sz w:val="22"/>
        </w:rPr>
        <w:t>ork visa holders</w:t>
      </w:r>
    </w:p>
    <w:p w14:paraId="1B3BF98E" w14:textId="77777777" w:rsidR="00D977A4" w:rsidRPr="006644F4" w:rsidRDefault="00721812" w:rsidP="00D977A4">
      <w:pPr>
        <w:pStyle w:val="NoSpacing"/>
        <w:jc w:val="both"/>
        <w:rPr>
          <w:sz w:val="22"/>
        </w:rPr>
      </w:pPr>
      <w:sdt>
        <w:sdtPr>
          <w:rPr>
            <w:sz w:val="22"/>
          </w:rPr>
          <w:id w:val="55350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7A4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977A4" w:rsidRPr="006644F4">
        <w:rPr>
          <w:sz w:val="22"/>
        </w:rPr>
        <w:t xml:space="preserve"> </w:t>
      </w:r>
      <w:r w:rsidR="00D977A4" w:rsidRPr="006644F4">
        <w:rPr>
          <w:sz w:val="22"/>
        </w:rPr>
        <w:tab/>
        <w:t>S</w:t>
      </w:r>
      <w:r w:rsidR="005B42A5" w:rsidRPr="006644F4">
        <w:rPr>
          <w:sz w:val="22"/>
        </w:rPr>
        <w:t>tudent visa holders</w:t>
      </w:r>
    </w:p>
    <w:p w14:paraId="58C5AF49" w14:textId="45C76F38" w:rsidR="00B861E6" w:rsidRPr="006644F4" w:rsidRDefault="00721812" w:rsidP="00D977A4">
      <w:pPr>
        <w:pStyle w:val="NoSpacing"/>
        <w:jc w:val="both"/>
        <w:rPr>
          <w:sz w:val="22"/>
        </w:rPr>
      </w:pPr>
      <w:sdt>
        <w:sdtPr>
          <w:rPr>
            <w:sz w:val="22"/>
          </w:rPr>
          <w:id w:val="-842864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7A4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977A4" w:rsidRPr="006644F4">
        <w:rPr>
          <w:sz w:val="22"/>
        </w:rPr>
        <w:t xml:space="preserve"> </w:t>
      </w:r>
      <w:r w:rsidR="00D977A4" w:rsidRPr="006644F4">
        <w:rPr>
          <w:sz w:val="22"/>
        </w:rPr>
        <w:tab/>
      </w:r>
      <w:r w:rsidR="00F02B04" w:rsidRPr="006644F4">
        <w:rPr>
          <w:sz w:val="22"/>
        </w:rPr>
        <w:t>T</w:t>
      </w:r>
      <w:r w:rsidR="005B42A5" w:rsidRPr="006644F4">
        <w:rPr>
          <w:sz w:val="22"/>
        </w:rPr>
        <w:t>hose with no immigration status</w:t>
      </w:r>
    </w:p>
    <w:p w14:paraId="32E25A70" w14:textId="0C16AAC3" w:rsidR="00B861E6" w:rsidRPr="006644F4" w:rsidRDefault="00721812" w:rsidP="00D977A4">
      <w:pPr>
        <w:pStyle w:val="NoSpacing"/>
        <w:jc w:val="both"/>
        <w:rPr>
          <w:sz w:val="22"/>
        </w:rPr>
      </w:pPr>
      <w:sdt>
        <w:sdtPr>
          <w:rPr>
            <w:sz w:val="22"/>
          </w:rPr>
          <w:id w:val="178807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7A4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977A4" w:rsidRPr="006644F4">
        <w:rPr>
          <w:sz w:val="22"/>
        </w:rPr>
        <w:t xml:space="preserve"> </w:t>
      </w:r>
      <w:r w:rsidR="00D977A4" w:rsidRPr="006644F4">
        <w:rPr>
          <w:sz w:val="22"/>
        </w:rPr>
        <w:tab/>
        <w:t>T</w:t>
      </w:r>
      <w:r w:rsidR="005B42A5" w:rsidRPr="006644F4">
        <w:rPr>
          <w:sz w:val="22"/>
        </w:rPr>
        <w:t>hose with a UK Ancestry Visa</w:t>
      </w:r>
    </w:p>
    <w:p w14:paraId="58FD7B6C" w14:textId="44026512" w:rsidR="00D977A4" w:rsidRPr="006644F4" w:rsidRDefault="00721812" w:rsidP="00F02B04">
      <w:pPr>
        <w:pStyle w:val="NoSpacing"/>
        <w:ind w:left="720" w:hanging="720"/>
        <w:jc w:val="both"/>
        <w:rPr>
          <w:sz w:val="22"/>
        </w:rPr>
      </w:pPr>
      <w:sdt>
        <w:sdtPr>
          <w:rPr>
            <w:sz w:val="22"/>
          </w:rPr>
          <w:id w:val="-60334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7A4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977A4" w:rsidRPr="006644F4">
        <w:rPr>
          <w:sz w:val="22"/>
        </w:rPr>
        <w:t xml:space="preserve"> </w:t>
      </w:r>
      <w:r w:rsidR="00D977A4" w:rsidRPr="006644F4">
        <w:rPr>
          <w:sz w:val="22"/>
        </w:rPr>
        <w:tab/>
        <w:t>T</w:t>
      </w:r>
      <w:r w:rsidR="00B861E6" w:rsidRPr="006644F4">
        <w:rPr>
          <w:sz w:val="22"/>
        </w:rPr>
        <w:t>hose with temporary protection status under Section 12 of the Immigration</w:t>
      </w:r>
      <w:r w:rsidR="00F02B04" w:rsidRPr="006644F4">
        <w:rPr>
          <w:sz w:val="22"/>
        </w:rPr>
        <w:t xml:space="preserve"> </w:t>
      </w:r>
      <w:r w:rsidR="00B861E6" w:rsidRPr="006644F4">
        <w:rPr>
          <w:sz w:val="22"/>
        </w:rPr>
        <w:t>and Nationality Act</w:t>
      </w:r>
    </w:p>
    <w:p w14:paraId="7936E795" w14:textId="77777777" w:rsidR="00820EE6" w:rsidRPr="00F02B04" w:rsidRDefault="00721812" w:rsidP="00820EE6">
      <w:pPr>
        <w:pStyle w:val="NoSpacing"/>
        <w:jc w:val="both"/>
        <w:rPr>
          <w:sz w:val="23"/>
          <w:szCs w:val="23"/>
        </w:rPr>
      </w:pPr>
      <w:sdt>
        <w:sdtPr>
          <w:rPr>
            <w:sz w:val="22"/>
          </w:rPr>
          <w:id w:val="51859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7A4" w:rsidRPr="006644F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977A4" w:rsidRPr="006644F4">
        <w:rPr>
          <w:sz w:val="22"/>
        </w:rPr>
        <w:t xml:space="preserve"> </w:t>
      </w:r>
      <w:r w:rsidR="00D977A4" w:rsidRPr="006644F4">
        <w:rPr>
          <w:sz w:val="22"/>
        </w:rPr>
        <w:tab/>
        <w:t>T</w:t>
      </w:r>
      <w:r w:rsidR="00B861E6" w:rsidRPr="006644F4">
        <w:rPr>
          <w:sz w:val="22"/>
        </w:rPr>
        <w:t>hose with pre-settled status who do not meet the qualifying right to reside test</w:t>
      </w:r>
    </w:p>
    <w:bookmarkEnd w:id="2"/>
    <w:p w14:paraId="684A024E" w14:textId="2106E69C" w:rsidR="00820EE6" w:rsidRPr="00820EE6" w:rsidRDefault="00B54C52" w:rsidP="00F02B04">
      <w:pPr>
        <w:pStyle w:val="Heading1"/>
        <w:jc w:val="both"/>
      </w:pPr>
      <w:r>
        <w:lastRenderedPageBreak/>
        <w:t xml:space="preserve">Section </w:t>
      </w:r>
      <w:r w:rsidR="004D1A3C">
        <w:t>6</w:t>
      </w:r>
      <w:r>
        <w:t xml:space="preserve"> – Declaration </w:t>
      </w:r>
    </w:p>
    <w:tbl>
      <w:tblPr>
        <w:tblStyle w:val="TableGrid2"/>
        <w:tblW w:w="8996" w:type="dxa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996"/>
      </w:tblGrid>
      <w:tr w:rsidR="003A7205" w:rsidRPr="00E9475A" w14:paraId="33B21C43" w14:textId="77777777" w:rsidTr="003A7205">
        <w:tc>
          <w:tcPr>
            <w:tcW w:w="8996" w:type="dxa"/>
            <w:shd w:val="clear" w:color="auto" w:fill="FFFFFF" w:themeFill="background1"/>
            <w:vAlign w:val="center"/>
          </w:tcPr>
          <w:p w14:paraId="415D5C54" w14:textId="77777777" w:rsidR="00F86984" w:rsidRPr="00F86984" w:rsidRDefault="00F86984" w:rsidP="003A7205">
            <w:pPr>
              <w:pStyle w:val="NoSpacing"/>
              <w:rPr>
                <w:sz w:val="16"/>
                <w:szCs w:val="16"/>
              </w:rPr>
            </w:pPr>
          </w:p>
          <w:p w14:paraId="7794DFA8" w14:textId="44D1D822" w:rsidR="003A7205" w:rsidRPr="006644F4" w:rsidRDefault="003A7205" w:rsidP="003A7205">
            <w:pPr>
              <w:pStyle w:val="NoSpacing"/>
              <w:rPr>
                <w:sz w:val="22"/>
                <w:szCs w:val="22"/>
              </w:rPr>
            </w:pPr>
            <w:r w:rsidRPr="006644F4">
              <w:rPr>
                <w:sz w:val="22"/>
                <w:szCs w:val="22"/>
              </w:rPr>
              <w:t>I (Name)</w:t>
            </w:r>
          </w:p>
          <w:p w14:paraId="4DE7C469" w14:textId="77777777" w:rsidR="006644F4" w:rsidRPr="006644F4" w:rsidRDefault="006644F4" w:rsidP="003A7205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50FCF5F9" w14:textId="2558775C" w:rsidR="003A7205" w:rsidRPr="006644F4" w:rsidRDefault="003A7205" w:rsidP="003A7205">
            <w:pPr>
              <w:pStyle w:val="NoSpacing"/>
              <w:jc w:val="both"/>
              <w:rPr>
                <w:sz w:val="22"/>
                <w:szCs w:val="22"/>
              </w:rPr>
            </w:pPr>
            <w:r w:rsidRPr="006644F4">
              <w:rPr>
                <w:sz w:val="22"/>
                <w:szCs w:val="22"/>
              </w:rPr>
              <w:t xml:space="preserve">of </w:t>
            </w:r>
          </w:p>
          <w:p w14:paraId="3611D234" w14:textId="77777777" w:rsidR="006644F4" w:rsidRPr="006644F4" w:rsidRDefault="006644F4" w:rsidP="003A7205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124FA5AC" w14:textId="4F66CEA1" w:rsidR="003A7205" w:rsidRPr="006644F4" w:rsidRDefault="003A7205" w:rsidP="003A7205">
            <w:pPr>
              <w:pStyle w:val="NoSpacing"/>
              <w:jc w:val="both"/>
              <w:rPr>
                <w:sz w:val="22"/>
                <w:szCs w:val="22"/>
              </w:rPr>
            </w:pPr>
            <w:r w:rsidRPr="006644F4">
              <w:rPr>
                <w:sz w:val="22"/>
                <w:szCs w:val="22"/>
              </w:rPr>
              <w:t xml:space="preserve">(Address) </w:t>
            </w:r>
          </w:p>
          <w:p w14:paraId="26FC662E" w14:textId="77777777" w:rsidR="003A7205" w:rsidRPr="006644F4" w:rsidRDefault="003A7205" w:rsidP="003A7205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7406E5A6" w14:textId="77777777" w:rsidR="003A7205" w:rsidRPr="006644F4" w:rsidRDefault="003A7205" w:rsidP="00C85D35">
            <w:pPr>
              <w:pStyle w:val="NoSpacing"/>
              <w:jc w:val="both"/>
              <w:rPr>
                <w:sz w:val="22"/>
                <w:szCs w:val="22"/>
              </w:rPr>
            </w:pPr>
            <w:r w:rsidRPr="006644F4">
              <w:rPr>
                <w:sz w:val="22"/>
                <w:szCs w:val="22"/>
              </w:rPr>
              <w:t xml:space="preserve">Confirm that the information I have provided above is accurate and true. </w:t>
            </w:r>
          </w:p>
          <w:p w14:paraId="7EDB32B0" w14:textId="77777777" w:rsidR="00E2422D" w:rsidRPr="006644F4" w:rsidRDefault="00E2422D" w:rsidP="00C85D35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25CC4C47" w14:textId="4B28FF69" w:rsidR="00173E9A" w:rsidRPr="006644F4" w:rsidRDefault="003A7205" w:rsidP="00C85D35">
            <w:pPr>
              <w:pStyle w:val="NoSpacing"/>
              <w:jc w:val="both"/>
              <w:rPr>
                <w:sz w:val="22"/>
                <w:szCs w:val="22"/>
              </w:rPr>
            </w:pPr>
            <w:r w:rsidRPr="006644F4">
              <w:rPr>
                <w:sz w:val="22"/>
                <w:szCs w:val="22"/>
              </w:rPr>
              <w:t xml:space="preserve">agree that the information I have provided can be shared with the Department for Education for the purposes of assessing eligibility for 15 hours of Nursery Education for my 2 year old child. </w:t>
            </w:r>
          </w:p>
          <w:p w14:paraId="531A2E2E" w14:textId="2E6A7F1E" w:rsidR="00C85D35" w:rsidRPr="006644F4" w:rsidRDefault="00C85D35" w:rsidP="00C85D35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4F0F89BD" w14:textId="386F1250" w:rsidR="00C85D35" w:rsidRPr="006644F4" w:rsidRDefault="00C85D35" w:rsidP="00C85D35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  <w:r w:rsidRPr="006644F4">
              <w:rPr>
                <w:b/>
                <w:bCs/>
                <w:sz w:val="22"/>
                <w:szCs w:val="22"/>
              </w:rPr>
              <w:t xml:space="preserve">Signed: </w:t>
            </w:r>
          </w:p>
          <w:p w14:paraId="74D3E127" w14:textId="77777777" w:rsidR="00F02B04" w:rsidRPr="006644F4" w:rsidRDefault="00F02B04" w:rsidP="00C85D35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  <w:p w14:paraId="56E09996" w14:textId="0170F4E0" w:rsidR="00C85D35" w:rsidRPr="006644F4" w:rsidRDefault="00C85D35" w:rsidP="00C85D35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  <w:p w14:paraId="6BA940C0" w14:textId="1C5888AA" w:rsidR="00C85D35" w:rsidRPr="006644F4" w:rsidRDefault="00C85D35" w:rsidP="00C85D35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  <w:r w:rsidRPr="006644F4">
              <w:rPr>
                <w:b/>
                <w:bCs/>
                <w:sz w:val="22"/>
                <w:szCs w:val="22"/>
              </w:rPr>
              <w:t>Print name:</w:t>
            </w:r>
          </w:p>
          <w:p w14:paraId="4065B2C0" w14:textId="77777777" w:rsidR="00F02B04" w:rsidRPr="006644F4" w:rsidRDefault="00F02B04" w:rsidP="00C85D35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  <w:p w14:paraId="6B8A34AC" w14:textId="77777777" w:rsidR="00F02B04" w:rsidRPr="006644F4" w:rsidRDefault="00F02B04" w:rsidP="00C85D35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  <w:p w14:paraId="4E5F28EE" w14:textId="77FBE219" w:rsidR="00F02B04" w:rsidRPr="00F02B04" w:rsidRDefault="00C85D35" w:rsidP="00173E9A">
            <w:pPr>
              <w:pStyle w:val="NoSpacing"/>
              <w:jc w:val="both"/>
              <w:rPr>
                <w:b/>
                <w:bCs/>
                <w:sz w:val="23"/>
                <w:szCs w:val="23"/>
              </w:rPr>
            </w:pPr>
            <w:r w:rsidRPr="006644F4">
              <w:rPr>
                <w:b/>
                <w:bCs/>
                <w:sz w:val="22"/>
                <w:szCs w:val="22"/>
              </w:rPr>
              <w:t>Date:</w:t>
            </w:r>
          </w:p>
        </w:tc>
      </w:tr>
    </w:tbl>
    <w:p w14:paraId="24A640A3" w14:textId="13481395" w:rsidR="00963A90" w:rsidRPr="00F02B04" w:rsidRDefault="001D2F3D" w:rsidP="000A12F8">
      <w:pPr>
        <w:pStyle w:val="Heading1"/>
        <w:rPr>
          <w:sz w:val="23"/>
          <w:szCs w:val="23"/>
        </w:rPr>
      </w:pPr>
      <w:r>
        <w:br w:type="page"/>
      </w:r>
      <w:r w:rsidR="00963A90" w:rsidRPr="00F02B04">
        <w:rPr>
          <w:sz w:val="23"/>
          <w:szCs w:val="23"/>
        </w:rPr>
        <w:lastRenderedPageBreak/>
        <w:t xml:space="preserve">Eligibility Criteria </w:t>
      </w:r>
    </w:p>
    <w:p w14:paraId="74BEA237" w14:textId="77777777" w:rsidR="00161D4A" w:rsidRPr="00F02B04" w:rsidRDefault="00004AA4" w:rsidP="00004AA4">
      <w:pPr>
        <w:pStyle w:val="NoSpacing"/>
        <w:jc w:val="both"/>
        <w:rPr>
          <w:b/>
          <w:bCs/>
          <w:sz w:val="23"/>
          <w:szCs w:val="23"/>
        </w:rPr>
      </w:pPr>
      <w:r w:rsidRPr="00F02B04">
        <w:rPr>
          <w:b/>
          <w:bCs/>
          <w:sz w:val="23"/>
          <w:szCs w:val="23"/>
        </w:rPr>
        <w:t>If you’re a non- UK citizen who cannot claim benefits</w:t>
      </w:r>
    </w:p>
    <w:p w14:paraId="5E8E7183" w14:textId="77777777" w:rsidR="00161D4A" w:rsidRPr="00F02B04" w:rsidRDefault="00161D4A" w:rsidP="00004AA4">
      <w:pPr>
        <w:pStyle w:val="NoSpacing"/>
        <w:jc w:val="both"/>
        <w:rPr>
          <w:sz w:val="23"/>
          <w:szCs w:val="23"/>
        </w:rPr>
      </w:pPr>
    </w:p>
    <w:p w14:paraId="2077F5A7" w14:textId="6EF6B702" w:rsidR="00DB04D0" w:rsidRPr="00F02B04" w:rsidRDefault="00004AA4" w:rsidP="00004AA4">
      <w:pPr>
        <w:pStyle w:val="NoSpacing"/>
        <w:jc w:val="both"/>
        <w:rPr>
          <w:sz w:val="23"/>
          <w:szCs w:val="23"/>
        </w:rPr>
      </w:pPr>
      <w:r w:rsidRPr="00F02B04">
        <w:rPr>
          <w:sz w:val="23"/>
          <w:szCs w:val="23"/>
        </w:rPr>
        <w:t xml:space="preserve">If your immigration status says you have ‘no recourse to public funds’, you may still get </w:t>
      </w:r>
      <w:r w:rsidR="00A578AB" w:rsidRPr="00F02B04">
        <w:rPr>
          <w:sz w:val="23"/>
          <w:szCs w:val="23"/>
        </w:rPr>
        <w:t>a funded place for your 2 year old</w:t>
      </w:r>
    </w:p>
    <w:p w14:paraId="09D7ACE2" w14:textId="77777777" w:rsidR="00A578AB" w:rsidRPr="00F02B04" w:rsidRDefault="00A578AB" w:rsidP="00004AA4">
      <w:pPr>
        <w:pStyle w:val="NoSpacing"/>
        <w:jc w:val="both"/>
        <w:rPr>
          <w:sz w:val="23"/>
          <w:szCs w:val="23"/>
        </w:rPr>
      </w:pPr>
    </w:p>
    <w:p w14:paraId="6F7DF20B" w14:textId="3AE2EBA7" w:rsidR="00DB04D0" w:rsidRPr="00F02B04" w:rsidRDefault="00DB04D0" w:rsidP="00004AA4">
      <w:pPr>
        <w:pStyle w:val="NoSpacing"/>
        <w:jc w:val="both"/>
        <w:rPr>
          <w:sz w:val="23"/>
          <w:szCs w:val="23"/>
        </w:rPr>
      </w:pPr>
      <w:r w:rsidRPr="00F02B04">
        <w:rPr>
          <w:sz w:val="23"/>
          <w:szCs w:val="23"/>
        </w:rPr>
        <w:t>You must live in England and your household income must be no more than:</w:t>
      </w:r>
    </w:p>
    <w:p w14:paraId="0230DC67" w14:textId="77777777" w:rsidR="00E337BD" w:rsidRPr="00F02B04" w:rsidRDefault="00E337BD" w:rsidP="00E337BD">
      <w:pPr>
        <w:pStyle w:val="NoSpacing"/>
        <w:jc w:val="both"/>
        <w:rPr>
          <w:sz w:val="23"/>
          <w:szCs w:val="23"/>
        </w:rPr>
      </w:pPr>
    </w:p>
    <w:p w14:paraId="1AF7B6B2" w14:textId="6E85F6B1" w:rsidR="00E337BD" w:rsidRPr="00F02B04" w:rsidRDefault="00E337BD" w:rsidP="00E337BD">
      <w:pPr>
        <w:pStyle w:val="NoSpacing"/>
        <w:numPr>
          <w:ilvl w:val="0"/>
          <w:numId w:val="7"/>
        </w:numPr>
        <w:jc w:val="both"/>
        <w:rPr>
          <w:sz w:val="23"/>
          <w:szCs w:val="23"/>
        </w:rPr>
      </w:pPr>
      <w:r w:rsidRPr="00F02B04">
        <w:rPr>
          <w:sz w:val="23"/>
          <w:szCs w:val="23"/>
        </w:rPr>
        <w:t xml:space="preserve">£26,500 for families </w:t>
      </w:r>
      <w:r w:rsidR="00601EA9" w:rsidRPr="00F02B04">
        <w:rPr>
          <w:sz w:val="23"/>
          <w:szCs w:val="23"/>
        </w:rPr>
        <w:t xml:space="preserve">living </w:t>
      </w:r>
      <w:r w:rsidRPr="00F02B04">
        <w:rPr>
          <w:sz w:val="23"/>
          <w:szCs w:val="23"/>
        </w:rPr>
        <w:t>outside of London with one child</w:t>
      </w:r>
    </w:p>
    <w:p w14:paraId="2C289392" w14:textId="2CFEBDB2" w:rsidR="00E337BD" w:rsidRPr="00F02B04" w:rsidRDefault="00E337BD" w:rsidP="00E337BD">
      <w:pPr>
        <w:pStyle w:val="NoSpacing"/>
        <w:numPr>
          <w:ilvl w:val="0"/>
          <w:numId w:val="7"/>
        </w:numPr>
        <w:jc w:val="both"/>
        <w:rPr>
          <w:sz w:val="23"/>
          <w:szCs w:val="23"/>
        </w:rPr>
      </w:pPr>
      <w:r w:rsidRPr="00F02B04">
        <w:rPr>
          <w:sz w:val="23"/>
          <w:szCs w:val="23"/>
        </w:rPr>
        <w:t xml:space="preserve">£30,600 for families </w:t>
      </w:r>
      <w:r w:rsidR="00601EA9" w:rsidRPr="00F02B04">
        <w:rPr>
          <w:sz w:val="23"/>
          <w:szCs w:val="23"/>
        </w:rPr>
        <w:t xml:space="preserve">living </w:t>
      </w:r>
      <w:r w:rsidRPr="00F02B04">
        <w:rPr>
          <w:sz w:val="23"/>
          <w:szCs w:val="23"/>
        </w:rPr>
        <w:t xml:space="preserve">outside of London with two or more children </w:t>
      </w:r>
    </w:p>
    <w:p w14:paraId="3AB2C694" w14:textId="777901D1" w:rsidR="003B2621" w:rsidRPr="00F02B04" w:rsidRDefault="003B2621" w:rsidP="00004AA4">
      <w:pPr>
        <w:pStyle w:val="NoSpacing"/>
        <w:jc w:val="both"/>
        <w:rPr>
          <w:sz w:val="23"/>
          <w:szCs w:val="23"/>
        </w:rPr>
      </w:pPr>
    </w:p>
    <w:p w14:paraId="6D9B3ED3" w14:textId="77777777" w:rsidR="003B2621" w:rsidRPr="00F02B04" w:rsidRDefault="003B2621" w:rsidP="003B2621">
      <w:pPr>
        <w:rPr>
          <w:b/>
          <w:bCs/>
          <w:sz w:val="23"/>
          <w:szCs w:val="23"/>
        </w:rPr>
      </w:pPr>
      <w:r w:rsidRPr="00F02B04">
        <w:rPr>
          <w:b/>
          <w:bCs/>
          <w:sz w:val="23"/>
          <w:szCs w:val="23"/>
        </w:rPr>
        <w:t>What groups fall under NRPF?</w:t>
      </w:r>
    </w:p>
    <w:p w14:paraId="77C6109F" w14:textId="77777777" w:rsidR="003B2621" w:rsidRPr="00F02B04" w:rsidRDefault="003B2621" w:rsidP="003B2621">
      <w:pPr>
        <w:rPr>
          <w:sz w:val="23"/>
          <w:szCs w:val="23"/>
        </w:rPr>
      </w:pPr>
      <w:r w:rsidRPr="00F02B04">
        <w:rPr>
          <w:sz w:val="23"/>
          <w:szCs w:val="23"/>
        </w:rPr>
        <w:t>These groups include, but may not be limited to children of:</w:t>
      </w:r>
    </w:p>
    <w:p w14:paraId="04789A3A" w14:textId="77777777" w:rsidR="003B2621" w:rsidRPr="00F02B04" w:rsidRDefault="003B2621" w:rsidP="003B2621">
      <w:pPr>
        <w:numPr>
          <w:ilvl w:val="0"/>
          <w:numId w:val="6"/>
        </w:numPr>
        <w:spacing w:after="160" w:line="259" w:lineRule="auto"/>
        <w:rPr>
          <w:sz w:val="23"/>
          <w:szCs w:val="23"/>
        </w:rPr>
      </w:pPr>
      <w:r w:rsidRPr="00F02B04">
        <w:rPr>
          <w:sz w:val="23"/>
          <w:szCs w:val="23"/>
        </w:rPr>
        <w:t>Zambrano carers</w:t>
      </w:r>
    </w:p>
    <w:p w14:paraId="21C15D4B" w14:textId="77777777" w:rsidR="003B2621" w:rsidRPr="00F02B04" w:rsidRDefault="003B2621" w:rsidP="003B2621">
      <w:pPr>
        <w:numPr>
          <w:ilvl w:val="0"/>
          <w:numId w:val="6"/>
        </w:numPr>
        <w:spacing w:after="160" w:line="259" w:lineRule="auto"/>
        <w:rPr>
          <w:sz w:val="23"/>
          <w:szCs w:val="23"/>
        </w:rPr>
      </w:pPr>
      <w:r w:rsidRPr="00F02B04">
        <w:rPr>
          <w:sz w:val="23"/>
          <w:szCs w:val="23"/>
        </w:rPr>
        <w:t>families who have no recourse to public funds with a right to remain in the UK on grounds of private and family life under Article 8 of the European Convention on Human Rights</w:t>
      </w:r>
    </w:p>
    <w:p w14:paraId="1224BEE5" w14:textId="77777777" w:rsidR="003B2621" w:rsidRPr="00F02B04" w:rsidRDefault="003B2621" w:rsidP="003B2621">
      <w:pPr>
        <w:numPr>
          <w:ilvl w:val="0"/>
          <w:numId w:val="6"/>
        </w:numPr>
        <w:spacing w:after="160" w:line="259" w:lineRule="auto"/>
        <w:rPr>
          <w:sz w:val="23"/>
          <w:szCs w:val="23"/>
        </w:rPr>
      </w:pPr>
      <w:r w:rsidRPr="00F02B04">
        <w:rPr>
          <w:sz w:val="23"/>
          <w:szCs w:val="23"/>
        </w:rPr>
        <w:t>families receiving support under Section 17 of the Children Act 1989 who are also subject to a no recourse to public funds restriction</w:t>
      </w:r>
    </w:p>
    <w:p w14:paraId="26BC16F5" w14:textId="77777777" w:rsidR="003B2621" w:rsidRPr="00F02B04" w:rsidRDefault="003B2621" w:rsidP="003B2621">
      <w:pPr>
        <w:pStyle w:val="ListParagraph"/>
        <w:numPr>
          <w:ilvl w:val="0"/>
          <w:numId w:val="6"/>
        </w:numPr>
        <w:spacing w:after="160" w:line="259" w:lineRule="auto"/>
        <w:contextualSpacing w:val="0"/>
        <w:rPr>
          <w:rFonts w:cs="Arial"/>
          <w:sz w:val="23"/>
          <w:szCs w:val="23"/>
        </w:rPr>
      </w:pPr>
      <w:r w:rsidRPr="00F02B04">
        <w:rPr>
          <w:rFonts w:cs="Arial"/>
          <w:sz w:val="23"/>
          <w:szCs w:val="23"/>
        </w:rPr>
        <w:t xml:space="preserve">those who have </w:t>
      </w:r>
      <w:hyperlink r:id="rId12" w:history="1">
        <w:r w:rsidRPr="00F02B04">
          <w:rPr>
            <w:rStyle w:val="Hyperlink"/>
            <w:rFonts w:cs="Arial"/>
            <w:sz w:val="23"/>
            <w:szCs w:val="23"/>
          </w:rPr>
          <w:t>claimed asylum</w:t>
        </w:r>
      </w:hyperlink>
      <w:r w:rsidRPr="00F02B04">
        <w:rPr>
          <w:rFonts w:cs="Arial"/>
          <w:sz w:val="23"/>
          <w:szCs w:val="23"/>
        </w:rPr>
        <w:t xml:space="preserve"> in the UK and are waiting for a decision (known as ‘part 6’)</w:t>
      </w:r>
    </w:p>
    <w:p w14:paraId="18C97E96" w14:textId="77777777" w:rsidR="003B2621" w:rsidRPr="00F02B04" w:rsidRDefault="003B2621" w:rsidP="003B2621">
      <w:pPr>
        <w:numPr>
          <w:ilvl w:val="0"/>
          <w:numId w:val="6"/>
        </w:numPr>
        <w:spacing w:after="160" w:line="259" w:lineRule="auto"/>
        <w:rPr>
          <w:sz w:val="23"/>
          <w:szCs w:val="23"/>
        </w:rPr>
      </w:pPr>
      <w:r w:rsidRPr="00F02B04">
        <w:rPr>
          <w:sz w:val="23"/>
          <w:szCs w:val="23"/>
        </w:rPr>
        <w:t>a subset of failed asylum seekers supported under Section 4 of the Immigration and Asylum Act 1999</w:t>
      </w:r>
    </w:p>
    <w:p w14:paraId="050A0235" w14:textId="77777777" w:rsidR="003B2621" w:rsidRPr="00F02B04" w:rsidRDefault="003B2621" w:rsidP="003B2621">
      <w:pPr>
        <w:numPr>
          <w:ilvl w:val="0"/>
          <w:numId w:val="6"/>
        </w:numPr>
        <w:spacing w:after="160" w:line="259" w:lineRule="auto"/>
        <w:rPr>
          <w:sz w:val="23"/>
          <w:szCs w:val="23"/>
        </w:rPr>
      </w:pPr>
      <w:r w:rsidRPr="00F02B04">
        <w:rPr>
          <w:sz w:val="23"/>
          <w:szCs w:val="23"/>
        </w:rPr>
        <w:t>Chen carers</w:t>
      </w:r>
    </w:p>
    <w:p w14:paraId="6C036A31" w14:textId="77777777" w:rsidR="003B2621" w:rsidRPr="00F02B04" w:rsidRDefault="003B2621" w:rsidP="003B2621">
      <w:pPr>
        <w:numPr>
          <w:ilvl w:val="0"/>
          <w:numId w:val="6"/>
        </w:numPr>
        <w:spacing w:after="160" w:line="259" w:lineRule="auto"/>
        <w:rPr>
          <w:sz w:val="23"/>
          <w:szCs w:val="23"/>
        </w:rPr>
      </w:pPr>
      <w:r w:rsidRPr="00F02B04">
        <w:rPr>
          <w:sz w:val="23"/>
          <w:szCs w:val="23"/>
        </w:rPr>
        <w:t>families holding a </w:t>
      </w:r>
      <w:hyperlink r:id="rId13" w:history="1">
        <w:r w:rsidRPr="00F02B04">
          <w:rPr>
            <w:rStyle w:val="Hyperlink"/>
            <w:sz w:val="23"/>
            <w:szCs w:val="23"/>
          </w:rPr>
          <w:t>BN(O) passport</w:t>
        </w:r>
      </w:hyperlink>
    </w:p>
    <w:p w14:paraId="5A0DC9D1" w14:textId="77777777" w:rsidR="003B2621" w:rsidRPr="00F02B04" w:rsidRDefault="003B2621" w:rsidP="003B2621">
      <w:pPr>
        <w:numPr>
          <w:ilvl w:val="0"/>
          <w:numId w:val="6"/>
        </w:numPr>
        <w:spacing w:after="160" w:line="259" w:lineRule="auto"/>
        <w:rPr>
          <w:sz w:val="23"/>
          <w:szCs w:val="23"/>
        </w:rPr>
      </w:pPr>
      <w:r w:rsidRPr="00F02B04">
        <w:rPr>
          <w:sz w:val="23"/>
          <w:szCs w:val="23"/>
        </w:rPr>
        <w:t>spousal visa holders</w:t>
      </w:r>
    </w:p>
    <w:p w14:paraId="5E04460B" w14:textId="77777777" w:rsidR="003B2621" w:rsidRPr="00F02B04" w:rsidRDefault="003B2621" w:rsidP="003B2621">
      <w:pPr>
        <w:numPr>
          <w:ilvl w:val="0"/>
          <w:numId w:val="6"/>
        </w:numPr>
        <w:spacing w:after="160" w:line="259" w:lineRule="auto"/>
        <w:rPr>
          <w:sz w:val="23"/>
          <w:szCs w:val="23"/>
        </w:rPr>
      </w:pPr>
      <w:r w:rsidRPr="00F02B04">
        <w:rPr>
          <w:sz w:val="23"/>
          <w:szCs w:val="23"/>
        </w:rPr>
        <w:t>work visa holders</w:t>
      </w:r>
    </w:p>
    <w:p w14:paraId="64FFFC25" w14:textId="77777777" w:rsidR="003B2621" w:rsidRPr="00F02B04" w:rsidRDefault="003B2621" w:rsidP="003B2621">
      <w:pPr>
        <w:numPr>
          <w:ilvl w:val="0"/>
          <w:numId w:val="6"/>
        </w:numPr>
        <w:spacing w:after="160" w:line="259" w:lineRule="auto"/>
        <w:rPr>
          <w:sz w:val="23"/>
          <w:szCs w:val="23"/>
        </w:rPr>
      </w:pPr>
      <w:r w:rsidRPr="00F02B04">
        <w:rPr>
          <w:sz w:val="23"/>
          <w:szCs w:val="23"/>
        </w:rPr>
        <w:t>student visa holders</w:t>
      </w:r>
    </w:p>
    <w:p w14:paraId="4B7903B6" w14:textId="77777777" w:rsidR="003B2621" w:rsidRPr="00F02B04" w:rsidRDefault="003B2621" w:rsidP="003B2621">
      <w:pPr>
        <w:numPr>
          <w:ilvl w:val="0"/>
          <w:numId w:val="6"/>
        </w:numPr>
        <w:spacing w:after="160" w:line="259" w:lineRule="auto"/>
        <w:rPr>
          <w:sz w:val="23"/>
          <w:szCs w:val="23"/>
        </w:rPr>
      </w:pPr>
      <w:r w:rsidRPr="00F02B04">
        <w:rPr>
          <w:sz w:val="23"/>
          <w:szCs w:val="23"/>
        </w:rPr>
        <w:t>those with no immigration status</w:t>
      </w:r>
    </w:p>
    <w:p w14:paraId="7C904903" w14:textId="77777777" w:rsidR="003B2621" w:rsidRPr="00F02B04" w:rsidRDefault="003B2621" w:rsidP="003B2621">
      <w:pPr>
        <w:numPr>
          <w:ilvl w:val="0"/>
          <w:numId w:val="6"/>
        </w:numPr>
        <w:spacing w:after="160" w:line="259" w:lineRule="auto"/>
        <w:rPr>
          <w:sz w:val="23"/>
          <w:szCs w:val="23"/>
        </w:rPr>
      </w:pPr>
      <w:r w:rsidRPr="00F02B04">
        <w:rPr>
          <w:sz w:val="23"/>
          <w:szCs w:val="23"/>
        </w:rPr>
        <w:t>those with a UK Ancestry Visa</w:t>
      </w:r>
    </w:p>
    <w:p w14:paraId="464DE782" w14:textId="77777777" w:rsidR="003B2621" w:rsidRPr="00F02B04" w:rsidRDefault="003B2621" w:rsidP="003B2621">
      <w:pPr>
        <w:numPr>
          <w:ilvl w:val="0"/>
          <w:numId w:val="6"/>
        </w:numPr>
        <w:spacing w:after="160" w:line="259" w:lineRule="auto"/>
        <w:rPr>
          <w:sz w:val="23"/>
          <w:szCs w:val="23"/>
        </w:rPr>
      </w:pPr>
      <w:r w:rsidRPr="00F02B04">
        <w:rPr>
          <w:sz w:val="23"/>
          <w:szCs w:val="23"/>
        </w:rPr>
        <w:t>those with temporary protection status under Section 12 of the Immigration and Nationality Act</w:t>
      </w:r>
    </w:p>
    <w:p w14:paraId="35B743F6" w14:textId="77777777" w:rsidR="003B2621" w:rsidRPr="00F02B04" w:rsidRDefault="003B2621" w:rsidP="003B2621">
      <w:pPr>
        <w:numPr>
          <w:ilvl w:val="0"/>
          <w:numId w:val="6"/>
        </w:numPr>
        <w:spacing w:after="160" w:line="259" w:lineRule="auto"/>
        <w:rPr>
          <w:sz w:val="23"/>
          <w:szCs w:val="23"/>
        </w:rPr>
      </w:pPr>
      <w:r w:rsidRPr="00F02B04">
        <w:rPr>
          <w:sz w:val="23"/>
          <w:szCs w:val="23"/>
        </w:rPr>
        <w:t>those with pre-settled status who do not meet the qualifying right to reside test</w:t>
      </w:r>
    </w:p>
    <w:p w14:paraId="784797E6" w14:textId="77777777" w:rsidR="003B2621" w:rsidRPr="00F02B04" w:rsidRDefault="003B2621" w:rsidP="00004AA4">
      <w:pPr>
        <w:pStyle w:val="NoSpacing"/>
        <w:jc w:val="both"/>
        <w:rPr>
          <w:sz w:val="23"/>
          <w:szCs w:val="23"/>
        </w:rPr>
      </w:pPr>
    </w:p>
    <w:p w14:paraId="57B8761A" w14:textId="77777777" w:rsidR="00653894" w:rsidRPr="00F02B04" w:rsidRDefault="00653894">
      <w:pPr>
        <w:spacing w:after="160" w:line="259" w:lineRule="auto"/>
        <w:rPr>
          <w:sz w:val="23"/>
          <w:szCs w:val="23"/>
        </w:rPr>
      </w:pPr>
      <w:r w:rsidRPr="00F02B04">
        <w:rPr>
          <w:sz w:val="23"/>
          <w:szCs w:val="23"/>
        </w:rPr>
        <w:br w:type="page"/>
      </w:r>
    </w:p>
    <w:p w14:paraId="65C54F89" w14:textId="121DC220" w:rsidR="00653894" w:rsidRPr="00F02B04" w:rsidRDefault="00653894" w:rsidP="00653894">
      <w:pPr>
        <w:pStyle w:val="NoSpacing"/>
        <w:jc w:val="both"/>
        <w:rPr>
          <w:sz w:val="23"/>
          <w:szCs w:val="23"/>
        </w:rPr>
      </w:pPr>
      <w:r w:rsidRPr="00F02B04">
        <w:rPr>
          <w:rFonts w:eastAsia="Times New Roman" w:cs="Times New Roman"/>
          <w:b/>
          <w:color w:val="104F75"/>
          <w:sz w:val="23"/>
          <w:szCs w:val="23"/>
        </w:rPr>
        <w:lastRenderedPageBreak/>
        <w:t>Accessing your share code</w:t>
      </w:r>
      <w:r w:rsidRPr="00F02B04">
        <w:rPr>
          <w:sz w:val="23"/>
          <w:szCs w:val="23"/>
        </w:rPr>
        <w:t xml:space="preserve"> </w:t>
      </w:r>
    </w:p>
    <w:p w14:paraId="5D893247" w14:textId="77777777" w:rsidR="00653894" w:rsidRPr="00F02B04" w:rsidRDefault="00653894" w:rsidP="00653894">
      <w:pPr>
        <w:pStyle w:val="NoSpacing"/>
        <w:jc w:val="both"/>
        <w:rPr>
          <w:sz w:val="23"/>
          <w:szCs w:val="23"/>
        </w:rPr>
      </w:pPr>
    </w:p>
    <w:p w14:paraId="735AC321" w14:textId="77777777" w:rsidR="00653894" w:rsidRPr="00F02B04" w:rsidRDefault="00653894" w:rsidP="00653894">
      <w:pPr>
        <w:pStyle w:val="NoSpacing"/>
        <w:numPr>
          <w:ilvl w:val="0"/>
          <w:numId w:val="9"/>
        </w:numPr>
        <w:rPr>
          <w:sz w:val="23"/>
          <w:szCs w:val="23"/>
        </w:rPr>
      </w:pPr>
      <w:r w:rsidRPr="00F02B04">
        <w:rPr>
          <w:sz w:val="23"/>
          <w:szCs w:val="23"/>
        </w:rPr>
        <w:t xml:space="preserve">Go to </w:t>
      </w:r>
      <w:hyperlink r:id="rId14" w:history="1">
        <w:r w:rsidRPr="00F02B04">
          <w:rPr>
            <w:rStyle w:val="Hyperlink"/>
            <w:sz w:val="23"/>
            <w:szCs w:val="23"/>
          </w:rPr>
          <w:t>View and prove your immigration status: get a share code - GOV.UK (www.gov.uk)</w:t>
        </w:r>
      </w:hyperlink>
    </w:p>
    <w:p w14:paraId="7BFCB40F" w14:textId="77777777" w:rsidR="00653894" w:rsidRPr="00F02B04" w:rsidRDefault="00653894" w:rsidP="00653894">
      <w:pPr>
        <w:pStyle w:val="NoSpacing"/>
        <w:rPr>
          <w:sz w:val="23"/>
          <w:szCs w:val="23"/>
        </w:rPr>
      </w:pPr>
    </w:p>
    <w:p w14:paraId="28949305" w14:textId="77777777" w:rsidR="00653894" w:rsidRPr="00F02B04" w:rsidRDefault="00653894" w:rsidP="00653894">
      <w:pPr>
        <w:pStyle w:val="NoSpacing"/>
        <w:numPr>
          <w:ilvl w:val="0"/>
          <w:numId w:val="9"/>
        </w:numPr>
        <w:rPr>
          <w:sz w:val="23"/>
          <w:szCs w:val="23"/>
        </w:rPr>
      </w:pPr>
      <w:r w:rsidRPr="00F02B04">
        <w:rPr>
          <w:sz w:val="23"/>
          <w:szCs w:val="23"/>
        </w:rPr>
        <w:t xml:space="preserve">Click start now </w:t>
      </w:r>
    </w:p>
    <w:p w14:paraId="66D8EC1F" w14:textId="77777777" w:rsidR="00653894" w:rsidRPr="00F02B04" w:rsidRDefault="00653894" w:rsidP="00653894">
      <w:pPr>
        <w:pStyle w:val="NoSpacing"/>
        <w:rPr>
          <w:b/>
          <w:bCs/>
          <w:sz w:val="23"/>
          <w:szCs w:val="23"/>
        </w:rPr>
      </w:pPr>
    </w:p>
    <w:p w14:paraId="2AE76224" w14:textId="77777777" w:rsidR="00653894" w:rsidRPr="00F02B04" w:rsidRDefault="00653894" w:rsidP="00653894">
      <w:pPr>
        <w:pStyle w:val="NoSpacing"/>
        <w:numPr>
          <w:ilvl w:val="0"/>
          <w:numId w:val="9"/>
        </w:numPr>
        <w:rPr>
          <w:sz w:val="23"/>
          <w:szCs w:val="23"/>
        </w:rPr>
      </w:pPr>
      <w:r w:rsidRPr="00F02B04">
        <w:rPr>
          <w:sz w:val="23"/>
          <w:szCs w:val="23"/>
        </w:rPr>
        <w:t>Select the document you used when you made your application and click Continue</w:t>
      </w:r>
    </w:p>
    <w:p w14:paraId="09ACC2BE" w14:textId="77777777" w:rsidR="00653894" w:rsidRPr="00F02B04" w:rsidRDefault="00653894" w:rsidP="00653894">
      <w:pPr>
        <w:pStyle w:val="NoSpacing"/>
        <w:rPr>
          <w:sz w:val="23"/>
          <w:szCs w:val="23"/>
        </w:rPr>
      </w:pPr>
    </w:p>
    <w:p w14:paraId="43B7A753" w14:textId="77777777" w:rsidR="00653894" w:rsidRPr="00F02B04" w:rsidRDefault="00653894" w:rsidP="00653894">
      <w:pPr>
        <w:pStyle w:val="NoSpacing"/>
        <w:numPr>
          <w:ilvl w:val="0"/>
          <w:numId w:val="9"/>
        </w:numPr>
        <w:rPr>
          <w:sz w:val="23"/>
          <w:szCs w:val="23"/>
        </w:rPr>
      </w:pPr>
      <w:r w:rsidRPr="00F02B04">
        <w:rPr>
          <w:sz w:val="23"/>
          <w:szCs w:val="23"/>
        </w:rPr>
        <w:t>Enter the number of the document you applied with (Passport/National identity card/Biometric residence card or permit), and click continue</w:t>
      </w:r>
    </w:p>
    <w:p w14:paraId="779AECBF" w14:textId="77777777" w:rsidR="00653894" w:rsidRPr="00F02B04" w:rsidRDefault="00653894" w:rsidP="00653894">
      <w:pPr>
        <w:pStyle w:val="NoSpacing"/>
        <w:rPr>
          <w:sz w:val="23"/>
          <w:szCs w:val="23"/>
        </w:rPr>
      </w:pPr>
    </w:p>
    <w:p w14:paraId="0D79542D" w14:textId="77777777" w:rsidR="00653894" w:rsidRPr="00F02B04" w:rsidRDefault="00653894" w:rsidP="00653894">
      <w:pPr>
        <w:pStyle w:val="NoSpacing"/>
        <w:numPr>
          <w:ilvl w:val="0"/>
          <w:numId w:val="9"/>
        </w:numPr>
        <w:rPr>
          <w:sz w:val="23"/>
          <w:szCs w:val="23"/>
        </w:rPr>
      </w:pPr>
      <w:r w:rsidRPr="00F02B04">
        <w:rPr>
          <w:sz w:val="23"/>
          <w:szCs w:val="23"/>
        </w:rPr>
        <w:t xml:space="preserve">Enter your date of birth </w:t>
      </w:r>
    </w:p>
    <w:p w14:paraId="029EEE56" w14:textId="77777777" w:rsidR="00653894" w:rsidRPr="00F02B04" w:rsidRDefault="00653894" w:rsidP="00653894">
      <w:pPr>
        <w:pStyle w:val="NoSpacing"/>
        <w:rPr>
          <w:sz w:val="23"/>
          <w:szCs w:val="23"/>
        </w:rPr>
      </w:pPr>
    </w:p>
    <w:p w14:paraId="2629FE42" w14:textId="77777777" w:rsidR="00653894" w:rsidRPr="00F02B04" w:rsidRDefault="00653894" w:rsidP="00653894">
      <w:pPr>
        <w:pStyle w:val="NoSpacing"/>
        <w:numPr>
          <w:ilvl w:val="0"/>
          <w:numId w:val="9"/>
        </w:numPr>
        <w:rPr>
          <w:sz w:val="23"/>
          <w:szCs w:val="23"/>
        </w:rPr>
      </w:pPr>
      <w:r w:rsidRPr="00F02B04">
        <w:rPr>
          <w:sz w:val="23"/>
          <w:szCs w:val="23"/>
        </w:rPr>
        <w:t xml:space="preserve">Select how you want to receive your code and click continue </w:t>
      </w:r>
    </w:p>
    <w:p w14:paraId="340BF97B" w14:textId="77777777" w:rsidR="00653894" w:rsidRPr="00F02B04" w:rsidRDefault="00653894" w:rsidP="00653894">
      <w:pPr>
        <w:pStyle w:val="NoSpacing"/>
        <w:rPr>
          <w:sz w:val="23"/>
          <w:szCs w:val="23"/>
        </w:rPr>
      </w:pPr>
    </w:p>
    <w:p w14:paraId="4A6EA372" w14:textId="77777777" w:rsidR="00653894" w:rsidRPr="00F02B04" w:rsidRDefault="00653894" w:rsidP="00653894">
      <w:pPr>
        <w:pStyle w:val="NoSpacing"/>
        <w:numPr>
          <w:ilvl w:val="0"/>
          <w:numId w:val="9"/>
        </w:numPr>
        <w:rPr>
          <w:sz w:val="23"/>
          <w:szCs w:val="23"/>
        </w:rPr>
      </w:pPr>
      <w:r w:rsidRPr="00F02B04">
        <w:rPr>
          <w:sz w:val="23"/>
          <w:szCs w:val="23"/>
        </w:rPr>
        <w:t xml:space="preserve">Once you have logged in click on prove your status </w:t>
      </w:r>
    </w:p>
    <w:p w14:paraId="11813C5C" w14:textId="77777777" w:rsidR="00653894" w:rsidRPr="00F02B04" w:rsidRDefault="00653894" w:rsidP="00653894">
      <w:pPr>
        <w:pStyle w:val="NoSpacing"/>
        <w:rPr>
          <w:sz w:val="23"/>
          <w:szCs w:val="23"/>
        </w:rPr>
      </w:pPr>
    </w:p>
    <w:p w14:paraId="25F55723" w14:textId="77777777" w:rsidR="00653894" w:rsidRPr="00F02B04" w:rsidRDefault="00653894" w:rsidP="00653894">
      <w:pPr>
        <w:pStyle w:val="NoSpacing"/>
        <w:numPr>
          <w:ilvl w:val="0"/>
          <w:numId w:val="9"/>
        </w:numPr>
        <w:rPr>
          <w:sz w:val="23"/>
          <w:szCs w:val="23"/>
        </w:rPr>
      </w:pPr>
      <w:r w:rsidRPr="00F02B04">
        <w:rPr>
          <w:sz w:val="23"/>
          <w:szCs w:val="23"/>
        </w:rPr>
        <w:t xml:space="preserve">Click on get share code </w:t>
      </w:r>
    </w:p>
    <w:p w14:paraId="501C98A7" w14:textId="77777777" w:rsidR="00653894" w:rsidRPr="00F02B04" w:rsidRDefault="00653894" w:rsidP="00653894">
      <w:pPr>
        <w:pStyle w:val="NoSpacing"/>
        <w:rPr>
          <w:sz w:val="23"/>
          <w:szCs w:val="23"/>
        </w:rPr>
      </w:pPr>
    </w:p>
    <w:p w14:paraId="74192EAF" w14:textId="77777777" w:rsidR="00653894" w:rsidRPr="00F02B04" w:rsidRDefault="00653894" w:rsidP="00653894">
      <w:pPr>
        <w:pStyle w:val="NoSpacing"/>
        <w:numPr>
          <w:ilvl w:val="0"/>
          <w:numId w:val="9"/>
        </w:numPr>
        <w:rPr>
          <w:sz w:val="23"/>
          <w:szCs w:val="23"/>
        </w:rPr>
      </w:pPr>
      <w:r w:rsidRPr="00F02B04">
        <w:rPr>
          <w:sz w:val="23"/>
          <w:szCs w:val="23"/>
        </w:rPr>
        <w:t xml:space="preserve">Select something else as the reason you need the share code </w:t>
      </w:r>
    </w:p>
    <w:p w14:paraId="0520DE9F" w14:textId="77777777" w:rsidR="00653894" w:rsidRPr="00F02B04" w:rsidRDefault="00653894" w:rsidP="00653894">
      <w:pPr>
        <w:pStyle w:val="NoSpacing"/>
        <w:rPr>
          <w:sz w:val="23"/>
          <w:szCs w:val="23"/>
        </w:rPr>
      </w:pPr>
    </w:p>
    <w:p w14:paraId="590934BB" w14:textId="77777777" w:rsidR="00653894" w:rsidRPr="00F02B04" w:rsidRDefault="00653894" w:rsidP="00653894">
      <w:pPr>
        <w:pStyle w:val="NoSpacing"/>
        <w:numPr>
          <w:ilvl w:val="0"/>
          <w:numId w:val="9"/>
        </w:numPr>
        <w:rPr>
          <w:sz w:val="23"/>
          <w:szCs w:val="23"/>
        </w:rPr>
      </w:pPr>
      <w:r w:rsidRPr="00F02B04">
        <w:rPr>
          <w:sz w:val="23"/>
          <w:szCs w:val="23"/>
        </w:rPr>
        <w:t xml:space="preserve">Click create share code </w:t>
      </w:r>
    </w:p>
    <w:p w14:paraId="5138C1E6" w14:textId="77777777" w:rsidR="00653894" w:rsidRPr="00F02B04" w:rsidRDefault="00653894" w:rsidP="00653894">
      <w:pPr>
        <w:pStyle w:val="NoSpacing"/>
        <w:rPr>
          <w:sz w:val="23"/>
          <w:szCs w:val="23"/>
        </w:rPr>
      </w:pPr>
    </w:p>
    <w:p w14:paraId="097377D7" w14:textId="77777777" w:rsidR="00653894" w:rsidRPr="00F02B04" w:rsidRDefault="00653894" w:rsidP="00653894">
      <w:pPr>
        <w:pStyle w:val="NoSpacing"/>
        <w:jc w:val="both"/>
        <w:rPr>
          <w:sz w:val="23"/>
          <w:szCs w:val="23"/>
        </w:rPr>
      </w:pPr>
      <w:r w:rsidRPr="00F02B04">
        <w:rPr>
          <w:sz w:val="23"/>
          <w:szCs w:val="23"/>
        </w:rPr>
        <w:t>Please note: Share codes only last 90 days, during in which time your status may change. If you do not have digital status you should provide your Biometric Residence Permit (BRP)</w:t>
      </w:r>
    </w:p>
    <w:p w14:paraId="3A2B7960" w14:textId="77777777" w:rsidR="00963A90" w:rsidRPr="00963A90" w:rsidRDefault="00963A90" w:rsidP="00963A90"/>
    <w:sectPr w:rsidR="00963A90" w:rsidRPr="00963A90" w:rsidSect="006644F4">
      <w:footerReference w:type="default" r:id="rId15"/>
      <w:pgSz w:w="11906" w:h="16838"/>
      <w:pgMar w:top="993" w:right="1440" w:bottom="0" w:left="1440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93B1E" w14:textId="77777777" w:rsidR="008F391A" w:rsidRDefault="008F391A" w:rsidP="00C85D35">
      <w:pPr>
        <w:spacing w:after="0" w:line="240" w:lineRule="auto"/>
      </w:pPr>
      <w:r>
        <w:separator/>
      </w:r>
    </w:p>
  </w:endnote>
  <w:endnote w:type="continuationSeparator" w:id="0">
    <w:p w14:paraId="2C4E0DDB" w14:textId="77777777" w:rsidR="008F391A" w:rsidRDefault="008F391A" w:rsidP="00C8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1538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D6A1B" w14:textId="4B17C6D2" w:rsidR="00C85D35" w:rsidRDefault="00C85D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603DAC" w14:textId="77777777" w:rsidR="00C85D35" w:rsidRDefault="00C85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98377" w14:textId="77777777" w:rsidR="008F391A" w:rsidRDefault="008F391A" w:rsidP="00C85D35">
      <w:pPr>
        <w:spacing w:after="0" w:line="240" w:lineRule="auto"/>
      </w:pPr>
      <w:r>
        <w:separator/>
      </w:r>
    </w:p>
  </w:footnote>
  <w:footnote w:type="continuationSeparator" w:id="0">
    <w:p w14:paraId="7E3C5190" w14:textId="77777777" w:rsidR="008F391A" w:rsidRDefault="008F391A" w:rsidP="00C85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D2A"/>
    <w:multiLevelType w:val="hybridMultilevel"/>
    <w:tmpl w:val="D988E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2DC"/>
    <w:multiLevelType w:val="hybridMultilevel"/>
    <w:tmpl w:val="B2726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E0F7C"/>
    <w:multiLevelType w:val="hybridMultilevel"/>
    <w:tmpl w:val="558EA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D4154"/>
    <w:multiLevelType w:val="multilevel"/>
    <w:tmpl w:val="F98E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825A06"/>
    <w:multiLevelType w:val="multilevel"/>
    <w:tmpl w:val="B544782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2327B6"/>
    <w:multiLevelType w:val="hybridMultilevel"/>
    <w:tmpl w:val="53DED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4B914CDB"/>
    <w:multiLevelType w:val="hybridMultilevel"/>
    <w:tmpl w:val="B15A6F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24282"/>
    <w:multiLevelType w:val="hybridMultilevel"/>
    <w:tmpl w:val="6F86ED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AA5"/>
    <w:multiLevelType w:val="hybridMultilevel"/>
    <w:tmpl w:val="AA6C9480"/>
    <w:lvl w:ilvl="0" w:tplc="57FCDEA4">
      <w:start w:val="1"/>
      <w:numFmt w:val="bullet"/>
      <w:lvlText w:val=""/>
      <w:lvlJc w:val="righ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596685">
    <w:abstractNumId w:val="7"/>
  </w:num>
  <w:num w:numId="2" w16cid:durableId="142621190">
    <w:abstractNumId w:val="10"/>
  </w:num>
  <w:num w:numId="3" w16cid:durableId="1007440867">
    <w:abstractNumId w:val="3"/>
  </w:num>
  <w:num w:numId="4" w16cid:durableId="384447576">
    <w:abstractNumId w:val="0"/>
  </w:num>
  <w:num w:numId="5" w16cid:durableId="653948142">
    <w:abstractNumId w:val="2"/>
  </w:num>
  <w:num w:numId="6" w16cid:durableId="297414371">
    <w:abstractNumId w:val="4"/>
  </w:num>
  <w:num w:numId="7" w16cid:durableId="1531410470">
    <w:abstractNumId w:val="1"/>
  </w:num>
  <w:num w:numId="8" w16cid:durableId="1699701162">
    <w:abstractNumId w:val="8"/>
  </w:num>
  <w:num w:numId="9" w16cid:durableId="766581096">
    <w:abstractNumId w:val="9"/>
  </w:num>
  <w:num w:numId="10" w16cid:durableId="1597863121">
    <w:abstractNumId w:val="5"/>
  </w:num>
  <w:num w:numId="11" w16cid:durableId="1077900785">
    <w:abstractNumId w:val="3"/>
  </w:num>
  <w:num w:numId="12" w16cid:durableId="1926261830">
    <w:abstractNumId w:val="3"/>
  </w:num>
  <w:num w:numId="13" w16cid:durableId="657424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C7"/>
    <w:rsid w:val="00004AA4"/>
    <w:rsid w:val="00020C82"/>
    <w:rsid w:val="0003149E"/>
    <w:rsid w:val="00035AE9"/>
    <w:rsid w:val="0003619B"/>
    <w:rsid w:val="00044D7F"/>
    <w:rsid w:val="00051AB1"/>
    <w:rsid w:val="00060532"/>
    <w:rsid w:val="00070D21"/>
    <w:rsid w:val="000A12F8"/>
    <w:rsid w:val="000A73F2"/>
    <w:rsid w:val="000B041E"/>
    <w:rsid w:val="000B3289"/>
    <w:rsid w:val="000C7B39"/>
    <w:rsid w:val="000D0CE5"/>
    <w:rsid w:val="000D2828"/>
    <w:rsid w:val="000D5AD6"/>
    <w:rsid w:val="000E7C91"/>
    <w:rsid w:val="00103E0D"/>
    <w:rsid w:val="00145DB4"/>
    <w:rsid w:val="00161D4A"/>
    <w:rsid w:val="00173E9A"/>
    <w:rsid w:val="001835C8"/>
    <w:rsid w:val="00184B67"/>
    <w:rsid w:val="001A403A"/>
    <w:rsid w:val="001A5DF0"/>
    <w:rsid w:val="001B65AC"/>
    <w:rsid w:val="001B7CD6"/>
    <w:rsid w:val="001C1428"/>
    <w:rsid w:val="001D2F3D"/>
    <w:rsid w:val="001D504B"/>
    <w:rsid w:val="001D578D"/>
    <w:rsid w:val="002327FE"/>
    <w:rsid w:val="00240195"/>
    <w:rsid w:val="00265F25"/>
    <w:rsid w:val="0029417C"/>
    <w:rsid w:val="002C2CA1"/>
    <w:rsid w:val="002C3D8B"/>
    <w:rsid w:val="002C76D0"/>
    <w:rsid w:val="002F5645"/>
    <w:rsid w:val="003275BD"/>
    <w:rsid w:val="00330E77"/>
    <w:rsid w:val="00335819"/>
    <w:rsid w:val="003457CD"/>
    <w:rsid w:val="00346590"/>
    <w:rsid w:val="00356190"/>
    <w:rsid w:val="003563C7"/>
    <w:rsid w:val="00371332"/>
    <w:rsid w:val="0038211E"/>
    <w:rsid w:val="003A0C64"/>
    <w:rsid w:val="003A7205"/>
    <w:rsid w:val="003B2621"/>
    <w:rsid w:val="003C068A"/>
    <w:rsid w:val="003E7240"/>
    <w:rsid w:val="003F5FC1"/>
    <w:rsid w:val="00432C4B"/>
    <w:rsid w:val="004840FD"/>
    <w:rsid w:val="00490D74"/>
    <w:rsid w:val="004A16EE"/>
    <w:rsid w:val="004C64C6"/>
    <w:rsid w:val="004D1693"/>
    <w:rsid w:val="004D1A3C"/>
    <w:rsid w:val="004D5BAF"/>
    <w:rsid w:val="004F0323"/>
    <w:rsid w:val="00520E6C"/>
    <w:rsid w:val="00564089"/>
    <w:rsid w:val="0056735D"/>
    <w:rsid w:val="00586605"/>
    <w:rsid w:val="005B19D9"/>
    <w:rsid w:val="005B42A5"/>
    <w:rsid w:val="005C6D81"/>
    <w:rsid w:val="005F029C"/>
    <w:rsid w:val="005F29C5"/>
    <w:rsid w:val="00601EA9"/>
    <w:rsid w:val="00603B11"/>
    <w:rsid w:val="006116FE"/>
    <w:rsid w:val="00653894"/>
    <w:rsid w:val="006644F4"/>
    <w:rsid w:val="006A1346"/>
    <w:rsid w:val="006A5A64"/>
    <w:rsid w:val="006B0F82"/>
    <w:rsid w:val="006C4CE1"/>
    <w:rsid w:val="006C4F8C"/>
    <w:rsid w:val="006F2DDC"/>
    <w:rsid w:val="0070695E"/>
    <w:rsid w:val="00721812"/>
    <w:rsid w:val="00786E4D"/>
    <w:rsid w:val="007A415E"/>
    <w:rsid w:val="007A6500"/>
    <w:rsid w:val="007C33BD"/>
    <w:rsid w:val="007E0D4F"/>
    <w:rsid w:val="00820EE6"/>
    <w:rsid w:val="0084475B"/>
    <w:rsid w:val="008451CF"/>
    <w:rsid w:val="00856840"/>
    <w:rsid w:val="008669A1"/>
    <w:rsid w:val="00873446"/>
    <w:rsid w:val="008756F7"/>
    <w:rsid w:val="008B022D"/>
    <w:rsid w:val="008F391A"/>
    <w:rsid w:val="0091777A"/>
    <w:rsid w:val="00963A90"/>
    <w:rsid w:val="009725F2"/>
    <w:rsid w:val="00994F34"/>
    <w:rsid w:val="00997EE1"/>
    <w:rsid w:val="009C6579"/>
    <w:rsid w:val="009F3C61"/>
    <w:rsid w:val="00A01800"/>
    <w:rsid w:val="00A100E3"/>
    <w:rsid w:val="00A14B24"/>
    <w:rsid w:val="00A228F4"/>
    <w:rsid w:val="00A22A82"/>
    <w:rsid w:val="00A25869"/>
    <w:rsid w:val="00A32FC8"/>
    <w:rsid w:val="00A34351"/>
    <w:rsid w:val="00A53E72"/>
    <w:rsid w:val="00A578AB"/>
    <w:rsid w:val="00A77AE2"/>
    <w:rsid w:val="00A90908"/>
    <w:rsid w:val="00A954DE"/>
    <w:rsid w:val="00AA57ED"/>
    <w:rsid w:val="00AE28BA"/>
    <w:rsid w:val="00B30232"/>
    <w:rsid w:val="00B33F01"/>
    <w:rsid w:val="00B42DCC"/>
    <w:rsid w:val="00B54C52"/>
    <w:rsid w:val="00B70707"/>
    <w:rsid w:val="00B77136"/>
    <w:rsid w:val="00B861E6"/>
    <w:rsid w:val="00B92E4E"/>
    <w:rsid w:val="00BB24DC"/>
    <w:rsid w:val="00BB41DD"/>
    <w:rsid w:val="00BB4D41"/>
    <w:rsid w:val="00BE519F"/>
    <w:rsid w:val="00BF07F1"/>
    <w:rsid w:val="00C342FE"/>
    <w:rsid w:val="00C35E1F"/>
    <w:rsid w:val="00C544AE"/>
    <w:rsid w:val="00C74F6E"/>
    <w:rsid w:val="00C81003"/>
    <w:rsid w:val="00C85D35"/>
    <w:rsid w:val="00CB0356"/>
    <w:rsid w:val="00CD04C3"/>
    <w:rsid w:val="00CE23F7"/>
    <w:rsid w:val="00CF4EC0"/>
    <w:rsid w:val="00D33B6D"/>
    <w:rsid w:val="00D36DC3"/>
    <w:rsid w:val="00D747C7"/>
    <w:rsid w:val="00D9282C"/>
    <w:rsid w:val="00D977A4"/>
    <w:rsid w:val="00DB04D0"/>
    <w:rsid w:val="00DB3877"/>
    <w:rsid w:val="00DC6B91"/>
    <w:rsid w:val="00DF2BE7"/>
    <w:rsid w:val="00DF7F57"/>
    <w:rsid w:val="00E0169B"/>
    <w:rsid w:val="00E104EA"/>
    <w:rsid w:val="00E14ED8"/>
    <w:rsid w:val="00E20208"/>
    <w:rsid w:val="00E2422D"/>
    <w:rsid w:val="00E265EB"/>
    <w:rsid w:val="00E337BD"/>
    <w:rsid w:val="00E36424"/>
    <w:rsid w:val="00E4111E"/>
    <w:rsid w:val="00E44BF8"/>
    <w:rsid w:val="00E535EC"/>
    <w:rsid w:val="00E70E9F"/>
    <w:rsid w:val="00E732E6"/>
    <w:rsid w:val="00ED1A53"/>
    <w:rsid w:val="00EE3AC7"/>
    <w:rsid w:val="00EE71D4"/>
    <w:rsid w:val="00F02B04"/>
    <w:rsid w:val="00F36BFC"/>
    <w:rsid w:val="00F81B77"/>
    <w:rsid w:val="00F86984"/>
    <w:rsid w:val="00FC5DA5"/>
    <w:rsid w:val="00FE71E1"/>
    <w:rsid w:val="00FE72C3"/>
    <w:rsid w:val="00FF0367"/>
    <w:rsid w:val="00FF4FC7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73AE8"/>
  <w15:chartTrackingRefBased/>
  <w15:docId w15:val="{3144BE85-CF09-4693-B971-EB829FEB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7C7"/>
    <w:pPr>
      <w:spacing w:after="240" w:line="288" w:lineRule="auto"/>
    </w:pPr>
    <w:rPr>
      <w:rFonts w:ascii="Arial" w:eastAsia="Arial" w:hAnsi="Arial" w:cs="Arial"/>
      <w:color w:val="0F0F0F"/>
      <w:sz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747C7"/>
    <w:pPr>
      <w:spacing w:before="360" w:line="240" w:lineRule="auto"/>
      <w:outlineLvl w:val="0"/>
    </w:pPr>
    <w:rPr>
      <w:rFonts w:eastAsia="Times New Roman" w:cs="Times New Roman"/>
      <w:b/>
      <w:color w:val="104F75"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A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47C7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styleId="Hyperlink">
    <w:name w:val="Hyperlink"/>
    <w:uiPriority w:val="99"/>
    <w:unhideWhenUsed/>
    <w:qFormat/>
    <w:rsid w:val="00D747C7"/>
    <w:rPr>
      <w:rFonts w:ascii="Arial" w:hAnsi="Arial"/>
      <w:color w:val="0000FF"/>
      <w:sz w:val="24"/>
      <w:u w:val="single"/>
    </w:rPr>
  </w:style>
  <w:style w:type="paragraph" w:customStyle="1" w:styleId="Default">
    <w:name w:val="Default"/>
    <w:rsid w:val="00997E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997EE1"/>
    <w:pPr>
      <w:spacing w:after="0" w:line="240" w:lineRule="auto"/>
    </w:pPr>
    <w:rPr>
      <w:rFonts w:ascii="Arial" w:eastAsia="Arial" w:hAnsi="Arial" w:cs="Arial"/>
      <w:color w:val="0F0F0F"/>
      <w:sz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A5A64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6A5A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5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tBullets">
    <w:name w:val="DeptBullets"/>
    <w:basedOn w:val="Normal"/>
    <w:link w:val="DeptBulletsChar"/>
    <w:rsid w:val="0091777A"/>
    <w:pPr>
      <w:widowControl w:val="0"/>
      <w:numPr>
        <w:numId w:val="1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color w:val="auto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91777A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aliases w:val="NumberedList,Colorful List - Accent 11,Bullet 1,Numbered Para 1,Dot pt,No Spacing1,List Paragraph Char Char Char,Indicator Text,List Paragraph1,Bullet Points,MAIN CONTENT,F5 List Paragraph,List Paragraph12,Bullet Style,Normal numbered,L"/>
    <w:basedOn w:val="Normal"/>
    <w:link w:val="ListParagraphChar"/>
    <w:uiPriority w:val="34"/>
    <w:qFormat/>
    <w:rsid w:val="006C4F8C"/>
    <w:pPr>
      <w:numPr>
        <w:numId w:val="3"/>
      </w:numPr>
      <w:contextualSpacing/>
    </w:pPr>
    <w:rPr>
      <w:rFonts w:eastAsia="Times New Roman" w:cs="Times New Roman"/>
      <w:color w:val="auto"/>
      <w:szCs w:val="24"/>
    </w:rPr>
  </w:style>
  <w:style w:type="character" w:customStyle="1" w:styleId="ListParagraphChar">
    <w:name w:val="List Paragraph Char"/>
    <w:aliases w:val="NumberedList Char,Colorful List - Accent 11 Char,Bullet 1 Char,Numbered Para 1 Char,Dot pt Char,No Spacing1 Char,List Paragraph Char Char Char Char,Indicator Text Char,List Paragraph1 Char,Bullet Points Char,MAIN CONTENT Char,L Char"/>
    <w:basedOn w:val="DefaultParagraphFont"/>
    <w:link w:val="ListParagraph"/>
    <w:uiPriority w:val="34"/>
    <w:qFormat/>
    <w:locked/>
    <w:rsid w:val="006C4F8C"/>
    <w:rPr>
      <w:rFonts w:ascii="Arial" w:eastAsia="Times New Roman" w:hAnsi="Arial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85D3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D35"/>
    <w:rPr>
      <w:rFonts w:ascii="Arial" w:eastAsia="Arial" w:hAnsi="Arial" w:cs="Arial"/>
      <w:color w:val="0F0F0F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85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D35"/>
    <w:rPr>
      <w:rFonts w:ascii="Arial" w:eastAsia="Arial" w:hAnsi="Arial" w:cs="Arial"/>
      <w:color w:val="0F0F0F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A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04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character" w:styleId="Strong">
    <w:name w:val="Strong"/>
    <w:basedOn w:val="DefaultParagraphFont"/>
    <w:uiPriority w:val="22"/>
    <w:qFormat/>
    <w:rsid w:val="004A1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e234@lancashire.gov.uk" TargetMode="External"/><Relationship Id="rId13" Type="http://schemas.openxmlformats.org/officeDocument/2006/relationships/hyperlink" Target="https://www.gov.uk/british-national-overseas-bno-vis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2yoapplications@lancashire.gov.uk" TargetMode="External"/><Relationship Id="rId12" Type="http://schemas.openxmlformats.org/officeDocument/2006/relationships/hyperlink" Target="https://www.gov.uk/claim-asylu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british-national-overseas-bno-vis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fisonline.lancashire.gov.uk/SynergyWeb/2yearoldapplication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online.lancashire.gov.uk/SynergyWeb/2yearoldapplications.aspx" TargetMode="External"/><Relationship Id="rId14" Type="http://schemas.openxmlformats.org/officeDocument/2006/relationships/hyperlink" Target="https://www.gov.uk/view-prove-immigration-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9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Sutcliffe, Joanne</dc:creator>
  <cp:keywords/>
  <dc:description/>
  <cp:lastModifiedBy>Ashcroft, Alison</cp:lastModifiedBy>
  <cp:revision>160</cp:revision>
  <dcterms:created xsi:type="dcterms:W3CDTF">2023-01-27T12:31:00Z</dcterms:created>
  <dcterms:modified xsi:type="dcterms:W3CDTF">2024-04-24T09:47:00Z</dcterms:modified>
</cp:coreProperties>
</file>